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CB" w:rsidRPr="005F514F" w:rsidRDefault="00BE5979" w:rsidP="00BE5979">
      <w:pPr>
        <w:pStyle w:val="Title"/>
        <w:tabs>
          <w:tab w:val="center" w:pos="4153"/>
          <w:tab w:val="left" w:pos="5690"/>
        </w:tabs>
        <w:jc w:val="left"/>
        <w:rPr>
          <w:rFonts w:ascii="TH SarabunPSK" w:hAnsi="TH SarabunPSK" w:cs="TH SarabunPSK"/>
          <w:color w:val="000000"/>
        </w:rPr>
      </w:pPr>
      <w:r w:rsidRPr="005F514F">
        <w:rPr>
          <w:rFonts w:ascii="TH SarabunPSK" w:hAnsi="TH SarabunPSK" w:cs="TH SarabunPSK"/>
          <w:b w:val="0"/>
          <w:bCs w:val="0"/>
          <w:color w:val="0000FF"/>
        </w:rPr>
        <w:tab/>
      </w:r>
      <w:r w:rsidR="00097A11" w:rsidRPr="005F514F">
        <w:rPr>
          <w:rFonts w:ascii="TH SarabunPSK" w:hAnsi="TH SarabunPSK" w:cs="TH SarabunPSK"/>
          <w:b w:val="0"/>
          <w:bCs w:val="0"/>
          <w:noProof/>
          <w:color w:val="0000FF"/>
        </w:rPr>
        <w:drawing>
          <wp:inline distT="0" distB="0" distL="0" distR="0" wp14:anchorId="6B16E5CC" wp14:editId="687ABE37">
            <wp:extent cx="712470" cy="914400"/>
            <wp:effectExtent l="0" t="0" r="0" b="0"/>
            <wp:docPr id="21" name="Picture 2" descr="logo_tr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_trf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42" w:rsidRPr="005F514F" w:rsidRDefault="00FA0042" w:rsidP="00BE5979">
      <w:pPr>
        <w:pStyle w:val="Title"/>
        <w:tabs>
          <w:tab w:val="center" w:pos="4153"/>
          <w:tab w:val="left" w:pos="5690"/>
        </w:tabs>
        <w:jc w:val="left"/>
        <w:rPr>
          <w:rFonts w:ascii="TH SarabunPSK" w:hAnsi="TH SarabunPSK" w:cs="TH SarabunPSK"/>
          <w:color w:val="000000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ข้อเสนอโครงการฉบับสมบูรณ์</w:t>
      </w:r>
    </w:p>
    <w:p w:rsidR="002436CB" w:rsidRPr="005F514F" w:rsidRDefault="002436C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t>(Full Proposal)</w:t>
      </w: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.....................................(</w:t>
      </w:r>
      <w:r w:rsidRPr="005F514F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5F514F">
        <w:rPr>
          <w:rFonts w:ascii="TH SarabunPSK" w:hAnsi="TH SarabunPSK" w:cs="TH SarabunPSK"/>
          <w:sz w:val="32"/>
          <w:szCs w:val="32"/>
        </w:rPr>
        <w:t>)</w:t>
      </w: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..................................................(</w:t>
      </w:r>
      <w:r w:rsidRPr="005F514F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5F514F">
        <w:rPr>
          <w:rFonts w:ascii="TH SarabunPSK" w:hAnsi="TH SarabunPSK" w:cs="TH SarabunPSK"/>
          <w:sz w:val="32"/>
          <w:szCs w:val="32"/>
        </w:rPr>
        <w:t>)</w:t>
      </w:r>
    </w:p>
    <w:p w:rsidR="002436CB" w:rsidRPr="005F514F" w:rsidRDefault="002436C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687B" w:rsidRPr="005F514F" w:rsidRDefault="00A9687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687B" w:rsidRPr="005F514F" w:rsidRDefault="00A9687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687B" w:rsidRPr="005F514F" w:rsidRDefault="00A9687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687B" w:rsidRPr="005F514F" w:rsidRDefault="00A9687B" w:rsidP="002436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7102" w:rsidRPr="005F514F" w:rsidRDefault="00A27102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7102" w:rsidRPr="005F514F" w:rsidRDefault="00A27102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7102" w:rsidRPr="005F514F" w:rsidRDefault="00A27102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7102" w:rsidRPr="005F514F" w:rsidRDefault="00A27102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7102" w:rsidRPr="005F514F" w:rsidRDefault="00A27102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7102" w:rsidRPr="005F514F" w:rsidRDefault="00A27102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7102" w:rsidRPr="005F514F" w:rsidRDefault="00A27102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2947" w:rsidRPr="005F514F" w:rsidRDefault="00382947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36CB" w:rsidRPr="005F514F" w:rsidRDefault="002436CB" w:rsidP="00E4162F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</w:t>
      </w:r>
      <w:r w:rsidR="008D07CC" w:rsidRPr="005F514F">
        <w:rPr>
          <w:rFonts w:ascii="TH SarabunPSK" w:hAnsi="TH SarabunPSK" w:cs="TH SarabunPSK"/>
          <w:b/>
          <w:bCs/>
          <w:sz w:val="32"/>
          <w:szCs w:val="32"/>
          <w:cs/>
        </w:rPr>
        <w:t>คณะวิจัย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1. </w:t>
      </w:r>
      <w:r w:rsidRPr="005F514F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5F514F">
        <w:rPr>
          <w:rFonts w:ascii="TH SarabunPSK" w:hAnsi="TH SarabunPSK" w:cs="TH SarabunPSK"/>
          <w:sz w:val="32"/>
          <w:szCs w:val="32"/>
        </w:rPr>
        <w:t xml:space="preserve"> (</w:t>
      </w:r>
      <w:r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Pr="005F514F">
        <w:rPr>
          <w:rFonts w:ascii="TH SarabunPSK" w:hAnsi="TH SarabunPSK" w:cs="TH SarabunPSK"/>
          <w:sz w:val="32"/>
          <w:szCs w:val="32"/>
        </w:rPr>
        <w:t>-</w:t>
      </w:r>
      <w:r w:rsidRPr="005F514F">
        <w:rPr>
          <w:rFonts w:ascii="TH SarabunPSK" w:hAnsi="TH SarabunPSK" w:cs="TH SarabunPSK"/>
          <w:sz w:val="32"/>
          <w:szCs w:val="32"/>
          <w:cs/>
        </w:rPr>
        <w:t>สกุล ภาษาไทย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</w:t>
      </w:r>
      <w:r w:rsidRPr="005F514F">
        <w:rPr>
          <w:rFonts w:ascii="TH SarabunPSK" w:hAnsi="TH SarabunPSK" w:cs="TH SarabunPSK"/>
          <w:sz w:val="32"/>
          <w:szCs w:val="32"/>
        </w:rPr>
        <w:t>...........................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  <w:t xml:space="preserve">                (</w:t>
      </w:r>
      <w:r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Pr="005F514F">
        <w:rPr>
          <w:rFonts w:ascii="TH SarabunPSK" w:hAnsi="TH SarabunPSK" w:cs="TH SarabunPSK"/>
          <w:sz w:val="32"/>
          <w:szCs w:val="32"/>
        </w:rPr>
        <w:t>-</w:t>
      </w:r>
      <w:r w:rsidRPr="005F514F">
        <w:rPr>
          <w:rFonts w:ascii="TH SarabunPSK" w:hAnsi="TH SarabunPSK" w:cs="TH SarabunPSK"/>
          <w:sz w:val="32"/>
          <w:szCs w:val="32"/>
          <w:cs/>
        </w:rPr>
        <w:t>สกุล ภาษาอังกฤษ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</w:t>
      </w:r>
      <w:r w:rsidRPr="005F514F">
        <w:rPr>
          <w:rFonts w:ascii="TH SarabunPSK" w:hAnsi="TH SarabunPSK" w:cs="TH SarabunPSK"/>
          <w:sz w:val="32"/>
          <w:szCs w:val="32"/>
        </w:rPr>
        <w:t>....</w:t>
      </w:r>
      <w:r w:rsidR="003F7C7E" w:rsidRPr="005F514F">
        <w:rPr>
          <w:rFonts w:ascii="TH SarabunPSK" w:hAnsi="TH SarabunPSK" w:cs="TH SarabunPSK"/>
          <w:sz w:val="32"/>
          <w:szCs w:val="32"/>
        </w:rPr>
        <w:t>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5F514F">
        <w:rPr>
          <w:rFonts w:ascii="TH SarabunPSK" w:hAnsi="TH SarabunPSK" w:cs="TH SarabunPSK"/>
          <w:sz w:val="32"/>
          <w:szCs w:val="32"/>
        </w:rPr>
        <w:t xml:space="preserve">/ </w:t>
      </w:r>
      <w:r w:rsidRPr="005F514F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</w:t>
      </w:r>
      <w:r w:rsidRPr="005F514F">
        <w:rPr>
          <w:rFonts w:ascii="TH SarabunPSK" w:hAnsi="TH SarabunPSK" w:cs="TH SarabunPSK"/>
          <w:sz w:val="32"/>
          <w:szCs w:val="32"/>
        </w:rPr>
        <w:t>...</w:t>
      </w:r>
      <w:r w:rsidR="003F7C7E" w:rsidRPr="005F514F">
        <w:rPr>
          <w:rFonts w:ascii="TH SarabunPSK" w:hAnsi="TH SarabunPSK" w:cs="TH SarabunPSK"/>
          <w:sz w:val="32"/>
          <w:szCs w:val="32"/>
        </w:rPr>
        <w:t>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หน่วยงานสังกัด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...............</w:t>
      </w:r>
      <w:r w:rsidRPr="005F514F">
        <w:rPr>
          <w:rFonts w:ascii="TH SarabunPSK" w:hAnsi="TH SarabunPSK" w:cs="TH SarabunPSK"/>
          <w:sz w:val="32"/>
          <w:szCs w:val="32"/>
        </w:rPr>
        <w:t>.</w:t>
      </w:r>
      <w:r w:rsidR="003F7C7E" w:rsidRPr="005F514F">
        <w:rPr>
          <w:rFonts w:ascii="TH SarabunPSK" w:hAnsi="TH SarabunPSK" w:cs="TH SarabunPSK"/>
          <w:sz w:val="32"/>
          <w:szCs w:val="32"/>
        </w:rPr>
        <w:t>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14F">
        <w:rPr>
          <w:rFonts w:ascii="TH SarabunPSK" w:hAnsi="TH SarabunPSK" w:cs="TH SarabunPSK"/>
          <w:sz w:val="32"/>
          <w:szCs w:val="32"/>
        </w:rPr>
        <w:t>/</w:t>
      </w:r>
      <w:r w:rsidRPr="005F514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......................................................E-mail...........................................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</w:t>
      </w:r>
      <w:r w:rsidRPr="005F514F">
        <w:rPr>
          <w:rFonts w:ascii="TH SarabunPSK" w:hAnsi="TH SarabunPSK" w:cs="TH SarabunPSK"/>
          <w:sz w:val="32"/>
          <w:szCs w:val="32"/>
        </w:rPr>
        <w:t>....</w:t>
      </w:r>
      <w:r w:rsidR="003F7C7E" w:rsidRPr="005F514F">
        <w:rPr>
          <w:rFonts w:ascii="TH SarabunPSK" w:hAnsi="TH SarabunPSK" w:cs="TH SarabunPSK"/>
          <w:sz w:val="32"/>
          <w:szCs w:val="32"/>
        </w:rPr>
        <w:t>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ลายเซ็น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.....</w:t>
      </w:r>
    </w:p>
    <w:p w:rsidR="002436CB" w:rsidRPr="005F514F" w:rsidRDefault="002436CB" w:rsidP="002436CB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2. 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ผู้ร่วมงานวิจัย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Pr="005F514F">
        <w:rPr>
          <w:rFonts w:ascii="TH SarabunPSK" w:hAnsi="TH SarabunPSK" w:cs="TH SarabunPSK"/>
          <w:sz w:val="32"/>
          <w:szCs w:val="32"/>
        </w:rPr>
        <w:t>-</w:t>
      </w:r>
      <w:r w:rsidRPr="005F514F">
        <w:rPr>
          <w:rFonts w:ascii="TH SarabunPSK" w:hAnsi="TH SarabunPSK" w:cs="TH SarabunPSK"/>
          <w:sz w:val="32"/>
          <w:szCs w:val="32"/>
          <w:cs/>
        </w:rPr>
        <w:t>สกุล ภาษาไทย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</w:t>
      </w:r>
      <w:r w:rsidRPr="005F514F">
        <w:rPr>
          <w:rFonts w:ascii="TH SarabunPSK" w:hAnsi="TH SarabunPSK" w:cs="TH SarabunPSK"/>
          <w:sz w:val="32"/>
          <w:szCs w:val="32"/>
        </w:rPr>
        <w:t>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  <w:t xml:space="preserve">             (</w:t>
      </w:r>
      <w:r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Pr="005F514F">
        <w:rPr>
          <w:rFonts w:ascii="TH SarabunPSK" w:hAnsi="TH SarabunPSK" w:cs="TH SarabunPSK"/>
          <w:sz w:val="32"/>
          <w:szCs w:val="32"/>
        </w:rPr>
        <w:t>-</w:t>
      </w:r>
      <w:r w:rsidRPr="005F514F">
        <w:rPr>
          <w:rFonts w:ascii="TH SarabunPSK" w:hAnsi="TH SarabunPSK" w:cs="TH SarabunPSK"/>
          <w:sz w:val="32"/>
          <w:szCs w:val="32"/>
          <w:cs/>
        </w:rPr>
        <w:t>สกุล ภาษาอังกฤษ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</w:t>
      </w:r>
      <w:r w:rsidRPr="005F514F">
        <w:rPr>
          <w:rFonts w:ascii="TH SarabunPSK" w:hAnsi="TH SarabunPSK" w:cs="TH SarabunPSK"/>
          <w:sz w:val="32"/>
          <w:szCs w:val="32"/>
        </w:rPr>
        <w:t>.............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5F514F">
        <w:rPr>
          <w:rFonts w:ascii="TH SarabunPSK" w:hAnsi="TH SarabunPSK" w:cs="TH SarabunPSK"/>
          <w:sz w:val="32"/>
          <w:szCs w:val="32"/>
        </w:rPr>
        <w:t xml:space="preserve">/ </w:t>
      </w:r>
      <w:r w:rsidRPr="005F514F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</w:t>
      </w:r>
      <w:r w:rsidRPr="005F514F">
        <w:rPr>
          <w:rFonts w:ascii="TH SarabunPSK" w:hAnsi="TH SarabunPSK" w:cs="TH SarabunPSK"/>
          <w:sz w:val="32"/>
          <w:szCs w:val="32"/>
        </w:rPr>
        <w:t>......</w:t>
      </w:r>
      <w:r w:rsidR="003F7C7E" w:rsidRPr="005F514F">
        <w:rPr>
          <w:rFonts w:ascii="TH SarabunPSK" w:hAnsi="TH SarabunPSK" w:cs="TH SarabunPSK"/>
          <w:sz w:val="32"/>
          <w:szCs w:val="32"/>
        </w:rPr>
        <w:t>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หน่วยงานสังกัด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...............</w:t>
      </w:r>
      <w:r w:rsidRPr="005F514F">
        <w:rPr>
          <w:rFonts w:ascii="TH SarabunPSK" w:hAnsi="TH SarabunPSK" w:cs="TH SarabunPSK"/>
          <w:sz w:val="32"/>
          <w:szCs w:val="32"/>
        </w:rPr>
        <w:t>....</w:t>
      </w:r>
      <w:r w:rsidR="003F7C7E" w:rsidRPr="005F514F">
        <w:rPr>
          <w:rFonts w:ascii="TH SarabunPSK" w:hAnsi="TH SarabunPSK" w:cs="TH SarabunPSK"/>
          <w:sz w:val="32"/>
          <w:szCs w:val="32"/>
        </w:rPr>
        <w:t>.......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................</w:t>
      </w:r>
      <w:r w:rsidR="003F7C7E" w:rsidRPr="005F514F">
        <w:rPr>
          <w:rFonts w:ascii="TH SarabunPSK" w:hAnsi="TH SarabunPSK" w:cs="TH SarabunPSK"/>
          <w:sz w:val="32"/>
          <w:szCs w:val="32"/>
        </w:rPr>
        <w:t>........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14F">
        <w:rPr>
          <w:rFonts w:ascii="TH SarabunPSK" w:hAnsi="TH SarabunPSK" w:cs="TH SarabunPSK"/>
          <w:sz w:val="32"/>
          <w:szCs w:val="32"/>
        </w:rPr>
        <w:t>/</w:t>
      </w:r>
      <w:r w:rsidRPr="005F514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.......................................................E-mail...................................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</w:t>
      </w:r>
      <w:r w:rsidRPr="005F514F">
        <w:rPr>
          <w:rFonts w:ascii="TH SarabunPSK" w:hAnsi="TH SarabunPSK" w:cs="TH SarabunPSK"/>
          <w:sz w:val="32"/>
          <w:szCs w:val="32"/>
        </w:rPr>
        <w:t>.........</w:t>
      </w:r>
      <w:r w:rsidR="003F7C7E" w:rsidRPr="005F514F">
        <w:rPr>
          <w:rFonts w:ascii="TH SarabunPSK" w:hAnsi="TH SarabunPSK" w:cs="TH SarabunPSK"/>
          <w:sz w:val="32"/>
          <w:szCs w:val="32"/>
        </w:rPr>
        <w:t>........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ลายเซ็น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</w:t>
      </w:r>
      <w:r w:rsidR="00E76B62" w:rsidRPr="005F514F">
        <w:rPr>
          <w:rFonts w:ascii="TH SarabunPSK" w:hAnsi="TH SarabunPSK" w:cs="TH SarabunPSK"/>
          <w:sz w:val="32"/>
          <w:szCs w:val="32"/>
        </w:rPr>
        <w:t>...............</w:t>
      </w:r>
      <w:r w:rsidRPr="005F514F">
        <w:rPr>
          <w:rFonts w:ascii="TH SarabunPSK" w:hAnsi="TH SarabunPSK" w:cs="TH SarabunPSK"/>
          <w:sz w:val="32"/>
          <w:szCs w:val="32"/>
        </w:rPr>
        <w:t>..</w:t>
      </w:r>
      <w:r w:rsidR="003F7C7E" w:rsidRPr="005F514F">
        <w:rPr>
          <w:rFonts w:ascii="TH SarabunPSK" w:hAnsi="TH SarabunPSK" w:cs="TH SarabunPSK"/>
          <w:sz w:val="32"/>
          <w:szCs w:val="32"/>
        </w:rPr>
        <w:t>.........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</w:p>
    <w:p w:rsidR="00E76B62" w:rsidRPr="005F514F" w:rsidRDefault="002436CB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3. </w:t>
      </w:r>
      <w:r w:rsidR="00E76B62" w:rsidRPr="005F514F">
        <w:rPr>
          <w:rFonts w:ascii="TH SarabunPSK" w:hAnsi="TH SarabunPSK" w:cs="TH SarabunPSK"/>
          <w:sz w:val="32"/>
          <w:szCs w:val="32"/>
          <w:cs/>
        </w:rPr>
        <w:t xml:space="preserve">ผู้ร่วมงานวิจัย </w:t>
      </w:r>
      <w:r w:rsidR="00E76B62" w:rsidRPr="005F514F">
        <w:rPr>
          <w:rFonts w:ascii="TH SarabunPSK" w:hAnsi="TH SarabunPSK" w:cs="TH SarabunPSK"/>
          <w:sz w:val="32"/>
          <w:szCs w:val="32"/>
        </w:rPr>
        <w:t>(</w:t>
      </w:r>
      <w:r w:rsidR="00E76B62"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="00E76B62" w:rsidRPr="005F514F">
        <w:rPr>
          <w:rFonts w:ascii="TH SarabunPSK" w:hAnsi="TH SarabunPSK" w:cs="TH SarabunPSK"/>
          <w:sz w:val="32"/>
          <w:szCs w:val="32"/>
        </w:rPr>
        <w:t>-</w:t>
      </w:r>
      <w:r w:rsidR="00E76B62" w:rsidRPr="005F514F">
        <w:rPr>
          <w:rFonts w:ascii="TH SarabunPSK" w:hAnsi="TH SarabunPSK" w:cs="TH SarabunPSK"/>
          <w:sz w:val="32"/>
          <w:szCs w:val="32"/>
          <w:cs/>
        </w:rPr>
        <w:t>สกุล ภาษาไทย</w:t>
      </w:r>
      <w:r w:rsidR="00E76B62"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  <w:t xml:space="preserve">             (</w:t>
      </w:r>
      <w:r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Pr="005F514F">
        <w:rPr>
          <w:rFonts w:ascii="TH SarabunPSK" w:hAnsi="TH SarabunPSK" w:cs="TH SarabunPSK"/>
          <w:sz w:val="32"/>
          <w:szCs w:val="32"/>
        </w:rPr>
        <w:t>-</w:t>
      </w:r>
      <w:r w:rsidRPr="005F514F">
        <w:rPr>
          <w:rFonts w:ascii="TH SarabunPSK" w:hAnsi="TH SarabunPSK" w:cs="TH SarabunPSK"/>
          <w:sz w:val="32"/>
          <w:szCs w:val="32"/>
          <w:cs/>
        </w:rPr>
        <w:t>สกุล ภาษาอังกฤษ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5F514F">
        <w:rPr>
          <w:rFonts w:ascii="TH SarabunPSK" w:hAnsi="TH SarabunPSK" w:cs="TH SarabunPSK"/>
          <w:sz w:val="32"/>
          <w:szCs w:val="32"/>
        </w:rPr>
        <w:t xml:space="preserve">/ </w:t>
      </w:r>
      <w:r w:rsidRPr="005F514F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หน่วยงานสังกัด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14F">
        <w:rPr>
          <w:rFonts w:ascii="TH SarabunPSK" w:hAnsi="TH SarabunPSK" w:cs="TH SarabunPSK"/>
          <w:sz w:val="32"/>
          <w:szCs w:val="32"/>
        </w:rPr>
        <w:t>/</w:t>
      </w:r>
      <w:r w:rsidRPr="005F514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.......................................................E-mail................................................................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ลายเซ็น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</w:p>
    <w:p w:rsidR="00E76B62" w:rsidRPr="005F514F" w:rsidRDefault="002436CB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4. </w:t>
      </w:r>
      <w:r w:rsidR="00E76B62" w:rsidRPr="005F514F">
        <w:rPr>
          <w:rFonts w:ascii="TH SarabunPSK" w:hAnsi="TH SarabunPSK" w:cs="TH SarabunPSK"/>
          <w:sz w:val="32"/>
          <w:szCs w:val="32"/>
          <w:cs/>
        </w:rPr>
        <w:t xml:space="preserve">ผู้ร่วมงานวิจัย </w:t>
      </w:r>
      <w:r w:rsidR="00E76B62" w:rsidRPr="005F514F">
        <w:rPr>
          <w:rFonts w:ascii="TH SarabunPSK" w:hAnsi="TH SarabunPSK" w:cs="TH SarabunPSK"/>
          <w:sz w:val="32"/>
          <w:szCs w:val="32"/>
        </w:rPr>
        <w:t>(</w:t>
      </w:r>
      <w:r w:rsidR="00E76B62"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="00E76B62" w:rsidRPr="005F514F">
        <w:rPr>
          <w:rFonts w:ascii="TH SarabunPSK" w:hAnsi="TH SarabunPSK" w:cs="TH SarabunPSK"/>
          <w:sz w:val="32"/>
          <w:szCs w:val="32"/>
        </w:rPr>
        <w:t>-</w:t>
      </w:r>
      <w:r w:rsidR="00E76B62" w:rsidRPr="005F514F">
        <w:rPr>
          <w:rFonts w:ascii="TH SarabunPSK" w:hAnsi="TH SarabunPSK" w:cs="TH SarabunPSK"/>
          <w:sz w:val="32"/>
          <w:szCs w:val="32"/>
          <w:cs/>
        </w:rPr>
        <w:t>สกุล ภาษาไทย</w:t>
      </w:r>
      <w:r w:rsidR="00E76B62"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  <w:t xml:space="preserve">             (</w:t>
      </w:r>
      <w:r w:rsidRPr="005F514F">
        <w:rPr>
          <w:rFonts w:ascii="TH SarabunPSK" w:hAnsi="TH SarabunPSK" w:cs="TH SarabunPSK"/>
          <w:sz w:val="32"/>
          <w:szCs w:val="32"/>
          <w:cs/>
        </w:rPr>
        <w:t>ชื่อ</w:t>
      </w:r>
      <w:r w:rsidRPr="005F514F">
        <w:rPr>
          <w:rFonts w:ascii="TH SarabunPSK" w:hAnsi="TH SarabunPSK" w:cs="TH SarabunPSK"/>
          <w:sz w:val="32"/>
          <w:szCs w:val="32"/>
        </w:rPr>
        <w:t>-</w:t>
      </w:r>
      <w:r w:rsidRPr="005F514F">
        <w:rPr>
          <w:rFonts w:ascii="TH SarabunPSK" w:hAnsi="TH SarabunPSK" w:cs="TH SarabunPSK"/>
          <w:sz w:val="32"/>
          <w:szCs w:val="32"/>
          <w:cs/>
        </w:rPr>
        <w:t>สกุล ภาษาอังกฤษ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5F514F">
        <w:rPr>
          <w:rFonts w:ascii="TH SarabunPSK" w:hAnsi="TH SarabunPSK" w:cs="TH SarabunPSK"/>
          <w:sz w:val="32"/>
          <w:szCs w:val="32"/>
        </w:rPr>
        <w:t xml:space="preserve">/ </w:t>
      </w:r>
      <w:r w:rsidRPr="005F514F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หน่วยงานสังกัด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14F">
        <w:rPr>
          <w:rFonts w:ascii="TH SarabunPSK" w:hAnsi="TH SarabunPSK" w:cs="TH SarabunPSK"/>
          <w:sz w:val="32"/>
          <w:szCs w:val="32"/>
        </w:rPr>
        <w:t>/</w:t>
      </w:r>
      <w:r w:rsidRPr="005F514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F514F">
        <w:rPr>
          <w:rFonts w:ascii="TH SarabunPSK" w:hAnsi="TH SarabunPSK" w:cs="TH SarabunPSK"/>
          <w:sz w:val="32"/>
          <w:szCs w:val="32"/>
        </w:rPr>
        <w:t>.......................................................E-mail................................................................</w:t>
      </w:r>
    </w:p>
    <w:p w:rsidR="00E76B62" w:rsidRPr="005F514F" w:rsidRDefault="00E76B62" w:rsidP="00E76B62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 xml:space="preserve">    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ลายเซ็น</w:t>
      </w:r>
      <w:r w:rsidRPr="005F514F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)...................................................................................................................................</w:t>
      </w:r>
    </w:p>
    <w:p w:rsidR="00B20C7F" w:rsidRDefault="00B20C7F" w:rsidP="00664B9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27102" w:rsidRPr="005F514F" w:rsidRDefault="00645322" w:rsidP="00664B9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คำอธิบายเพิ่มเติม</w:t>
      </w:r>
    </w:p>
    <w:p w:rsidR="00034ABE" w:rsidRPr="005F514F" w:rsidRDefault="00034ABE" w:rsidP="00E74E5A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ทุนนี้เป็นทุนสถาบันและมีกระบวนการวิจัยที่ต้องได้รับการสนับสนุนจากผู้บริหารระดับสูงของมหาวิทยาลัย ดังนั้น</w:t>
      </w:r>
      <w:r w:rsidR="00664B96" w:rsidRPr="005F514F">
        <w:rPr>
          <w:rFonts w:ascii="TH SarabunPSK" w:hAnsi="TH SarabunPSK" w:cs="TH SarabunPSK"/>
          <w:color w:val="FF0000"/>
          <w:sz w:val="32"/>
          <w:szCs w:val="32"/>
          <w:cs/>
        </w:rPr>
        <w:t>หัวหน้าโครงการวิจัย</w:t>
      </w: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ต้อง</w:t>
      </w:r>
      <w:r w:rsidR="00664B96" w:rsidRPr="005F514F">
        <w:rPr>
          <w:rFonts w:ascii="TH SarabunPSK" w:hAnsi="TH SarabunPSK" w:cs="TH SarabunPSK"/>
          <w:color w:val="FF0000"/>
          <w:sz w:val="32"/>
          <w:szCs w:val="32"/>
          <w:cs/>
        </w:rPr>
        <w:t>เป็นผู้บริหารงานวิจัยของมหาวิทยาลัย</w:t>
      </w: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ในระดับ </w:t>
      </w:r>
      <w:r w:rsidRPr="00481A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รองอธิการบดี</w:t>
      </w:r>
      <w:r w:rsidR="00E74E5A" w:rsidRPr="00481A94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E74E5A" w:rsidRPr="00481A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ผู้ช่วยอธิการบดี/ผู้อำนวยการสถาบันวิจัย</w:t>
      </w:r>
      <w:r w:rsidR="00E74E5A" w:rsidRPr="005F514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ที่รับผิดชอบงานวิจัยและบริการวิชาการ ขึ้นไปเท่านั้น</w:t>
      </w:r>
      <w:r w:rsidR="00664B96" w:rsidRPr="005F514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A27102" w:rsidRPr="005F514F" w:rsidRDefault="00664B96" w:rsidP="00E74E5A">
      <w:pPr>
        <w:ind w:left="360"/>
        <w:rPr>
          <w:rFonts w:ascii="TH SarabunPSK" w:hAnsi="TH SarabunPSK" w:cs="TH SarabunPSK"/>
          <w:color w:val="FF0000"/>
          <w:sz w:val="32"/>
          <w:szCs w:val="32"/>
          <w:lang w:val="en-SG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highlight w:val="yellow"/>
          <w:cs/>
          <w:lang w:val="en-SG"/>
        </w:rPr>
        <w:t xml:space="preserve"> </w:t>
      </w:r>
    </w:p>
    <w:p w:rsidR="002436CB" w:rsidRPr="005F514F" w:rsidRDefault="008D07CC" w:rsidP="002436C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609B1" w:rsidRPr="005F514F"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</w:p>
    <w:p w:rsidR="006E69C5" w:rsidRPr="005F514F" w:rsidRDefault="006E69C5" w:rsidP="00243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6B62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 xml:space="preserve">ผู้เสนอ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5F514F">
        <w:rPr>
          <w:rFonts w:ascii="TH SarabunPSK" w:hAnsi="TH SarabunPSK" w:cs="TH SarabunPSK"/>
          <w:sz w:val="32"/>
          <w:szCs w:val="32"/>
        </w:rPr>
        <w:t>)  : ………………………………………………………………</w:t>
      </w:r>
      <w:r w:rsidR="00E76B62" w:rsidRPr="005F514F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F514F">
        <w:rPr>
          <w:rFonts w:ascii="TH SarabunPSK" w:hAnsi="TH SarabunPSK" w:cs="TH SarabunPSK"/>
          <w:sz w:val="32"/>
          <w:szCs w:val="32"/>
        </w:rPr>
        <w:t>…………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หน่วยงานต้นสังกัด</w:t>
      </w:r>
      <w:r w:rsidRPr="005F514F">
        <w:rPr>
          <w:rFonts w:ascii="TH SarabunPSK" w:hAnsi="TH SarabunPSK" w:cs="TH SarabunPSK"/>
          <w:sz w:val="32"/>
          <w:szCs w:val="32"/>
        </w:rPr>
        <w:tab/>
        <w:t xml:space="preserve">  : ………………………………………………………………………</w:t>
      </w:r>
      <w:r w:rsidR="00E76B62" w:rsidRPr="005F514F">
        <w:rPr>
          <w:rFonts w:ascii="TH SarabunPSK" w:hAnsi="TH SarabunPSK" w:cs="TH SarabunPSK"/>
          <w:sz w:val="32"/>
          <w:szCs w:val="32"/>
        </w:rPr>
        <w:t>……………………………..</w:t>
      </w:r>
      <w:r w:rsidRPr="005F514F">
        <w:rPr>
          <w:rFonts w:ascii="TH SarabunPSK" w:hAnsi="TH SarabunPSK" w:cs="TH SarabunPSK"/>
          <w:sz w:val="32"/>
          <w:szCs w:val="32"/>
        </w:rPr>
        <w:t>…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หน่วยงานร่วมโครงการ</w:t>
      </w:r>
      <w:r w:rsidRPr="005F514F">
        <w:rPr>
          <w:rFonts w:ascii="TH SarabunPSK" w:hAnsi="TH SarabunPSK" w:cs="TH SarabunPSK"/>
          <w:sz w:val="32"/>
          <w:szCs w:val="32"/>
        </w:rPr>
        <w:tab/>
        <w:t xml:space="preserve">  : ……………………………………………………………………</w:t>
      </w:r>
      <w:r w:rsidR="00E76B62" w:rsidRPr="005F514F">
        <w:rPr>
          <w:rFonts w:ascii="TH SarabunPSK" w:hAnsi="TH SarabunPSK" w:cs="TH SarabunPSK"/>
          <w:sz w:val="32"/>
          <w:szCs w:val="32"/>
        </w:rPr>
        <w:t>……………………………..</w:t>
      </w:r>
      <w:r w:rsidRPr="005F514F">
        <w:rPr>
          <w:rFonts w:ascii="TH SarabunPSK" w:hAnsi="TH SarabunPSK" w:cs="TH SarabunPSK"/>
          <w:sz w:val="32"/>
          <w:szCs w:val="32"/>
        </w:rPr>
        <w:t>……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="00782E0A" w:rsidRPr="005F514F">
        <w:rPr>
          <w:rFonts w:ascii="TH SarabunPSK" w:hAnsi="TH SarabunPSK" w:cs="TH SarabunPSK"/>
          <w:sz w:val="32"/>
          <w:szCs w:val="32"/>
        </w:rPr>
        <w:tab/>
        <w:t xml:space="preserve">  :</w:t>
      </w:r>
      <w:r w:rsidR="00782E0A" w:rsidRPr="005F514F">
        <w:rPr>
          <w:rFonts w:ascii="TH SarabunPSK" w:hAnsi="TH SarabunPSK" w:cs="TH SarabunPSK"/>
          <w:sz w:val="32"/>
          <w:szCs w:val="32"/>
        </w:rPr>
        <w:tab/>
      </w:r>
      <w:r w:rsidR="00782E0A" w:rsidRPr="005F514F">
        <w:rPr>
          <w:rFonts w:ascii="TH SarabunPSK" w:hAnsi="TH SarabunPSK" w:cs="TH SarabunPSK"/>
          <w:sz w:val="32"/>
          <w:szCs w:val="32"/>
          <w:cs/>
        </w:rPr>
        <w:t>15</w:t>
      </w:r>
      <w:r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F514F">
        <w:rPr>
          <w:rFonts w:ascii="TH SarabunPSK" w:hAnsi="TH SarabunPSK" w:cs="TH SarabunPSK"/>
          <w:sz w:val="32"/>
          <w:szCs w:val="32"/>
        </w:rPr>
        <w:t>......</w:t>
      </w:r>
      <w:r w:rsidRPr="005F514F">
        <w:rPr>
          <w:rFonts w:ascii="TH SarabunPSK" w:hAnsi="TH SarabunPSK" w:cs="TH SarabunPSK"/>
          <w:sz w:val="32"/>
          <w:szCs w:val="32"/>
          <w:cs/>
        </w:rPr>
        <w:t>เดือน</w:t>
      </w:r>
      <w:r w:rsidRPr="005F514F">
        <w:rPr>
          <w:rFonts w:ascii="TH SarabunPSK" w:hAnsi="TH SarabunPSK" w:cs="TH SarabunPSK"/>
          <w:sz w:val="32"/>
          <w:szCs w:val="32"/>
        </w:rPr>
        <w:t>......</w:t>
      </w:r>
      <w:r w:rsidRPr="005F514F">
        <w:rPr>
          <w:rFonts w:ascii="TH SarabunPSK" w:hAnsi="TH SarabunPSK" w:cs="TH SarabunPSK"/>
          <w:sz w:val="32"/>
          <w:szCs w:val="32"/>
          <w:cs/>
        </w:rPr>
        <w:t>ปี ถึง วันที่</w:t>
      </w:r>
      <w:r w:rsidRPr="005F514F">
        <w:rPr>
          <w:rFonts w:ascii="TH SarabunPSK" w:hAnsi="TH SarabunPSK" w:cs="TH SarabunPSK"/>
          <w:sz w:val="32"/>
          <w:szCs w:val="32"/>
        </w:rPr>
        <w:t>.....</w:t>
      </w:r>
      <w:r w:rsidRPr="005F514F">
        <w:rPr>
          <w:rFonts w:ascii="TH SarabunPSK" w:hAnsi="TH SarabunPSK" w:cs="TH SarabunPSK"/>
          <w:sz w:val="32"/>
          <w:szCs w:val="32"/>
          <w:cs/>
        </w:rPr>
        <w:t>เดือน</w:t>
      </w:r>
      <w:r w:rsidRPr="005F514F">
        <w:rPr>
          <w:rFonts w:ascii="TH SarabunPSK" w:hAnsi="TH SarabunPSK" w:cs="TH SarabunPSK"/>
          <w:sz w:val="32"/>
          <w:szCs w:val="32"/>
        </w:rPr>
        <w:t>.....</w:t>
      </w:r>
      <w:r w:rsidRPr="005F514F">
        <w:rPr>
          <w:rFonts w:ascii="TH SarabunPSK" w:hAnsi="TH SarabunPSK" w:cs="TH SarabunPSK"/>
          <w:sz w:val="32"/>
          <w:szCs w:val="32"/>
          <w:cs/>
        </w:rPr>
        <w:t>ปี</w:t>
      </w:r>
      <w:r w:rsidRPr="005F514F">
        <w:rPr>
          <w:rFonts w:ascii="TH SarabunPSK" w:hAnsi="TH SarabunPSK" w:cs="TH SarabunPSK"/>
          <w:sz w:val="32"/>
          <w:szCs w:val="32"/>
        </w:rPr>
        <w:t>.....)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งบประมาณที่เสนอ</w:t>
      </w:r>
      <w:r w:rsidRPr="005F514F">
        <w:rPr>
          <w:rFonts w:ascii="TH SarabunPSK" w:hAnsi="TH SarabunPSK" w:cs="TH SarabunPSK"/>
          <w:sz w:val="32"/>
          <w:szCs w:val="32"/>
        </w:rPr>
        <w:tab/>
        <w:t xml:space="preserve">  :</w:t>
      </w:r>
      <w:r w:rsidRPr="005F514F">
        <w:rPr>
          <w:rFonts w:ascii="TH SarabunPSK" w:hAnsi="TH SarabunPSK" w:cs="TH SarabunPSK"/>
          <w:sz w:val="32"/>
          <w:szCs w:val="32"/>
        </w:rPr>
        <w:tab/>
        <w:t>..................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5F514F">
        <w:rPr>
          <w:rFonts w:ascii="TH SarabunPSK" w:hAnsi="TH SarabunPSK" w:cs="TH SarabunPSK"/>
          <w:sz w:val="32"/>
          <w:szCs w:val="32"/>
        </w:rPr>
        <w:t>(</w:t>
      </w:r>
      <w:r w:rsidRPr="005F514F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DF63E4" w:rsidRPr="005F514F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5F514F">
        <w:rPr>
          <w:rFonts w:ascii="TH SarabunPSK" w:hAnsi="TH SarabunPSK" w:cs="TH SarabunPSK"/>
          <w:sz w:val="32"/>
          <w:szCs w:val="32"/>
        </w:rPr>
        <w:t>)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เสนอต่อ</w:t>
      </w:r>
      <w:r w:rsidR="0038690F" w:rsidRPr="005F514F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="0038690F" w:rsidRPr="005F514F">
        <w:rPr>
          <w:rFonts w:ascii="TH SarabunPSK" w:hAnsi="TH SarabunPSK" w:cs="TH SarabunPSK"/>
          <w:sz w:val="32"/>
          <w:szCs w:val="32"/>
          <w:lang w:val="en-SG"/>
        </w:rPr>
        <w:t xml:space="preserve">ABC </w:t>
      </w:r>
      <w:r w:rsidR="0038690F" w:rsidRPr="005F514F">
        <w:rPr>
          <w:rFonts w:ascii="TH SarabunPSK" w:hAnsi="TH SarabunPSK" w:cs="TH SarabunPSK"/>
          <w:sz w:val="32"/>
          <w:szCs w:val="32"/>
          <w:cs/>
          <w:lang w:val="en-SG"/>
        </w:rPr>
        <w:t>สกว.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5F514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E76B62" w:rsidRPr="005F514F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5F514F">
        <w:rPr>
          <w:rFonts w:ascii="TH SarabunPSK" w:hAnsi="TH SarabunPSK" w:cs="TH SarabunPSK"/>
          <w:sz w:val="32"/>
          <w:szCs w:val="32"/>
        </w:rPr>
        <w:t>………….</w:t>
      </w:r>
    </w:p>
    <w:p w:rsidR="00E76B62" w:rsidRPr="005F514F" w:rsidRDefault="00E76B62" w:rsidP="002436C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2436CB" w:rsidRPr="005F514F">
        <w:trPr>
          <w:trHeight w:val="127"/>
        </w:trPr>
        <w:tc>
          <w:tcPr>
            <w:tcW w:w="8820" w:type="dxa"/>
          </w:tcPr>
          <w:p w:rsidR="002436CB" w:rsidRPr="005F514F" w:rsidRDefault="002436CB" w:rsidP="009A59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36CB" w:rsidRPr="005F514F" w:rsidRDefault="002436CB" w:rsidP="002436CB">
      <w:pPr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A4D23" w:rsidRPr="005F514F" w:rsidRDefault="002436CB" w:rsidP="004E67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</w:r>
      <w:r w:rsidR="008D07CC" w:rsidRPr="005F514F">
        <w:rPr>
          <w:rFonts w:ascii="TH SarabunPSK" w:hAnsi="TH SarabunPSK" w:cs="TH SarabunPSK"/>
          <w:sz w:val="32"/>
          <w:szCs w:val="32"/>
          <w:cs/>
        </w:rPr>
        <w:t xml:space="preserve">เนื้อความส่วนนี้ควรประกอบด้วยคำอธิบายเกี่ยวกับหลักการและเหตุผล </w:t>
      </w:r>
      <w:r w:rsidR="006E69C5" w:rsidRPr="005F514F">
        <w:rPr>
          <w:rFonts w:ascii="TH SarabunPSK" w:hAnsi="TH SarabunPSK" w:cs="TH SarabunPSK"/>
          <w:sz w:val="32"/>
          <w:szCs w:val="32"/>
          <w:cs/>
        </w:rPr>
        <w:t>แสดงให้เห็น</w:t>
      </w:r>
      <w:r w:rsidR="008D07CC" w:rsidRPr="005F514F">
        <w:rPr>
          <w:rFonts w:ascii="TH SarabunPSK" w:hAnsi="TH SarabunPSK" w:cs="TH SarabunPSK"/>
          <w:sz w:val="32"/>
          <w:szCs w:val="32"/>
          <w:cs/>
        </w:rPr>
        <w:t xml:space="preserve">ความเป็นมาของโครงการ </w:t>
      </w:r>
      <w:r w:rsidR="0038690F" w:rsidRPr="005F514F">
        <w:rPr>
          <w:rFonts w:ascii="TH SarabunPSK" w:hAnsi="TH SarabunPSK" w:cs="TH SarabunPSK"/>
          <w:sz w:val="32"/>
          <w:szCs w:val="32"/>
          <w:cs/>
        </w:rPr>
        <w:t>ที่ฉายภาพให้เห็นบริบทของประเด็นวิจัยและบริบทของพื้นที่ (</w:t>
      </w:r>
      <w:r w:rsidR="0038690F" w:rsidRPr="005F514F">
        <w:rPr>
          <w:rFonts w:ascii="TH SarabunPSK" w:hAnsi="TH SarabunPSK" w:cs="TH SarabunPSK"/>
          <w:sz w:val="32"/>
          <w:szCs w:val="32"/>
          <w:lang w:val="en-SG"/>
        </w:rPr>
        <w:t xml:space="preserve">Situation Review) </w:t>
      </w:r>
      <w:r w:rsidR="0038690F" w:rsidRPr="005F514F">
        <w:rPr>
          <w:rFonts w:ascii="TH SarabunPSK" w:hAnsi="TH SarabunPSK" w:cs="TH SarabunPSK"/>
          <w:sz w:val="32"/>
          <w:szCs w:val="32"/>
          <w:cs/>
          <w:lang w:val="en-SG"/>
        </w:rPr>
        <w:t>อย่างชัดเจน</w:t>
      </w:r>
      <w:r w:rsidR="00A27102" w:rsidRPr="005F514F">
        <w:rPr>
          <w:rFonts w:ascii="TH SarabunPSK" w:hAnsi="TH SarabunPSK" w:cs="TH SarabunPSK"/>
          <w:sz w:val="32"/>
          <w:szCs w:val="32"/>
          <w:cs/>
          <w:lang w:val="en-SG"/>
        </w:rPr>
        <w:t>ที่ทำให้เห็น</w:t>
      </w:r>
      <w:r w:rsidR="00A27102" w:rsidRPr="005F514F">
        <w:rPr>
          <w:rFonts w:ascii="TH SarabunPSK" w:hAnsi="TH SarabunPSK" w:cs="TH SarabunPSK"/>
          <w:sz w:val="32"/>
          <w:szCs w:val="32"/>
          <w:cs/>
        </w:rPr>
        <w:t>ความจำเป็นและความสำคัญของปัญหาที่เกี่ยวข้องกับเรื่องที่ศึกษา</w:t>
      </w:r>
      <w:r w:rsidR="00A27102" w:rsidRPr="005F514F">
        <w:rPr>
          <w:rFonts w:ascii="TH SarabunPSK" w:hAnsi="TH SarabunPSK" w:cs="TH SarabunPSK"/>
          <w:sz w:val="32"/>
          <w:szCs w:val="32"/>
          <w:cs/>
          <w:lang w:val="en-SG"/>
        </w:rPr>
        <w:t xml:space="preserve"> </w:t>
      </w:r>
      <w:r w:rsidR="006E69C5" w:rsidRPr="005F514F">
        <w:rPr>
          <w:rFonts w:ascii="TH SarabunPSK" w:hAnsi="TH SarabunPSK" w:cs="TH SarabunPSK"/>
          <w:sz w:val="32"/>
          <w:szCs w:val="32"/>
          <w:cs/>
        </w:rPr>
        <w:t>และควรมี</w:t>
      </w:r>
      <w:r w:rsidR="00BA4D23" w:rsidRPr="005F514F">
        <w:rPr>
          <w:rFonts w:ascii="TH SarabunPSK" w:hAnsi="TH SarabunPSK" w:cs="TH SarabunPSK"/>
          <w:sz w:val="32"/>
          <w:szCs w:val="32"/>
          <w:cs/>
        </w:rPr>
        <w:t>การอ้างอิงเอกสารเพื่อสนับสนุน</w:t>
      </w:r>
      <w:r w:rsidR="00A27102" w:rsidRPr="005F514F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="00BA4D23" w:rsidRPr="005F514F">
        <w:rPr>
          <w:rFonts w:ascii="TH SarabunPSK" w:hAnsi="TH SarabunPSK" w:cs="TH SarabunPSK"/>
          <w:sz w:val="32"/>
          <w:szCs w:val="32"/>
          <w:cs/>
        </w:rPr>
        <w:t>หลักการและเหตุผลในการทำงานวิจัยชิ้นนี้</w:t>
      </w:r>
      <w:r w:rsidR="00A27102" w:rsidRPr="005F514F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2436CB" w:rsidRPr="005F514F" w:rsidRDefault="00A27102" w:rsidP="00372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โดยควรมีรายละเอียดดังนี้</w:t>
      </w:r>
    </w:p>
    <w:p w:rsidR="00372A05" w:rsidRPr="00182B1A" w:rsidRDefault="0021029B" w:rsidP="0021029B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ที่มาและความสำคัญของ</w:t>
      </w:r>
      <w:r w:rsidR="00372A05" w:rsidRPr="005F514F">
        <w:rPr>
          <w:rFonts w:ascii="TH SarabunPSK" w:hAnsi="TH SarabunPSK" w:cs="TH SarabunPSK"/>
          <w:sz w:val="32"/>
          <w:szCs w:val="32"/>
          <w:cs/>
        </w:rPr>
        <w:t xml:space="preserve">ภาคการผลิต </w:t>
      </w:r>
      <w:r w:rsidR="00372A05" w:rsidRPr="005F514F">
        <w:rPr>
          <w:rFonts w:ascii="TH SarabunPSK" w:hAnsi="TH SarabunPSK" w:cs="TH SarabunPSK"/>
          <w:sz w:val="32"/>
          <w:szCs w:val="32"/>
        </w:rPr>
        <w:t xml:space="preserve">(Demand Side) </w:t>
      </w:r>
      <w:r w:rsidR="00372A05" w:rsidRPr="005F514F">
        <w:rPr>
          <w:rFonts w:ascii="TH SarabunPSK" w:hAnsi="TH SarabunPSK" w:cs="TH SarabunPSK"/>
          <w:sz w:val="32"/>
          <w:szCs w:val="32"/>
          <w:cs/>
        </w:rPr>
        <w:t>และภาคความต้องการผลผลิต (</w:t>
      </w:r>
      <w:r w:rsidR="00372A05" w:rsidRPr="005F514F">
        <w:rPr>
          <w:rFonts w:ascii="TH SarabunPSK" w:hAnsi="TH SarabunPSK" w:cs="TH SarabunPSK"/>
          <w:sz w:val="32"/>
          <w:szCs w:val="32"/>
        </w:rPr>
        <w:t xml:space="preserve">Supply Side) </w:t>
      </w:r>
      <w:r w:rsidR="00372A05" w:rsidRPr="005F514F">
        <w:rPr>
          <w:rFonts w:ascii="TH SarabunPSK" w:hAnsi="TH SarabunPSK" w:cs="TH SarabunPSK"/>
          <w:sz w:val="32"/>
          <w:szCs w:val="32"/>
          <w:cs/>
        </w:rPr>
        <w:t xml:space="preserve">ที่สำคัญในพื้นที่ </w:t>
      </w:r>
      <w:r w:rsidR="00372A05" w:rsidRPr="00182B1A">
        <w:rPr>
          <w:rFonts w:ascii="TH SarabunPSK" w:hAnsi="TH SarabunPSK" w:cs="TH SarabunPSK"/>
          <w:color w:val="FF0000"/>
          <w:sz w:val="32"/>
          <w:szCs w:val="32"/>
          <w:cs/>
        </w:rPr>
        <w:t xml:space="preserve">(ในกรณีที่มหาวิทยาลัย </w:t>
      </w:r>
      <w:r w:rsidR="00372A05" w:rsidRPr="00182B1A">
        <w:rPr>
          <w:rFonts w:ascii="TH SarabunPSK" w:hAnsi="TH SarabunPSK" w:cs="TH SarabunPSK"/>
          <w:color w:val="FF0000"/>
          <w:sz w:val="32"/>
          <w:szCs w:val="32"/>
        </w:rPr>
        <w:t xml:space="preserve">position </w:t>
      </w:r>
      <w:r w:rsidR="00372A05" w:rsidRPr="00182B1A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ตัวเองเป็นตลาดตามกรอบการวิจัย </w:t>
      </w:r>
      <w:r w:rsidR="00372A05" w:rsidRPr="00182B1A">
        <w:rPr>
          <w:rFonts w:ascii="TH SarabunPSK" w:hAnsi="TH SarabunPSK" w:cs="TH SarabunPSK"/>
          <w:color w:val="FF0000"/>
          <w:sz w:val="32"/>
          <w:szCs w:val="32"/>
        </w:rPr>
        <w:t xml:space="preserve">Approach </w:t>
      </w:r>
      <w:r w:rsidR="00372A05" w:rsidRPr="00182B1A">
        <w:rPr>
          <w:rFonts w:ascii="TH SarabunPSK" w:hAnsi="TH SarabunPSK" w:cs="TH SarabunPSK"/>
          <w:color w:val="FF0000"/>
          <w:sz w:val="32"/>
          <w:szCs w:val="32"/>
          <w:cs/>
        </w:rPr>
        <w:t xml:space="preserve">1)  </w:t>
      </w:r>
    </w:p>
    <w:p w:rsidR="0021029B" w:rsidRPr="00182B1A" w:rsidRDefault="00372A05" w:rsidP="0021029B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ที่มาและความสำคัญของ</w:t>
      </w:r>
      <w:r w:rsidR="0021029B" w:rsidRPr="005F514F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="007C0B47" w:rsidRPr="005F514F">
        <w:rPr>
          <w:rFonts w:ascii="TH SarabunPSK" w:hAnsi="TH SarabunPSK" w:cs="TH SarabunPSK"/>
          <w:sz w:val="32"/>
          <w:szCs w:val="32"/>
          <w:cs/>
        </w:rPr>
        <w:t>หรือ</w:t>
      </w:r>
      <w:r w:rsidR="00C3634B" w:rsidRPr="005F514F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21029B" w:rsidRPr="005F5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B66" w:rsidRPr="005F514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21029B" w:rsidRPr="005F514F">
        <w:rPr>
          <w:rFonts w:ascii="TH SarabunPSK" w:hAnsi="TH SarabunPSK" w:cs="TH SarabunPSK"/>
          <w:sz w:val="32"/>
          <w:szCs w:val="32"/>
          <w:cs/>
        </w:rPr>
        <w:t>พืชเศรษฐกิจ/สัตว์เศรษฐกิจ/ผลิตภัณฑ์สำคัญของพื้นที่ ฯลฯ</w:t>
      </w:r>
      <w:r w:rsidR="005059F6" w:rsidRPr="005F5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440" w:rsidRPr="005F514F">
        <w:rPr>
          <w:rFonts w:ascii="TH SarabunPSK" w:hAnsi="TH SarabunPSK" w:cs="TH SarabunPSK"/>
          <w:sz w:val="32"/>
          <w:szCs w:val="32"/>
          <w:cs/>
        </w:rPr>
        <w:t>ที่</w:t>
      </w:r>
      <w:r w:rsidR="0021029B" w:rsidRPr="005F514F">
        <w:rPr>
          <w:rFonts w:ascii="TH SarabunPSK" w:hAnsi="TH SarabunPSK" w:cs="TH SarabunPSK"/>
          <w:sz w:val="32"/>
          <w:szCs w:val="32"/>
          <w:cs/>
        </w:rPr>
        <w:t>คณะผู้วิจัย</w:t>
      </w:r>
      <w:r w:rsidR="005059F6" w:rsidRPr="005F514F">
        <w:rPr>
          <w:rFonts w:ascii="TH SarabunPSK" w:hAnsi="TH SarabunPSK" w:cs="TH SarabunPSK"/>
          <w:sz w:val="32"/>
          <w:szCs w:val="32"/>
          <w:cs/>
        </w:rPr>
        <w:t>เล็งเห็นว่ามีความสำคัญ</w:t>
      </w:r>
      <w:r w:rsidR="00540E0D" w:rsidRPr="005F514F">
        <w:rPr>
          <w:rFonts w:ascii="TH SarabunPSK" w:hAnsi="TH SarabunPSK" w:cs="TH SarabunPSK"/>
          <w:sz w:val="32"/>
          <w:szCs w:val="32"/>
          <w:cs/>
        </w:rPr>
        <w:t>และต้องการเข้าไปทำการศึกษา โดยเลือก</w:t>
      </w:r>
      <w:r w:rsidR="009A5006" w:rsidRPr="005F514F">
        <w:rPr>
          <w:rFonts w:ascii="TH SarabunPSK" w:hAnsi="TH SarabunPSK" w:cs="TH SarabunPSK"/>
          <w:sz w:val="32"/>
          <w:szCs w:val="32"/>
          <w:cs/>
        </w:rPr>
        <w:t>ทรัพยากรหรือ</w:t>
      </w:r>
      <w:r w:rsidR="0051212D" w:rsidRPr="005F514F">
        <w:rPr>
          <w:rFonts w:ascii="TH SarabunPSK" w:hAnsi="TH SarabunPSK" w:cs="TH SarabunPSK"/>
          <w:sz w:val="32"/>
          <w:szCs w:val="32"/>
          <w:cs/>
        </w:rPr>
        <w:t>ผ</w:t>
      </w:r>
      <w:r w:rsidR="009A5006" w:rsidRPr="005F514F">
        <w:rPr>
          <w:rFonts w:ascii="TH SarabunPSK" w:hAnsi="TH SarabunPSK" w:cs="TH SarabunPSK"/>
          <w:sz w:val="32"/>
          <w:szCs w:val="32"/>
          <w:cs/>
        </w:rPr>
        <w:t>ลิตภัณฑ์ดังกล่าวมา 1 อย่าง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2B1A">
        <w:rPr>
          <w:rFonts w:ascii="TH SarabunPSK" w:hAnsi="TH SarabunPSK" w:cs="TH SarabunPSK"/>
          <w:color w:val="FF0000"/>
          <w:sz w:val="32"/>
          <w:szCs w:val="32"/>
          <w:cs/>
        </w:rPr>
        <w:t xml:space="preserve">(ในกรณีที่มหาวิทยาลัย </w:t>
      </w:r>
      <w:r w:rsidRPr="00182B1A">
        <w:rPr>
          <w:rFonts w:ascii="TH SarabunPSK" w:hAnsi="TH SarabunPSK" w:cs="TH SarabunPSK"/>
          <w:color w:val="FF0000"/>
          <w:sz w:val="32"/>
          <w:szCs w:val="32"/>
        </w:rPr>
        <w:t xml:space="preserve">position </w:t>
      </w:r>
      <w:r w:rsidRPr="00182B1A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ตัวเองเป็นตัวกลางตามกรอบการวิจัย </w:t>
      </w:r>
      <w:r w:rsidRPr="00182B1A">
        <w:rPr>
          <w:rFonts w:ascii="TH SarabunPSK" w:hAnsi="TH SarabunPSK" w:cs="TH SarabunPSK"/>
          <w:color w:val="FF0000"/>
          <w:sz w:val="32"/>
          <w:szCs w:val="32"/>
        </w:rPr>
        <w:t xml:space="preserve">Approach </w:t>
      </w:r>
      <w:r w:rsidRPr="00182B1A">
        <w:rPr>
          <w:rFonts w:ascii="TH SarabunPSK" w:hAnsi="TH SarabunPSK" w:cs="TH SarabunPSK"/>
          <w:color w:val="FF0000"/>
          <w:sz w:val="32"/>
          <w:szCs w:val="32"/>
          <w:cs/>
        </w:rPr>
        <w:t xml:space="preserve">2)  </w:t>
      </w:r>
    </w:p>
    <w:p w:rsidR="0021029B" w:rsidRPr="005F514F" w:rsidRDefault="0021029B" w:rsidP="0021029B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ข้อมูลพื้นฐานของทรัพยากร</w:t>
      </w:r>
      <w:r w:rsidR="00527ADB" w:rsidRPr="005F514F">
        <w:rPr>
          <w:rFonts w:ascii="TH SarabunPSK" w:hAnsi="TH SarabunPSK" w:cs="TH SarabunPSK"/>
          <w:sz w:val="32"/>
          <w:szCs w:val="32"/>
          <w:cs/>
        </w:rPr>
        <w:t>หรือผลิตภัณฑ์</w:t>
      </w:r>
      <w:r w:rsidRPr="005F514F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2E601A" w:rsidRPr="005F514F">
        <w:rPr>
          <w:rFonts w:ascii="TH SarabunPSK" w:hAnsi="TH SarabunPSK" w:cs="TH SarabunPSK"/>
          <w:sz w:val="32"/>
          <w:szCs w:val="32"/>
          <w:cs/>
        </w:rPr>
        <w:t>ที่ต้องการศึกษา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 โดยแสดงเป็น</w:t>
      </w:r>
      <w:r w:rsidR="00527ADB" w:rsidRPr="005F514F">
        <w:rPr>
          <w:rFonts w:ascii="TH SarabunPSK" w:hAnsi="TH SarabunPSK" w:cs="TH SarabunPSK"/>
          <w:sz w:val="32"/>
          <w:szCs w:val="32"/>
          <w:cs/>
        </w:rPr>
        <w:t>แผนภาพห่วงโซ่อุปทาน</w:t>
      </w:r>
      <w:r w:rsidRPr="005F514F">
        <w:rPr>
          <w:rFonts w:ascii="TH SarabunPSK" w:hAnsi="TH SarabunPSK" w:cs="TH SarabunPSK"/>
          <w:sz w:val="32"/>
          <w:szCs w:val="32"/>
          <w:cs/>
        </w:rPr>
        <w:t>ที่มีรายละเอียดของ</w:t>
      </w:r>
      <w:r w:rsidR="00372A05" w:rsidRPr="005F514F">
        <w:rPr>
          <w:rFonts w:ascii="TH SarabunPSK" w:hAnsi="TH SarabunPSK" w:cs="TH SarabunPSK"/>
          <w:sz w:val="32"/>
          <w:szCs w:val="32"/>
          <w:cs/>
        </w:rPr>
        <w:t>ภาค</w:t>
      </w:r>
      <w:r w:rsidR="008366F1" w:rsidRPr="005F514F">
        <w:rPr>
          <w:rFonts w:ascii="TH SarabunPSK" w:hAnsi="TH SarabunPSK" w:cs="TH SarabunPSK"/>
          <w:sz w:val="32"/>
          <w:szCs w:val="32"/>
          <w:cs/>
        </w:rPr>
        <w:t>ส่วนที่เกี่ยวข้อง</w:t>
      </w:r>
      <w:r w:rsidRPr="005F514F">
        <w:rPr>
          <w:rFonts w:ascii="TH SarabunPSK" w:hAnsi="TH SarabunPSK" w:cs="TH SarabunPSK"/>
          <w:sz w:val="32"/>
          <w:szCs w:val="32"/>
          <w:cs/>
        </w:rPr>
        <w:t>ต่างๆ</w:t>
      </w:r>
      <w:r w:rsidR="00372A05" w:rsidRPr="005F5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14F">
        <w:rPr>
          <w:rFonts w:ascii="TH SarabunPSK" w:hAnsi="TH SarabunPSK" w:cs="TH SarabunPSK"/>
          <w:sz w:val="32"/>
          <w:szCs w:val="32"/>
          <w:cs/>
        </w:rPr>
        <w:t>ใน</w:t>
      </w:r>
      <w:r w:rsidR="007F08D4" w:rsidRPr="005F514F">
        <w:rPr>
          <w:rFonts w:ascii="TH SarabunPSK" w:hAnsi="TH SarabunPSK" w:cs="TH SarabunPSK"/>
          <w:sz w:val="32"/>
          <w:szCs w:val="32"/>
          <w:cs/>
        </w:rPr>
        <w:t>ห่วงโซ่อุปทานนั้น</w:t>
      </w:r>
      <w:r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Pr="005F514F">
        <w:rPr>
          <w:rFonts w:ascii="TH SarabunPSK" w:hAnsi="TH SarabunPSK" w:cs="TH SarabunPSK"/>
          <w:sz w:val="32"/>
          <w:szCs w:val="32"/>
          <w:cs/>
        </w:rPr>
        <w:t>และแสดงขนาด (</w:t>
      </w:r>
      <w:r w:rsidR="00481A94">
        <w:rPr>
          <w:rFonts w:ascii="TH SarabunPSK" w:hAnsi="TH SarabunPSK" w:cs="TH SarabunPSK"/>
          <w:sz w:val="32"/>
          <w:szCs w:val="32"/>
        </w:rPr>
        <w:t>V</w:t>
      </w:r>
      <w:r w:rsidRPr="005F514F">
        <w:rPr>
          <w:rFonts w:ascii="TH SarabunPSK" w:hAnsi="TH SarabunPSK" w:cs="TH SarabunPSK"/>
          <w:sz w:val="32"/>
          <w:szCs w:val="32"/>
        </w:rPr>
        <w:t xml:space="preserve">olume) </w:t>
      </w:r>
      <w:r w:rsidRPr="005F514F">
        <w:rPr>
          <w:rFonts w:ascii="TH SarabunPSK" w:hAnsi="TH SarabunPSK" w:cs="TH SarabunPSK"/>
          <w:sz w:val="32"/>
          <w:szCs w:val="32"/>
          <w:cs/>
        </w:rPr>
        <w:t>ของทรัพยากรเป้าหมาย รวมถึงสภาพเศรษฐกิจที่มีใน</w:t>
      </w:r>
      <w:r w:rsidR="007F08D4" w:rsidRPr="005F514F">
        <w:rPr>
          <w:rFonts w:ascii="TH SarabunPSK" w:hAnsi="TH SarabunPSK" w:cs="TH SarabunPSK"/>
          <w:sz w:val="32"/>
          <w:szCs w:val="32"/>
          <w:cs/>
        </w:rPr>
        <w:t>ห่วงโซ่อุปทานนั้น</w:t>
      </w:r>
    </w:p>
    <w:p w:rsidR="0021029B" w:rsidRPr="005F514F" w:rsidRDefault="0021029B" w:rsidP="0021029B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แสดงปัญหาและจุดแตกหัก (</w:t>
      </w:r>
      <w:r w:rsidR="00481A94">
        <w:rPr>
          <w:rFonts w:ascii="TH SarabunPSK" w:hAnsi="TH SarabunPSK" w:cs="TH SarabunPSK"/>
          <w:sz w:val="32"/>
          <w:szCs w:val="32"/>
        </w:rPr>
        <w:t>Pain P</w:t>
      </w:r>
      <w:r w:rsidRPr="005F514F">
        <w:rPr>
          <w:rFonts w:ascii="TH SarabunPSK" w:hAnsi="TH SarabunPSK" w:cs="TH SarabunPSK"/>
          <w:sz w:val="32"/>
          <w:szCs w:val="32"/>
        </w:rPr>
        <w:t>oint</w:t>
      </w:r>
      <w:r w:rsidRPr="005F514F">
        <w:rPr>
          <w:rFonts w:ascii="TH SarabunPSK" w:hAnsi="TH SarabunPSK" w:cs="TH SarabunPSK"/>
          <w:sz w:val="32"/>
          <w:szCs w:val="32"/>
          <w:cs/>
        </w:rPr>
        <w:t>)</w:t>
      </w:r>
      <w:r w:rsidR="00816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DD9" w:rsidRPr="005F514F">
        <w:rPr>
          <w:rFonts w:ascii="TH SarabunPSK" w:hAnsi="TH SarabunPSK" w:cs="TH SarabunPSK"/>
          <w:sz w:val="32"/>
          <w:szCs w:val="32"/>
          <w:cs/>
        </w:rPr>
        <w:t>ใน</w:t>
      </w:r>
      <w:r w:rsidRPr="005F514F">
        <w:rPr>
          <w:rFonts w:ascii="TH SarabunPSK" w:hAnsi="TH SarabunPSK" w:cs="TH SarabunPSK"/>
          <w:sz w:val="32"/>
          <w:szCs w:val="32"/>
          <w:cs/>
        </w:rPr>
        <w:t>ที่คณะผู้วิจัยคาดหวังจะใช้การวิจัยไปแก้ไขปัญหา</w:t>
      </w:r>
    </w:p>
    <w:p w:rsidR="00FC2EA1" w:rsidRPr="005F514F" w:rsidRDefault="00FC2EA1" w:rsidP="00FC2EA1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2436CB" w:rsidRPr="005F514F" w:rsidRDefault="002436CB" w:rsidP="002436CB">
      <w:pPr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36CB" w:rsidRPr="005F514F" w:rsidRDefault="002436CB" w:rsidP="004E67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514F">
        <w:rPr>
          <w:rFonts w:ascii="TH SarabunPSK" w:hAnsi="TH SarabunPSK" w:cs="TH SarabunPSK"/>
          <w:sz w:val="32"/>
          <w:szCs w:val="32"/>
        </w:rPr>
        <w:tab/>
      </w:r>
      <w:r w:rsidR="004E6755" w:rsidRPr="005F514F">
        <w:rPr>
          <w:rFonts w:ascii="TH SarabunPSK" w:hAnsi="TH SarabunPSK" w:cs="TH SarabunPSK"/>
          <w:sz w:val="32"/>
          <w:szCs w:val="32"/>
          <w:cs/>
        </w:rPr>
        <w:t xml:space="preserve">ให้ผู้เสนอโครงการระบุวัตถุประสงค์เป็นข้อๆ </w:t>
      </w:r>
      <w:r w:rsidR="00EC7FB8" w:rsidRPr="005F514F">
        <w:rPr>
          <w:rFonts w:ascii="TH SarabunPSK" w:hAnsi="TH SarabunPSK" w:cs="TH SarabunPSK"/>
          <w:sz w:val="32"/>
          <w:szCs w:val="32"/>
          <w:cs/>
        </w:rPr>
        <w:t>โดย</w:t>
      </w:r>
      <w:r w:rsidR="004E6755" w:rsidRPr="005F514F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EC7FB8" w:rsidRPr="005F514F">
        <w:rPr>
          <w:rFonts w:ascii="TH SarabunPSK" w:hAnsi="TH SarabunPSK" w:cs="TH SarabunPSK"/>
          <w:sz w:val="32"/>
          <w:szCs w:val="32"/>
          <w:cs/>
        </w:rPr>
        <w:t>แต่ละข้อ</w:t>
      </w:r>
      <w:r w:rsidR="004E6755" w:rsidRPr="005F514F">
        <w:rPr>
          <w:rFonts w:ascii="TH SarabunPSK" w:hAnsi="TH SarabunPSK" w:cs="TH SarabunPSK"/>
          <w:sz w:val="32"/>
          <w:szCs w:val="32"/>
          <w:cs/>
        </w:rPr>
        <w:t xml:space="preserve">จะต้องสอดคล้องกับเรื่องที่ทำวิจัย และประเด็นคำถามของการวิจัย </w:t>
      </w:r>
      <w:r w:rsidR="00EC7FB8" w:rsidRPr="005F514F">
        <w:rPr>
          <w:rFonts w:ascii="TH SarabunPSK" w:hAnsi="TH SarabunPSK" w:cs="TH SarabunPSK"/>
          <w:sz w:val="32"/>
          <w:szCs w:val="32"/>
          <w:cs/>
        </w:rPr>
        <w:t>และ</w:t>
      </w:r>
      <w:r w:rsidR="004E6755" w:rsidRPr="005F514F">
        <w:rPr>
          <w:rFonts w:ascii="TH SarabunPSK" w:hAnsi="TH SarabunPSK" w:cs="TH SarabunPSK"/>
          <w:sz w:val="32"/>
          <w:szCs w:val="32"/>
          <w:cs/>
        </w:rPr>
        <w:t>วัตถุประสงค์ควรสามารถเป็นตัวชี้วัดความสำเร็จของโครงการหรือผลลัพธ์ของโครงการได้</w:t>
      </w:r>
      <w:r w:rsidR="00EC7FB8" w:rsidRPr="005F514F">
        <w:rPr>
          <w:rFonts w:ascii="TH SarabunPSK" w:hAnsi="TH SarabunPSK" w:cs="TH SarabunPSK"/>
          <w:sz w:val="32"/>
          <w:szCs w:val="32"/>
          <w:cs/>
        </w:rPr>
        <w:t xml:space="preserve"> โดยวัตถุประสงค์ของโครงการสามารถแยกได้ </w:t>
      </w:r>
      <w:r w:rsidR="00EC7FB8" w:rsidRPr="005F514F">
        <w:rPr>
          <w:rFonts w:ascii="TH SarabunPSK" w:hAnsi="TH SarabunPSK" w:cs="TH SarabunPSK"/>
          <w:sz w:val="32"/>
          <w:szCs w:val="32"/>
        </w:rPr>
        <w:t xml:space="preserve">2 </w:t>
      </w:r>
      <w:r w:rsidR="00EC7FB8" w:rsidRPr="005F514F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E76B62" w:rsidRPr="005F514F" w:rsidRDefault="00E76B62" w:rsidP="00773486">
      <w:pPr>
        <w:pStyle w:val="ListParagraph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6C76D7" w:rsidRPr="005F514F">
        <w:rPr>
          <w:rFonts w:ascii="TH SarabunPSK" w:hAnsi="TH SarabunPSK" w:cs="TH SarabunPSK"/>
          <w:b/>
          <w:bCs/>
          <w:sz w:val="32"/>
          <w:szCs w:val="32"/>
          <w:cs/>
        </w:rPr>
        <w:t>กลาง (ทุกโครงการต้องมี)</w:t>
      </w:r>
    </w:p>
    <w:p w:rsidR="005C66C9" w:rsidRPr="005F514F" w:rsidRDefault="00773486" w:rsidP="0081637A">
      <w:pPr>
        <w:pStyle w:val="ListParagraph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เ</w:t>
      </w:r>
      <w:r w:rsidR="005C66C9" w:rsidRPr="005F514F">
        <w:rPr>
          <w:rFonts w:ascii="TH SarabunPSK" w:hAnsi="TH SarabunPSK" w:cs="TH SarabunPSK"/>
          <w:sz w:val="32"/>
          <w:szCs w:val="32"/>
          <w:cs/>
        </w:rPr>
        <w:t>พื่อพัฒนากลไกดูดซับเศรษฐกิจในพื้นที่ที่มี</w:t>
      </w:r>
      <w:r w:rsidR="005B3939" w:rsidRPr="005F514F">
        <w:rPr>
          <w:rFonts w:ascii="TH SarabunPSK" w:hAnsi="TH SarabunPSK" w:cs="TH SarabunPSK"/>
          <w:sz w:val="32"/>
          <w:szCs w:val="32"/>
          <w:cs/>
        </w:rPr>
        <w:t>โครงสร้างกระจายรายได้อย่างเป็นธ</w:t>
      </w:r>
      <w:r w:rsidR="005C66C9" w:rsidRPr="005F514F">
        <w:rPr>
          <w:rFonts w:ascii="TH SarabunPSK" w:hAnsi="TH SarabunPSK" w:cs="TH SarabunPSK"/>
          <w:sz w:val="32"/>
          <w:szCs w:val="32"/>
          <w:cs/>
        </w:rPr>
        <w:t>รรม</w:t>
      </w:r>
    </w:p>
    <w:p w:rsidR="00372A05" w:rsidRPr="005F514F" w:rsidRDefault="00372A05" w:rsidP="00773486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72A05" w:rsidRPr="005F514F" w:rsidRDefault="00372A05" w:rsidP="00773486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72A05" w:rsidRPr="005F514F" w:rsidRDefault="00372A05" w:rsidP="00773486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:rsidR="0021029B" w:rsidRPr="005F514F" w:rsidRDefault="00773486" w:rsidP="003F4D2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SG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lastRenderedPageBreak/>
        <w:t xml:space="preserve">2.2 </w:t>
      </w:r>
      <w:r w:rsidR="00531F0C" w:rsidRPr="005F514F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วัตถุประสงค์ชุด</w:t>
      </w:r>
      <w:r w:rsidR="006C76D7" w:rsidRPr="005F514F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โครงการ</w:t>
      </w:r>
      <w:r w:rsidR="00597518" w:rsidRPr="005F514F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ของมหาวิทยาลัย</w:t>
      </w:r>
      <w:r w:rsidR="006C76D7" w:rsidRPr="005F514F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 xml:space="preserve"> (ตามเป้าหมายของการวิจัย)</w:t>
      </w:r>
    </w:p>
    <w:p w:rsidR="00372A05" w:rsidRPr="005F514F" w:rsidRDefault="00372A05" w:rsidP="003F4D2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:rsidR="00645322" w:rsidRPr="005F514F" w:rsidRDefault="00645322" w:rsidP="00720C8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คำอธิบายเพิ่มเติม</w:t>
      </w:r>
    </w:p>
    <w:p w:rsidR="0021029B" w:rsidRPr="005F514F" w:rsidRDefault="00645322" w:rsidP="00720C8D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color w:val="FF0000"/>
          <w:sz w:val="32"/>
          <w:szCs w:val="32"/>
          <w:lang w:val="en-SG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วัตถุประสงค์กลางเป็นวัตถุประสงค์ที่ได้หารือร่วมกัน </w:t>
      </w:r>
      <w:r w:rsidR="00372A05" w:rsidRPr="005F514F">
        <w:rPr>
          <w:rFonts w:ascii="TH SarabunPSK" w:hAnsi="TH SarabunPSK" w:cs="TH SarabunPSK"/>
          <w:color w:val="FF0000"/>
          <w:sz w:val="32"/>
          <w:szCs w:val="32"/>
          <w:cs/>
        </w:rPr>
        <w:t>และทุกมหาวิทยาลัยต้องระบุไว้</w:t>
      </w:r>
    </w:p>
    <w:p w:rsidR="00645322" w:rsidRPr="005F514F" w:rsidRDefault="00645322" w:rsidP="00720C8D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color w:val="FF0000"/>
          <w:sz w:val="32"/>
          <w:szCs w:val="32"/>
          <w:lang w:val="en-SG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cs/>
          <w:lang w:val="en-SG"/>
        </w:rPr>
        <w:t xml:space="preserve">วัตถุประสงค์ชุดโครงการของมหาวิทยาลัย คือ วัตถุประสงค์ที่มหาวิทยาลัยคาดหวังไว้ในการทำวิจัยครั้งนี้ตามบริบทของพื้นที่และทุนเดิมของมหาวิทยาลัย </w:t>
      </w:r>
    </w:p>
    <w:p w:rsidR="00FD2CE5" w:rsidRPr="005F514F" w:rsidRDefault="00FD2CE5" w:rsidP="002436CB">
      <w:pPr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:rsidR="00645322" w:rsidRPr="005F514F" w:rsidRDefault="007745BE" w:rsidP="002436CB">
      <w:pPr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773486" w:rsidRPr="005F514F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กรอบการวิจัยของชุดโครงการ</w:t>
      </w:r>
    </w:p>
    <w:p w:rsidR="0094698F" w:rsidRPr="005F514F" w:rsidRDefault="0094698F" w:rsidP="0094698F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คำอธิบายเพิ่มเติม</w:t>
      </w:r>
    </w:p>
    <w:p w:rsidR="0094698F" w:rsidRPr="005F514F" w:rsidRDefault="0094698F" w:rsidP="0094698F">
      <w:pPr>
        <w:pStyle w:val="ListParagraph"/>
        <w:jc w:val="thaiDistribute"/>
        <w:rPr>
          <w:rFonts w:ascii="TH SarabunPSK" w:hAnsi="TH SarabunPSK" w:cs="TH SarabunPSK"/>
          <w:color w:val="FF0000"/>
          <w:sz w:val="32"/>
          <w:szCs w:val="32"/>
          <w:lang w:val="en-SG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ใช้กรอบการวิจัยในประกาศทุนเป็น </w:t>
      </w:r>
      <w:r w:rsidRPr="005F514F">
        <w:rPr>
          <w:rFonts w:ascii="TH SarabunPSK" w:hAnsi="TH SarabunPSK" w:cs="TH SarabunPSK"/>
          <w:color w:val="FF0000"/>
          <w:sz w:val="32"/>
          <w:szCs w:val="32"/>
        </w:rPr>
        <w:t xml:space="preserve">guideline </w:t>
      </w: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ในการพัฒนากรอบการวิจัยของชุดโครงการที่มีเป้าหมายและตัวชี้วัดของโครงการที่วัดผลการเ</w:t>
      </w:r>
      <w:r w:rsidR="00FD2CE5" w:rsidRPr="005F514F">
        <w:rPr>
          <w:rFonts w:ascii="TH SarabunPSK" w:hAnsi="TH SarabunPSK" w:cs="TH SarabunPSK"/>
          <w:color w:val="FF0000"/>
          <w:sz w:val="32"/>
          <w:szCs w:val="32"/>
          <w:cs/>
        </w:rPr>
        <w:t>ป</w:t>
      </w: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ลี่ยนแปลงได้จริง</w:t>
      </w:r>
      <w:r w:rsidR="00372A05" w:rsidRPr="005F514F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โดยเลือกกรอบการวิจัยใน </w:t>
      </w:r>
      <w:r w:rsidR="00372A05" w:rsidRPr="005F514F">
        <w:rPr>
          <w:rFonts w:ascii="TH SarabunPSK" w:hAnsi="TH SarabunPSK" w:cs="TH SarabunPSK"/>
          <w:color w:val="FF0000"/>
          <w:sz w:val="32"/>
          <w:szCs w:val="32"/>
        </w:rPr>
        <w:t>Approach 1</w:t>
      </w:r>
      <w:r w:rsidR="00372A05" w:rsidRPr="005F514F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หรือ </w:t>
      </w:r>
      <w:r w:rsidR="00372A05" w:rsidRPr="005F514F">
        <w:rPr>
          <w:rFonts w:ascii="TH SarabunPSK" w:hAnsi="TH SarabunPSK" w:cs="TH SarabunPSK"/>
          <w:color w:val="FF0000"/>
          <w:sz w:val="32"/>
          <w:szCs w:val="32"/>
        </w:rPr>
        <w:t xml:space="preserve">Approach </w:t>
      </w:r>
      <w:r w:rsidR="00372A05" w:rsidRPr="005F514F">
        <w:rPr>
          <w:rFonts w:ascii="TH SarabunPSK" w:hAnsi="TH SarabunPSK" w:cs="TH SarabunPSK"/>
          <w:color w:val="FF0000"/>
          <w:sz w:val="32"/>
          <w:szCs w:val="32"/>
          <w:cs/>
        </w:rPr>
        <w:t>2 เพียงแบบเดียว (ประกาศทุนหน้า 3-4)</w:t>
      </w:r>
    </w:p>
    <w:p w:rsidR="00773486" w:rsidRPr="005F514F" w:rsidRDefault="00773486" w:rsidP="002436CB">
      <w:pPr>
        <w:rPr>
          <w:rFonts w:ascii="TH SarabunPSK" w:hAnsi="TH SarabunPSK" w:cs="TH SarabunPSK"/>
          <w:sz w:val="32"/>
          <w:szCs w:val="32"/>
        </w:rPr>
      </w:pPr>
    </w:p>
    <w:p w:rsidR="00C06999" w:rsidRPr="005F514F" w:rsidRDefault="007745BE" w:rsidP="00C06999">
      <w:pPr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06999" w:rsidRPr="005F51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856C6" w:rsidRPr="005F514F">
        <w:rPr>
          <w:rFonts w:ascii="TH SarabunPSK" w:hAnsi="TH SarabunPSK" w:cs="TH SarabunPSK"/>
          <w:b/>
          <w:bCs/>
          <w:sz w:val="32"/>
          <w:szCs w:val="32"/>
          <w:cs/>
        </w:rPr>
        <w:t>เอกสารงานวิจัยที่เกี่ยวข้อง</w:t>
      </w:r>
    </w:p>
    <w:p w:rsidR="00C06999" w:rsidRPr="005F514F" w:rsidRDefault="00220575" w:rsidP="00220575">
      <w:pPr>
        <w:ind w:firstLine="720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มีการตรวจสอบเอกสาร</w:t>
      </w:r>
      <w:r w:rsidR="00DB6C93" w:rsidRPr="005F514F">
        <w:rPr>
          <w:rFonts w:ascii="TH SarabunPSK" w:hAnsi="TH SarabunPSK" w:cs="TH SarabunPSK"/>
          <w:sz w:val="32"/>
          <w:szCs w:val="32"/>
          <w:cs/>
        </w:rPr>
        <w:t>งานวิจัย (</w:t>
      </w:r>
      <w:r w:rsidR="00DB6C93" w:rsidRPr="005F514F">
        <w:rPr>
          <w:rFonts w:ascii="TH SarabunPSK" w:hAnsi="TH SarabunPSK" w:cs="TH SarabunPSK"/>
          <w:sz w:val="32"/>
          <w:szCs w:val="32"/>
          <w:lang w:val="en-SG"/>
        </w:rPr>
        <w:t xml:space="preserve">Literature Review) </w:t>
      </w:r>
      <w:r w:rsidRPr="005F514F">
        <w:rPr>
          <w:rFonts w:ascii="TH SarabunPSK" w:hAnsi="TH SarabunPSK" w:cs="TH SarabunPSK"/>
          <w:sz w:val="32"/>
          <w:szCs w:val="32"/>
          <w:cs/>
        </w:rPr>
        <w:t>ที่เกี่ยวข้องอย่างครอบคลุมและทันสมัยที่แสดงให้เห็นว่าความรู้ใดที่รู้แล้วและส่วนใดที่ยังไม่รู้จึงต้องหาความรู้โดยการทำวิจัย</w:t>
      </w:r>
    </w:p>
    <w:p w:rsidR="001A1174" w:rsidRPr="005F514F" w:rsidRDefault="001A117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A1174" w:rsidRPr="005F514F" w:rsidRDefault="001A117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คำอธิบายเพิ่มเติม</w:t>
      </w:r>
    </w:p>
    <w:p w:rsidR="001A1174" w:rsidRPr="005F514F" w:rsidRDefault="001A1174" w:rsidP="003D1227">
      <w:pPr>
        <w:pStyle w:val="ListParagraph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เสนอทฤษฏีและแนวคิดที่ใช้ในงานวิจัย และมีการตรวจสอบเอกสารความรู้ที่เกี่ยวข้องกับงานวิจัยและชี้ให้เห็นช่องว่างทางความรู้ (</w:t>
      </w:r>
      <w:r w:rsidRPr="005F514F">
        <w:rPr>
          <w:rFonts w:ascii="TH SarabunPSK" w:hAnsi="TH SarabunPSK" w:cs="TH SarabunPSK"/>
          <w:color w:val="FF0000"/>
          <w:sz w:val="32"/>
          <w:szCs w:val="32"/>
          <w:lang w:val="en-SG"/>
        </w:rPr>
        <w:t xml:space="preserve">Knowledge gap) </w:t>
      </w:r>
      <w:r w:rsidRPr="005F514F">
        <w:rPr>
          <w:rFonts w:ascii="TH SarabunPSK" w:hAnsi="TH SarabunPSK" w:cs="TH SarabunPSK"/>
          <w:color w:val="FF0000"/>
          <w:sz w:val="32"/>
          <w:szCs w:val="32"/>
          <w:cs/>
          <w:lang w:val="en-SG"/>
        </w:rPr>
        <w:t>ที่ต้องทำวิจัยในครั้งนี้</w:t>
      </w:r>
    </w:p>
    <w:p w:rsidR="002436CB" w:rsidRPr="005F514F" w:rsidRDefault="007745BE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36CB" w:rsidRPr="005F514F">
        <w:rPr>
          <w:rFonts w:ascii="TH SarabunPSK" w:hAnsi="TH SarabunPSK" w:cs="TH SarabunPSK"/>
          <w:sz w:val="32"/>
          <w:szCs w:val="32"/>
          <w:cs/>
        </w:rPr>
        <w:t>ระเบียบการวิจัยต้องมีความชัดเจนและ</w:t>
      </w:r>
      <w:r w:rsidR="00DF63E4" w:rsidRPr="005F514F">
        <w:rPr>
          <w:rFonts w:ascii="TH SarabunPSK" w:hAnsi="TH SarabunPSK" w:cs="TH SarabunPSK"/>
          <w:sz w:val="32"/>
          <w:szCs w:val="32"/>
          <w:cs/>
        </w:rPr>
        <w:t>ควรประกอบด้วย</w:t>
      </w:r>
      <w:r w:rsidR="002436CB" w:rsidRPr="005F514F">
        <w:rPr>
          <w:rFonts w:ascii="TH SarabunPSK" w:hAnsi="TH SarabunPSK" w:cs="TH SarabunPSK"/>
          <w:sz w:val="32"/>
          <w:szCs w:val="32"/>
          <w:cs/>
        </w:rPr>
        <w:t>หัวข้อดัง</w:t>
      </w:r>
      <w:r w:rsidR="00DF63E4" w:rsidRPr="005F514F">
        <w:rPr>
          <w:rFonts w:ascii="TH SarabunPSK" w:hAnsi="TH SarabunPSK" w:cs="TH SarabunPSK"/>
          <w:sz w:val="32"/>
          <w:szCs w:val="32"/>
          <w:cs/>
        </w:rPr>
        <w:t>ต่อไป</w:t>
      </w:r>
      <w:r w:rsidR="002436CB" w:rsidRPr="005F514F">
        <w:rPr>
          <w:rFonts w:ascii="TH SarabunPSK" w:hAnsi="TH SarabunPSK" w:cs="TH SarabunPSK"/>
          <w:sz w:val="32"/>
          <w:szCs w:val="32"/>
          <w:cs/>
        </w:rPr>
        <w:t>นี้</w:t>
      </w:r>
    </w:p>
    <w:p w:rsidR="002436CB" w:rsidRPr="005F514F" w:rsidRDefault="004E6755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</w:r>
      <w:r w:rsidR="00DF0500" w:rsidRPr="005F514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  <w:r w:rsidR="002436CB"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="002436CB" w:rsidRPr="005F514F">
        <w:rPr>
          <w:rFonts w:ascii="TH SarabunPSK" w:hAnsi="TH SarabunPSK" w:cs="TH SarabunPSK"/>
          <w:sz w:val="32"/>
          <w:szCs w:val="32"/>
          <w:cs/>
        </w:rPr>
        <w:t>อธิบายวิธีการศึกษาที่ใช้โดยต้องระบุว่าวิธีการศึกษาที่ใช้ในการตอบคำถามการวิจัยในแต่ละคำถามว่าใช้วิธีใด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</w:r>
      <w:r w:rsidR="00DF0500" w:rsidRPr="005F514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  <w:r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Pr="005F514F">
        <w:rPr>
          <w:rFonts w:ascii="TH SarabunPSK" w:hAnsi="TH SarabunPSK" w:cs="TH SarabunPSK"/>
          <w:sz w:val="32"/>
          <w:szCs w:val="32"/>
          <w:cs/>
        </w:rPr>
        <w:t>ระบุรายละเอียดของประชากร วิธีการสุ่มตัวอย่าง การคำนวณหาขนาดตัวอย่าง และจำนวนกลุ่มตัวอย่าง</w:t>
      </w:r>
    </w:p>
    <w:p w:rsidR="002436CB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</w:r>
      <w:r w:rsidR="00DF0500" w:rsidRPr="005F514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</w:t>
      </w:r>
      <w:r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Pr="005F514F">
        <w:rPr>
          <w:rFonts w:ascii="TH SarabunPSK" w:hAnsi="TH SarabunPSK" w:cs="TH SarabunPSK"/>
          <w:sz w:val="32"/>
          <w:szCs w:val="32"/>
          <w:cs/>
        </w:rPr>
        <w:t>อธิบายเครื่องมือที่ใช้ในการศึกษาโดยต้องระบุเครื่องมือที่ใช้ในการศึกษาว่าตอบคำถามการวิจัยข้อใด</w:t>
      </w:r>
    </w:p>
    <w:p w:rsidR="00614D09" w:rsidRPr="005F514F" w:rsidRDefault="002436CB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</w:rPr>
        <w:tab/>
      </w:r>
      <w:r w:rsidR="00DF0500" w:rsidRPr="005F514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การวิเคราะห์ข้อมูลและสถิติที่ใช้ในการวิเคราะห์ข้อมูล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3E4" w:rsidRPr="005F514F">
        <w:rPr>
          <w:rFonts w:ascii="TH SarabunPSK" w:hAnsi="TH SarabunPSK" w:cs="TH SarabunPSK"/>
          <w:sz w:val="32"/>
          <w:szCs w:val="32"/>
          <w:cs/>
        </w:rPr>
        <w:t>อธิบายการวิเคราะห์ข้อมูล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 </w:t>
      </w:r>
      <w:r w:rsidR="00DF63E4" w:rsidRPr="005F514F">
        <w:rPr>
          <w:rFonts w:ascii="TH SarabunPSK" w:hAnsi="TH SarabunPSK" w:cs="TH SarabunPSK"/>
          <w:sz w:val="32"/>
          <w:szCs w:val="32"/>
          <w:cs/>
        </w:rPr>
        <w:t>หรือการวิเคราะห์ข้อมูลโดยวิธีอื่นที่ไม่ใช่สถิติ แต่สอดคล้องกับ</w:t>
      </w:r>
      <w:r w:rsidRPr="005F514F">
        <w:rPr>
          <w:rFonts w:ascii="TH SarabunPSK" w:hAnsi="TH SarabunPSK" w:cs="TH SarabunPSK"/>
          <w:sz w:val="32"/>
          <w:szCs w:val="32"/>
          <w:cs/>
        </w:rPr>
        <w:t>การตอบคำถามหลักการวิจัย</w:t>
      </w:r>
      <w:r w:rsidR="00DF63E4" w:rsidRPr="005F514F">
        <w:rPr>
          <w:rFonts w:ascii="TH SarabunPSK" w:hAnsi="TH SarabunPSK" w:cs="TH SarabunPSK"/>
          <w:sz w:val="32"/>
          <w:szCs w:val="32"/>
          <w:cs/>
        </w:rPr>
        <w:t xml:space="preserve"> ดังนั้นจึงควรแสดงให้เห็นว่าการวิเคราะห์ข้อมูลที่กล่าวถึงมีความสอดคล้องกับ</w:t>
      </w:r>
      <w:r w:rsidRPr="005F514F">
        <w:rPr>
          <w:rFonts w:ascii="TH SarabunPSK" w:hAnsi="TH SarabunPSK" w:cs="TH SarabunPSK"/>
          <w:sz w:val="32"/>
          <w:szCs w:val="32"/>
          <w:cs/>
        </w:rPr>
        <w:t>คำถามใด</w:t>
      </w:r>
    </w:p>
    <w:p w:rsidR="00372A05" w:rsidRPr="005F514F" w:rsidRDefault="00372A05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72A05" w:rsidRDefault="00372A05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81A94" w:rsidRDefault="00481A9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81A94" w:rsidRDefault="00481A9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81A94" w:rsidRDefault="00481A9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81A94" w:rsidRDefault="00481A9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81A94" w:rsidRPr="005F514F" w:rsidRDefault="00481A9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A1174" w:rsidRPr="005F514F" w:rsidRDefault="001A1174" w:rsidP="001A117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คำอธิบายเพิ่มเติม</w:t>
      </w:r>
    </w:p>
    <w:p w:rsidR="0021029B" w:rsidRPr="005F514F" w:rsidRDefault="001A1174" w:rsidP="0021029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lang w:val="en-SG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ระเบียบวิธีวิจัยในส่วนนี้ ให้เสนอ</w:t>
      </w:r>
      <w:r w:rsidR="0021029B"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แยกออกเป็น</w:t>
      </w:r>
    </w:p>
    <w:p w:rsidR="00742941" w:rsidRPr="005F514F" w:rsidRDefault="001A1174" w:rsidP="0074294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วิธีการศึกษา</w:t>
      </w:r>
    </w:p>
    <w:p w:rsidR="00372A05" w:rsidRPr="005F514F" w:rsidRDefault="00372A05" w:rsidP="0074294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lang w:val="en-SG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ระยะ 3 เดือน</w:t>
      </w:r>
    </w:p>
    <w:p w:rsidR="00372A05" w:rsidRPr="005F514F" w:rsidRDefault="00372A05" w:rsidP="00372A05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เป็นการสำรวจสถานการณ์จริงของภาคการผลิตและภาคความต้องการของพื้นที่</w:t>
      </w:r>
    </w:p>
    <w:p w:rsidR="00372A05" w:rsidRPr="005F514F" w:rsidRDefault="00372A05" w:rsidP="00372A0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ระยะ 4-15 เดือน </w:t>
      </w:r>
    </w:p>
    <w:p w:rsidR="00372A05" w:rsidRPr="005F514F" w:rsidRDefault="00372A05" w:rsidP="00372A05">
      <w:pPr>
        <w:pStyle w:val="ListParagraph"/>
        <w:numPr>
          <w:ilvl w:val="0"/>
          <w:numId w:val="35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color w:val="FF0000"/>
          <w:sz w:val="32"/>
          <w:szCs w:val="32"/>
          <w:cs/>
        </w:rPr>
        <w:t>เป็นการวิจัยขับเคลื่อนไปสู่เป้าหมายที่วางไว้</w:t>
      </w:r>
    </w:p>
    <w:p w:rsidR="00372A05" w:rsidRPr="005F514F" w:rsidRDefault="00372A05" w:rsidP="00372A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36CB" w:rsidRPr="005F514F" w:rsidRDefault="007745BE" w:rsidP="00372A05">
      <w:pPr>
        <w:rPr>
          <w:rFonts w:ascii="TH SarabunPSK" w:hAnsi="TH SarabunPSK" w:cs="TH SarabunPSK"/>
          <w:sz w:val="32"/>
          <w:szCs w:val="32"/>
          <w:cs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>แผนงานของโครงการ</w:t>
      </w:r>
      <w:r w:rsidR="002436CB" w:rsidRPr="005F514F">
        <w:rPr>
          <w:rFonts w:ascii="TH SarabunPSK" w:hAnsi="TH SarabunPSK" w:cs="TH SarabunPSK"/>
          <w:sz w:val="32"/>
          <w:szCs w:val="32"/>
        </w:rPr>
        <w:t xml:space="preserve"> </w:t>
      </w:r>
    </w:p>
    <w:p w:rsidR="002436CB" w:rsidRPr="005F514F" w:rsidRDefault="002436CB" w:rsidP="002436CB">
      <w:pPr>
        <w:ind w:firstLine="720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หมายถึง แผนการดำเนินงานในแต่ละช่วงเวลา ได้ผลการวิจัยอะไร ใช้ระเบียบวิธีวิจัยใด โดยกิจกรรมใด โดยนำเสนอในรูปแบบของตารางและเรียงลำดับแผนงานโครงการตามระยะเวลาที่ดำเนินงาน</w:t>
      </w:r>
      <w:r w:rsidR="00C2606F"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="00C2606F" w:rsidRPr="005F514F">
        <w:rPr>
          <w:rFonts w:ascii="TH SarabunPSK" w:hAnsi="TH SarabunPSK" w:cs="TH SarabunPSK"/>
          <w:sz w:val="32"/>
          <w:szCs w:val="32"/>
          <w:cs/>
        </w:rPr>
        <w:t>ดังตาราง</w:t>
      </w:r>
    </w:p>
    <w:p w:rsidR="00763F97" w:rsidRPr="005F514F" w:rsidRDefault="00763F97" w:rsidP="000B070F">
      <w:pPr>
        <w:rPr>
          <w:rFonts w:ascii="TH SarabunPSK" w:hAnsi="TH SarabunPSK" w:cs="TH SarabunPSK"/>
          <w:color w:val="FF0000"/>
          <w:sz w:val="32"/>
          <w:szCs w:val="32"/>
          <w:cs/>
          <w:lang w:val="en-SG"/>
        </w:rPr>
      </w:pPr>
    </w:p>
    <w:p w:rsidR="00763F97" w:rsidRPr="005F514F" w:rsidRDefault="00763F97" w:rsidP="00763F97">
      <w:pPr>
        <w:rPr>
          <w:rFonts w:ascii="TH SarabunPSK" w:hAnsi="TH SarabunPSK" w:cs="TH SarabunPSK"/>
          <w:b/>
          <w:bCs/>
          <w:sz w:val="28"/>
          <w:cs/>
        </w:rPr>
      </w:pPr>
      <w:r w:rsidRPr="005F514F">
        <w:rPr>
          <w:rFonts w:ascii="TH SarabunPSK" w:hAnsi="TH SarabunPSK" w:cs="TH SarabunPSK"/>
          <w:b/>
          <w:bCs/>
          <w:sz w:val="28"/>
          <w:cs/>
        </w:rPr>
        <w:t>แผนการดำเนินการ</w:t>
      </w:r>
      <w:r w:rsidR="007745BE" w:rsidRPr="005F514F">
        <w:rPr>
          <w:rFonts w:ascii="TH SarabunPSK" w:hAnsi="TH SarabunPSK" w:cs="TH SarabunPSK"/>
          <w:b/>
          <w:bCs/>
          <w:sz w:val="28"/>
        </w:rPr>
        <w:t xml:space="preserve"> (1</w:t>
      </w:r>
      <w:r w:rsidR="007745BE" w:rsidRPr="005F514F">
        <w:rPr>
          <w:rFonts w:ascii="TH SarabunPSK" w:hAnsi="TH SarabunPSK" w:cs="TH SarabunPSK"/>
          <w:b/>
          <w:bCs/>
          <w:sz w:val="28"/>
          <w:cs/>
        </w:rPr>
        <w:t>5</w:t>
      </w:r>
      <w:r w:rsidR="00DB6C93" w:rsidRPr="005F514F">
        <w:rPr>
          <w:rFonts w:ascii="TH SarabunPSK" w:hAnsi="TH SarabunPSK" w:cs="TH SarabunPSK"/>
          <w:b/>
          <w:bCs/>
          <w:sz w:val="28"/>
        </w:rPr>
        <w:t xml:space="preserve"> </w:t>
      </w:r>
      <w:r w:rsidR="00DB6C93" w:rsidRPr="005F514F">
        <w:rPr>
          <w:rFonts w:ascii="TH SarabunPSK" w:hAnsi="TH SarabunPSK" w:cs="TH SarabunPSK"/>
          <w:b/>
          <w:bCs/>
          <w:sz w:val="28"/>
          <w:cs/>
        </w:rPr>
        <w:t xml:space="preserve">เดือน) </w:t>
      </w:r>
    </w:p>
    <w:p w:rsidR="002467AF" w:rsidRPr="005F514F" w:rsidRDefault="002467AF" w:rsidP="00763F97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843"/>
        <w:gridCol w:w="1276"/>
        <w:gridCol w:w="2835"/>
      </w:tblGrid>
      <w:tr w:rsidR="00A97455" w:rsidRPr="005F514F" w:rsidTr="00A97455">
        <w:trPr>
          <w:trHeight w:val="815"/>
        </w:trPr>
        <w:tc>
          <w:tcPr>
            <w:tcW w:w="1560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514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514F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843" w:type="dxa"/>
          </w:tcPr>
          <w:p w:rsidR="00A97455" w:rsidRPr="005F514F" w:rsidRDefault="00A97455" w:rsidP="00A97455">
            <w:pPr>
              <w:ind w:left="-250" w:firstLine="25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514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ระยะเวลาที่ใช้ในการดำเนินงานวิจัย</w:t>
            </w:r>
          </w:p>
        </w:tc>
        <w:tc>
          <w:tcPr>
            <w:tcW w:w="1276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514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ผู้ปฏิบัติ</w:t>
            </w:r>
          </w:p>
        </w:tc>
        <w:tc>
          <w:tcPr>
            <w:tcW w:w="2835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514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</w:tr>
      <w:tr w:rsidR="00A97455" w:rsidRPr="005F514F" w:rsidTr="00A97455">
        <w:tc>
          <w:tcPr>
            <w:tcW w:w="1560" w:type="dxa"/>
          </w:tcPr>
          <w:p w:rsidR="00A97455" w:rsidRPr="005F514F" w:rsidRDefault="00A97455" w:rsidP="00A97455">
            <w:pPr>
              <w:numPr>
                <w:ilvl w:val="0"/>
                <w:numId w:val="3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97455" w:rsidRPr="005F514F" w:rsidRDefault="00A97455" w:rsidP="003B19CA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97455" w:rsidRPr="005F514F" w:rsidRDefault="00A97455" w:rsidP="00051D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97455" w:rsidRPr="005F514F" w:rsidRDefault="00A97455" w:rsidP="00051DF4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1.........</w:t>
            </w:r>
            <w:r w:rsidRPr="005F514F">
              <w:rPr>
                <w:rFonts w:ascii="TH SarabunPSK" w:hAnsi="TH SarabunPSK" w:cs="TH SarabunPSK"/>
                <w:sz w:val="28"/>
              </w:rPr>
              <w:t>.....</w:t>
            </w:r>
          </w:p>
          <w:p w:rsidR="00A97455" w:rsidRPr="005F514F" w:rsidRDefault="00A97455" w:rsidP="00051DF4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2.............</w:t>
            </w:r>
            <w:r w:rsidRPr="005F514F">
              <w:rPr>
                <w:rFonts w:ascii="TH SarabunPSK" w:hAnsi="TH SarabunPSK" w:cs="TH SarabunPSK"/>
                <w:sz w:val="28"/>
              </w:rPr>
              <w:t>.</w:t>
            </w:r>
          </w:p>
          <w:p w:rsidR="00A97455" w:rsidRPr="005F514F" w:rsidRDefault="00A97455" w:rsidP="00051DF4">
            <w:pPr>
              <w:rPr>
                <w:rFonts w:ascii="TH SarabunPSK" w:hAnsi="TH SarabunPSK" w:cs="TH SarabunPSK"/>
                <w:sz w:val="28"/>
                <w:cs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3..............</w:t>
            </w:r>
          </w:p>
        </w:tc>
        <w:tc>
          <w:tcPr>
            <w:tcW w:w="2835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7455" w:rsidRPr="005F514F" w:rsidTr="00A97455">
        <w:tc>
          <w:tcPr>
            <w:tcW w:w="1560" w:type="dxa"/>
          </w:tcPr>
          <w:p w:rsidR="00A97455" w:rsidRPr="005F514F" w:rsidRDefault="00A97455" w:rsidP="00A97455">
            <w:pPr>
              <w:numPr>
                <w:ilvl w:val="0"/>
                <w:numId w:val="3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97455" w:rsidRPr="005F514F" w:rsidRDefault="00A97455" w:rsidP="003B19CA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97455" w:rsidRPr="005F514F" w:rsidRDefault="00A97455" w:rsidP="008103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97455" w:rsidRPr="005F514F" w:rsidRDefault="00A97455" w:rsidP="00810351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1.........</w:t>
            </w:r>
            <w:r w:rsidRPr="005F514F">
              <w:rPr>
                <w:rFonts w:ascii="TH SarabunPSK" w:hAnsi="TH SarabunPSK" w:cs="TH SarabunPSK"/>
                <w:sz w:val="28"/>
              </w:rPr>
              <w:t>.....</w:t>
            </w:r>
          </w:p>
          <w:p w:rsidR="00D22556" w:rsidRPr="005F514F" w:rsidRDefault="00A97455" w:rsidP="00D22556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2.............</w:t>
            </w:r>
            <w:r w:rsidRPr="005F514F">
              <w:rPr>
                <w:rFonts w:ascii="TH SarabunPSK" w:hAnsi="TH SarabunPSK" w:cs="TH SarabunPSK"/>
                <w:sz w:val="28"/>
              </w:rPr>
              <w:t>.</w:t>
            </w:r>
          </w:p>
          <w:p w:rsidR="00A97455" w:rsidRPr="005F514F" w:rsidRDefault="00A97455" w:rsidP="00D22556">
            <w:pPr>
              <w:rPr>
                <w:rFonts w:ascii="TH SarabunPSK" w:hAnsi="TH SarabunPSK" w:cs="TH SarabunPSK"/>
                <w:sz w:val="28"/>
                <w:cs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3..............</w:t>
            </w:r>
          </w:p>
        </w:tc>
        <w:tc>
          <w:tcPr>
            <w:tcW w:w="2835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7455" w:rsidRPr="005F514F" w:rsidTr="00A97455">
        <w:tc>
          <w:tcPr>
            <w:tcW w:w="1560" w:type="dxa"/>
          </w:tcPr>
          <w:p w:rsidR="00A97455" w:rsidRPr="005F514F" w:rsidRDefault="00A97455" w:rsidP="00A97455">
            <w:pPr>
              <w:numPr>
                <w:ilvl w:val="0"/>
                <w:numId w:val="3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97455" w:rsidRPr="005F514F" w:rsidRDefault="00A97455" w:rsidP="003B19CA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97455" w:rsidRPr="005F514F" w:rsidRDefault="00A97455" w:rsidP="008103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97455" w:rsidRPr="005F514F" w:rsidRDefault="00A97455" w:rsidP="00810351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1.........</w:t>
            </w:r>
            <w:r w:rsidRPr="005F514F">
              <w:rPr>
                <w:rFonts w:ascii="TH SarabunPSK" w:hAnsi="TH SarabunPSK" w:cs="TH SarabunPSK"/>
                <w:sz w:val="28"/>
              </w:rPr>
              <w:t>.....</w:t>
            </w:r>
          </w:p>
          <w:p w:rsidR="00D22556" w:rsidRPr="005F514F" w:rsidRDefault="00A97455" w:rsidP="00D22556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2.............</w:t>
            </w:r>
            <w:r w:rsidRPr="005F514F">
              <w:rPr>
                <w:rFonts w:ascii="TH SarabunPSK" w:hAnsi="TH SarabunPSK" w:cs="TH SarabunPSK"/>
                <w:sz w:val="28"/>
              </w:rPr>
              <w:t>.</w:t>
            </w:r>
          </w:p>
          <w:p w:rsidR="00A97455" w:rsidRPr="005F514F" w:rsidRDefault="00A97455" w:rsidP="00D22556">
            <w:pPr>
              <w:rPr>
                <w:rFonts w:ascii="TH SarabunPSK" w:hAnsi="TH SarabunPSK" w:cs="TH SarabunPSK"/>
                <w:sz w:val="28"/>
                <w:cs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3..............</w:t>
            </w:r>
          </w:p>
        </w:tc>
        <w:tc>
          <w:tcPr>
            <w:tcW w:w="2835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7455" w:rsidRPr="005F514F" w:rsidTr="00A97455">
        <w:tc>
          <w:tcPr>
            <w:tcW w:w="1560" w:type="dxa"/>
          </w:tcPr>
          <w:p w:rsidR="00A97455" w:rsidRPr="005F514F" w:rsidRDefault="00A97455" w:rsidP="00A97455">
            <w:pPr>
              <w:numPr>
                <w:ilvl w:val="0"/>
                <w:numId w:val="3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97455" w:rsidRPr="005F514F" w:rsidRDefault="00A97455" w:rsidP="003B19CA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97455" w:rsidRPr="005F514F" w:rsidRDefault="00A97455" w:rsidP="008103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A97455" w:rsidRPr="005F514F" w:rsidRDefault="00A97455" w:rsidP="00810351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1.........</w:t>
            </w:r>
            <w:r w:rsidRPr="005F514F">
              <w:rPr>
                <w:rFonts w:ascii="TH SarabunPSK" w:hAnsi="TH SarabunPSK" w:cs="TH SarabunPSK"/>
                <w:sz w:val="28"/>
              </w:rPr>
              <w:t>.....</w:t>
            </w:r>
          </w:p>
          <w:p w:rsidR="00D22556" w:rsidRPr="005F514F" w:rsidRDefault="00A97455" w:rsidP="00D22556">
            <w:pPr>
              <w:rPr>
                <w:rFonts w:ascii="TH SarabunPSK" w:hAnsi="TH SarabunPSK" w:cs="TH SarabunPSK"/>
                <w:sz w:val="28"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2.............</w:t>
            </w:r>
            <w:r w:rsidRPr="005F514F">
              <w:rPr>
                <w:rFonts w:ascii="TH SarabunPSK" w:hAnsi="TH SarabunPSK" w:cs="TH SarabunPSK"/>
                <w:sz w:val="28"/>
              </w:rPr>
              <w:t>.</w:t>
            </w:r>
          </w:p>
          <w:p w:rsidR="00A97455" w:rsidRPr="005F514F" w:rsidRDefault="00A97455" w:rsidP="00D22556">
            <w:pPr>
              <w:rPr>
                <w:rFonts w:ascii="TH SarabunPSK" w:hAnsi="TH SarabunPSK" w:cs="TH SarabunPSK"/>
                <w:sz w:val="28"/>
                <w:cs/>
              </w:rPr>
            </w:pPr>
            <w:r w:rsidRPr="005F514F">
              <w:rPr>
                <w:rFonts w:ascii="TH SarabunPSK" w:hAnsi="TH SarabunPSK" w:cs="TH SarabunPSK"/>
                <w:sz w:val="28"/>
                <w:cs/>
              </w:rPr>
              <w:t>3..............</w:t>
            </w:r>
          </w:p>
        </w:tc>
        <w:tc>
          <w:tcPr>
            <w:tcW w:w="2835" w:type="dxa"/>
          </w:tcPr>
          <w:p w:rsidR="00A97455" w:rsidRPr="005F514F" w:rsidRDefault="00A97455" w:rsidP="003B1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17965" w:rsidRPr="005F514F" w:rsidRDefault="0091796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0C8D" w:rsidRPr="005F514F" w:rsidRDefault="00720C8D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A05" w:rsidRPr="005F514F" w:rsidRDefault="00372A0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36CB" w:rsidRPr="005F514F" w:rsidRDefault="00220575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ผลการวิจัยที่คาดว่าจะได้รับ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 (Outputs)</w:t>
      </w:r>
      <w:r w:rsidR="002436CB" w:rsidRPr="005F514F">
        <w:rPr>
          <w:rFonts w:ascii="TH SarabunPSK" w:hAnsi="TH SarabunPSK" w:cs="TH SarabunPSK"/>
          <w:sz w:val="32"/>
          <w:szCs w:val="32"/>
        </w:rPr>
        <w:t xml:space="preserve"> </w:t>
      </w:r>
    </w:p>
    <w:p w:rsidR="00F44DA1" w:rsidRPr="005F514F" w:rsidRDefault="002436CB" w:rsidP="00F25D60">
      <w:pPr>
        <w:ind w:firstLine="720"/>
        <w:rPr>
          <w:rFonts w:ascii="TH SarabunPSK" w:hAnsi="TH SarabunPSK" w:cs="TH SarabunPSK"/>
          <w:sz w:val="32"/>
          <w:szCs w:val="32"/>
          <w:lang w:val="en-SG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 xml:space="preserve">คือผลที่คาดว่าจะได้รับเมื่อดำเนินงานเสร็จสิ้นเป็นรูปธรรม และต้องสอดคล้องกับคำถามการวิจัย </w:t>
      </w:r>
      <w:r w:rsidR="0076697A" w:rsidRPr="005F514F">
        <w:rPr>
          <w:rFonts w:ascii="TH SarabunPSK" w:hAnsi="TH SarabunPSK" w:cs="TH SarabunPSK"/>
          <w:sz w:val="32"/>
          <w:szCs w:val="32"/>
          <w:cs/>
        </w:rPr>
        <w:t>โดยแบ่งตามกิจกรรมการดำเนินการวิจัยเ</w:t>
      </w:r>
      <w:r w:rsidRPr="005F514F">
        <w:rPr>
          <w:rFonts w:ascii="TH SarabunPSK" w:hAnsi="TH SarabunPSK" w:cs="TH SarabunPSK"/>
          <w:sz w:val="32"/>
          <w:szCs w:val="32"/>
          <w:cs/>
        </w:rPr>
        <w:t>ป็น</w:t>
      </w:r>
      <w:r w:rsidR="0076697A" w:rsidRPr="005F5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697A" w:rsidRPr="005F514F">
        <w:rPr>
          <w:rFonts w:ascii="TH SarabunPSK" w:hAnsi="TH SarabunPSK" w:cs="TH SarabunPSK"/>
          <w:sz w:val="32"/>
          <w:szCs w:val="32"/>
          <w:lang w:val="en-SG"/>
        </w:rPr>
        <w:t xml:space="preserve">3 </w:t>
      </w:r>
      <w:r w:rsidR="0076697A" w:rsidRPr="005F514F">
        <w:rPr>
          <w:rFonts w:ascii="TH SarabunPSK" w:hAnsi="TH SarabunPSK" w:cs="TH SarabunPSK"/>
          <w:sz w:val="32"/>
          <w:szCs w:val="32"/>
          <w:cs/>
          <w:lang w:val="en-SG"/>
        </w:rPr>
        <w:t>ระยะดังนี้</w:t>
      </w:r>
    </w:p>
    <w:p w:rsidR="00372A05" w:rsidRPr="005F514F" w:rsidRDefault="00372A05" w:rsidP="00F25D60">
      <w:pPr>
        <w:ind w:firstLine="720"/>
        <w:rPr>
          <w:rFonts w:ascii="TH SarabunPSK" w:hAnsi="TH SarabunPSK" w:cs="TH SarabunPSK"/>
          <w:sz w:val="32"/>
          <w:szCs w:val="32"/>
          <w:lang w:val="en-SG"/>
        </w:rPr>
      </w:pPr>
    </w:p>
    <w:p w:rsidR="00B90740" w:rsidRPr="005F514F" w:rsidRDefault="00372A05" w:rsidP="00372A0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SG"/>
        </w:rPr>
        <w:t>ตัวอย่าง</w:t>
      </w:r>
      <w:r w:rsidR="0076697A" w:rsidRPr="005F514F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SG"/>
        </w:rPr>
        <w:t xml:space="preserve"> 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3600"/>
        <w:gridCol w:w="4140"/>
      </w:tblGrid>
      <w:tr w:rsidR="0041007B" w:rsidRPr="005F514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007B" w:rsidRPr="005F514F" w:rsidRDefault="0041007B" w:rsidP="00570B0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007B" w:rsidRPr="005F514F" w:rsidRDefault="0041007B" w:rsidP="00570B0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007B" w:rsidRPr="005F514F" w:rsidRDefault="0041007B" w:rsidP="00570B0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  <w:r w:rsidRPr="005F514F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ผลที่คาดว่าจะได้รับ</w:t>
            </w:r>
          </w:p>
        </w:tc>
      </w:tr>
      <w:tr w:rsidR="0041007B" w:rsidRPr="005F514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7B" w:rsidRPr="005F514F" w:rsidRDefault="0041007B" w:rsidP="008151FF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val="en-SG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1-</w:t>
            </w:r>
            <w:r w:rsidR="0021029B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7B" w:rsidRPr="005F514F" w:rsidRDefault="0000345E" w:rsidP="008151FF">
            <w:pPr>
              <w:ind w:left="4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ดำเนินการสำรว</w:t>
            </w:r>
            <w:r w:rsidR="00720C8D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จข้อมูลทั้งปฐมภูมิและทุติ</w:t>
            </w:r>
            <w:r w:rsidR="0092772A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ยภูมิ โดยการรวบรวม สอบถาม และสัมภา</w:t>
            </w:r>
            <w:r w:rsidR="00720C8D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ษ</w:t>
            </w:r>
            <w:r w:rsidR="0092772A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ณ์จากหน่วยงานที่เกี่ยวข้องและผู้มีส่วนได้เสียสำคัญ </w:t>
            </w:r>
          </w:p>
          <w:p w:rsidR="0041007B" w:rsidRPr="005F514F" w:rsidRDefault="0041007B" w:rsidP="008151FF">
            <w:pPr>
              <w:ind w:left="4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05" w:rsidRPr="005F514F" w:rsidRDefault="00372A05" w:rsidP="00B9390C">
            <w:pPr>
              <w:pStyle w:val="ListParagraph"/>
              <w:ind w:left="-1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D7025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. ได้ข้อมูลที่สำคัญแก่</w:t>
            </w:r>
          </w:p>
          <w:p w:rsidR="00B9390C" w:rsidRPr="00481A94" w:rsidRDefault="003D7025" w:rsidP="00B9390C">
            <w:pPr>
              <w:pStyle w:val="ListParagraph"/>
              <w:ind w:left="-1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F35106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ข้อมูลพื้นฐานเศรษฐกิจ</w:t>
            </w:r>
            <w:r w:rsidR="00D36391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รวมถึงโครงสร้างการกระจายรายได้ของจังหวัด</w:t>
            </w:r>
            <w:r w:rsidR="00FF62D0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แ</w:t>
            </w:r>
            <w:r w:rsidR="00D36391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ละความต้องการ</w:t>
            </w:r>
            <w:r w:rsidR="00FF62D0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D36391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ซึ่งจะเป็น </w:t>
            </w:r>
            <w:r w:rsidRPr="005F514F">
              <w:rPr>
                <w:rFonts w:ascii="TH SarabunPSK" w:hAnsi="TH SarabunPSK" w:cs="TH SarabunPSK"/>
                <w:sz w:val="30"/>
                <w:szCs w:val="30"/>
              </w:rPr>
              <w:t xml:space="preserve">Based line data </w:t>
            </w: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ในการตั้งเป้าหมายและขับเคลื่อนอย่างเป็นรูปธรรม</w:t>
            </w:r>
            <w:r w:rsidR="00481A9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81A94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อาทิเช่น</w:t>
            </w:r>
          </w:p>
          <w:p w:rsidR="003D7025" w:rsidRPr="005F514F" w:rsidRDefault="00D566F9" w:rsidP="003D7025">
            <w:pPr>
              <w:pStyle w:val="ListParagraph"/>
              <w:ind w:left="0" w:firstLine="52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>1</w:t>
            </w:r>
            <w:r w:rsidR="001915E9" w:rsidRPr="005F514F">
              <w:rPr>
                <w:rFonts w:ascii="TH SarabunPSK" w:hAnsi="TH SarabunPSK" w:cs="TH SarabunPSK"/>
                <w:sz w:val="30"/>
                <w:szCs w:val="30"/>
                <w:lang w:val="en-SG"/>
              </w:rPr>
              <w:t xml:space="preserve">) </w:t>
            </w:r>
            <w:r w:rsidR="006A695A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>ผลิตภัณฑ์เป้าหมายของ</w:t>
            </w:r>
            <w:r w:rsidR="001F4D10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>มหาวิทยาลัย</w:t>
            </w:r>
            <w:r w:rsidR="009039F4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 xml:space="preserve"> รวมถึงห่วงโซ่คุณค่าและเครือข่ายที่เกี่ยวข้องตั้งแต่</w:t>
            </w:r>
            <w:r w:rsidR="002D71E5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 xml:space="preserve"> ต้นน้ำ กลางน้ำ และปลายน้ำ </w:t>
            </w:r>
            <w:r w:rsidR="00953EDF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>รวมถึงรายละเอียดของผู้มีส่วนได้ส่วนเสียและภาคส่วน</w:t>
            </w:r>
            <w:r w:rsidR="004B1372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>ที่เกี่ยวข้องตลอดห่วงโซ่คุณค่า</w:t>
            </w:r>
            <w:r w:rsidR="00AA641A" w:rsidRPr="005F514F">
              <w:rPr>
                <w:rFonts w:ascii="TH SarabunPSK" w:hAnsi="TH SarabunPSK" w:cs="TH SarabunPSK"/>
                <w:sz w:val="30"/>
                <w:szCs w:val="30"/>
                <w:cs/>
                <w:lang w:val="en-SG"/>
              </w:rPr>
              <w:t xml:space="preserve"> ขนาด(</w:t>
            </w:r>
            <w:r w:rsidR="00AA641A" w:rsidRPr="005F514F">
              <w:rPr>
                <w:rFonts w:ascii="TH SarabunPSK" w:hAnsi="TH SarabunPSK" w:cs="TH SarabunPSK"/>
                <w:sz w:val="30"/>
                <w:szCs w:val="30"/>
              </w:rPr>
              <w:t xml:space="preserve">volume) </w:t>
            </w:r>
            <w:r w:rsidR="00AA641A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คุณค่า</w:t>
            </w:r>
            <w:r w:rsidR="00AA641A" w:rsidRPr="005F514F">
              <w:rPr>
                <w:rFonts w:ascii="TH SarabunPSK" w:hAnsi="TH SarabunPSK" w:cs="TH SarabunPSK"/>
                <w:sz w:val="30"/>
                <w:szCs w:val="30"/>
              </w:rPr>
              <w:t xml:space="preserve">(value) </w:t>
            </w:r>
            <w:r w:rsidR="00707C8C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ทางเศรษฐกิจ รวมถึงความเ</w:t>
            </w:r>
            <w:r w:rsidR="00D03900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ชื่</w:t>
            </w:r>
            <w:r w:rsidR="00707C8C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อมโยง</w:t>
            </w:r>
            <w:r w:rsidR="00123AA9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ของมูลค่าผลิตภัณฑ์กับผู้ที่มีส่วนได้ส่วนเสีย</w:t>
            </w:r>
            <w:r w:rsidR="00EC32A8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ของห่วงโซ่การกร</w:t>
            </w:r>
            <w:r w:rsidR="00F20D05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ะ</w:t>
            </w:r>
            <w:r w:rsidR="00EC32A8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จายรายได้ </w:t>
            </w:r>
          </w:p>
          <w:p w:rsidR="003D7025" w:rsidRPr="005F514F" w:rsidRDefault="003D7025" w:rsidP="003D7025">
            <w:pPr>
              <w:pStyle w:val="ListParagraph"/>
              <w:ind w:left="0" w:firstLine="52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A76CD9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827268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อุปสงค์หรือความต้องการของตลาดของสินค้า</w:t>
            </w:r>
            <w:r w:rsidR="007040D4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ลักษณะหรือคุณภาพของสินค้า ราคา </w:t>
            </w:r>
            <w:r w:rsidR="00B346F9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ช่วงเวลาที่รับซื้อ </w:t>
            </w:r>
            <w:r w:rsidR="00AC6048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เป็นต้น </w:t>
            </w:r>
          </w:p>
          <w:p w:rsidR="003D7025" w:rsidRPr="005F514F" w:rsidRDefault="003D7025" w:rsidP="003D7025">
            <w:pPr>
              <w:pStyle w:val="ListParagraph"/>
              <w:ind w:left="0" w:firstLine="52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A36F34" w:rsidRPr="005F514F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="00A36F34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สถานภาพของผู้ประกอบการที่เกี่ยวข้องกับห่วงโซ่คุณค่าที่เกี่ยวข้อง รวมถึงขีดความสามารถในกระบวนการผลิต การตลาด</w:t>
            </w:r>
          </w:p>
          <w:p w:rsidR="003D7025" w:rsidRPr="005F514F" w:rsidRDefault="003D7025" w:rsidP="003D70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2. ได้กลไกเป้าหมายที่จะขับเคลื่อน</w:t>
            </w:r>
          </w:p>
          <w:p w:rsidR="00A162C9" w:rsidRDefault="00843BA6" w:rsidP="00B9390C">
            <w:pPr>
              <w:ind w:firstLine="52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(ร่าง)</w:t>
            </w:r>
            <w:r w:rsidR="00B9390C" w:rsidRPr="005F51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กลไก</w:t>
            </w:r>
            <w:r w:rsidR="005D5100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ที่เหมาะสม</w:t>
            </w:r>
            <w:r w:rsidR="00CA70EE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ระหว่างผู้ผลิตกับมหาวิทยาลัยที่</w:t>
            </w:r>
            <w:r w:rsidR="009E12DA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อาจมีสถานะเป็นผู้ผลิตหรือตลาด</w:t>
            </w:r>
            <w:r w:rsidR="004F7446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ในการเชื่อมต่อ</w:t>
            </w:r>
            <w:r w:rsidR="009F797E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อุปสงค์</w:t>
            </w:r>
            <w:r w:rsidR="00C87646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C87646" w:rsidRPr="005F514F">
              <w:rPr>
                <w:rFonts w:ascii="TH SarabunPSK" w:hAnsi="TH SarabunPSK" w:cs="TH SarabunPSK"/>
                <w:sz w:val="30"/>
                <w:szCs w:val="30"/>
              </w:rPr>
              <w:t xml:space="preserve">demand) </w:t>
            </w:r>
            <w:r w:rsidR="009F797E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และอุปทาน</w:t>
            </w:r>
            <w:r w:rsidR="0057691B" w:rsidRPr="005F51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87646" w:rsidRPr="005F514F">
              <w:rPr>
                <w:rFonts w:ascii="TH SarabunPSK" w:hAnsi="TH SarabunPSK" w:cs="TH SarabunPSK"/>
                <w:sz w:val="30"/>
                <w:szCs w:val="30"/>
              </w:rPr>
              <w:t xml:space="preserve">(supply) </w:t>
            </w:r>
            <w:r w:rsidR="009F797E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ของสินค้า </w:t>
            </w:r>
            <w:r w:rsidR="00694C42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โดยต้องมีข้อตกลงการค้าที่เป็นธรรม</w:t>
            </w:r>
            <w:r w:rsidR="00E11422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ที่ทำให้ผู้ผลิตต้นน้ำได้ผลประโยชน์มากขึ้น</w:t>
            </w:r>
          </w:p>
          <w:p w:rsidR="00481A94" w:rsidRPr="005F514F" w:rsidRDefault="00481A94" w:rsidP="00B9390C">
            <w:pPr>
              <w:ind w:firstLine="52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D7025" w:rsidRPr="005F514F" w:rsidRDefault="003D7025" w:rsidP="003D70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3. ได้เป้าหมายและตัวชี้วัดจากข้อมูลจริง</w:t>
            </w:r>
          </w:p>
          <w:p w:rsidR="00610E51" w:rsidRPr="005F514F" w:rsidRDefault="003D7025" w:rsidP="00B9390C">
            <w:pPr>
              <w:ind w:firstLine="52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ได้เป้าหมายและตัว</w:t>
            </w:r>
            <w:r w:rsidR="00F7706D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ชี้วัด</w:t>
            </w:r>
            <w:r w:rsidR="00684A27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ในการประเมิน</w:t>
            </w:r>
            <w:r w:rsidR="00475FCE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ผลิตและผล</w:t>
            </w:r>
            <w:r w:rsidR="00F243E1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ลัพธ์ของ</w:t>
            </w:r>
            <w:r w:rsidR="002140ED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การขับเคล</w:t>
            </w:r>
            <w:r w:rsidR="00F243E1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ื่อนกลไกใน</w:t>
            </w:r>
            <w:r w:rsidR="00610E51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ด้าน</w:t>
            </w:r>
            <w:r w:rsidR="002E2897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ต่างๆ </w:t>
            </w: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อาทิเช่น</w:t>
            </w:r>
          </w:p>
          <w:p w:rsidR="00800E42" w:rsidRPr="005F514F" w:rsidRDefault="003D7025" w:rsidP="00800E42">
            <w:pPr>
              <w:ind w:firstLine="7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1)</w:t>
            </w:r>
            <w:r w:rsidR="001D7649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ผลทางเศรษฐกิจ</w:t>
            </w:r>
            <w:r w:rsidR="00D02607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</w:t>
            </w:r>
            <w:r w:rsidR="00430C35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ต้นทุนและผลตอบแทน</w:t>
            </w:r>
            <w:r w:rsidR="00757C99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ของการผลิตสินค้าเป้าหมาย </w:t>
            </w:r>
            <w:r w:rsidR="00D02607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รายได้ของครัวเรือนและชุมชน</w:t>
            </w:r>
            <w:r w:rsidR="00977816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จากผลิตภัณฑ์เป้าหมาย มูลค่า</w:t>
            </w:r>
            <w:r w:rsidR="00430C35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977816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สินค้า</w:t>
            </w:r>
            <w:r w:rsidR="004C1360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รวมถึงวัตถุดิบที่เกี่ยวข้อง</w:t>
            </w:r>
            <w:r w:rsidR="00373E33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มูลค่าเพิ่มของสินค้า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การเจริญเติบโตของการลงทุนเพื่อเพิ่มผลผลิตอย่างเหมาะสมกับตลาด</w:t>
            </w:r>
          </w:p>
          <w:p w:rsidR="003D7025" w:rsidRPr="005F514F" w:rsidRDefault="003D7025" w:rsidP="00800E42">
            <w:pPr>
              <w:ind w:firstLine="70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2) ด้านความพึงพอใจของตลาด เช่น ผลิตภัณฑ์ที่ได้เป็นไปตามความต้องการของตลาดทั้งปริมาณและคุณภาพ</w:t>
            </w:r>
          </w:p>
          <w:p w:rsidR="00B9390C" w:rsidRPr="005F514F" w:rsidRDefault="00B9390C" w:rsidP="00B9390C">
            <w:pPr>
              <w:ind w:firstLine="7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3D7025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5F51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B47E7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ด้าน</w:t>
            </w:r>
            <w:r w:rsidR="002211F9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การขับเคลื่อนกลไก</w:t>
            </w:r>
            <w:r w:rsidR="006C6AE3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="001277CB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องค์ความรู้ </w:t>
            </w:r>
            <w:r w:rsidR="001277CB" w:rsidRPr="005F514F">
              <w:rPr>
                <w:rFonts w:ascii="TH SarabunPSK" w:hAnsi="TH SarabunPSK" w:cs="TH SarabunPSK"/>
                <w:sz w:val="30"/>
                <w:szCs w:val="30"/>
              </w:rPr>
              <w:t>(know</w:t>
            </w:r>
            <w:r w:rsidR="00393FEC" w:rsidRPr="005F514F">
              <w:rPr>
                <w:rFonts w:ascii="TH SarabunPSK" w:hAnsi="TH SarabunPSK" w:cs="TH SarabunPSK"/>
                <w:sz w:val="30"/>
                <w:szCs w:val="30"/>
              </w:rPr>
              <w:t xml:space="preserve">-how) </w:t>
            </w:r>
            <w:r w:rsidR="00393FEC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ในการผลิตสินค้าเป้าหมาย </w:t>
            </w:r>
            <w:r w:rsidR="006C6AE3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ข้อกำหนดต่างๆในการผลิตสินค้าเป้าหมายให้ได้ปริมาณและคุณภาพตามต้องการ </w:t>
            </w:r>
            <w:r w:rsidR="005E7A7C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กระบวนการและข้อตกลง</w:t>
            </w:r>
            <w:r w:rsidR="006C6AE3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การตอบแทน</w:t>
            </w:r>
            <w:r w:rsidR="005E7A7C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ผู้มีส่วนได้ส่วนเสียอย่างเป็นธรรม </w:t>
            </w:r>
            <w:r w:rsidR="00F801C4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เช่นอัตราค่าจ้าง รวมถึงข้อกำหนดการให้ราคาสินค้าอย่างเป็นธรรม </w:t>
            </w:r>
            <w:r w:rsidR="00AC1BD6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C1BD6" w:rsidRPr="005F514F">
              <w:rPr>
                <w:rFonts w:ascii="TH SarabunPSK" w:hAnsi="TH SarabunPSK" w:cs="TH SarabunPSK"/>
                <w:sz w:val="30"/>
                <w:szCs w:val="30"/>
              </w:rPr>
              <w:t xml:space="preserve">fair trade) </w:t>
            </w:r>
            <w:r w:rsidR="004207CD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แก่ผู้ผลิตและผู้เกี่ยวข้อง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การปรับปรุงทักษะของผู้ที่เกี่ยวข้อง เช่น 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</w:rPr>
              <w:t>SE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ในการบริหารจัดการห่วงโซ่คุณค่าของสินค้าเป้าหมาย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ความพึงพอใจของผู้มีส่วนได้ส่วนเสียต่อการขับเคลื่อนกลไก ของ มหาวิทยาลัย</w:t>
            </w:r>
          </w:p>
          <w:p w:rsidR="003D7025" w:rsidRPr="005F514F" w:rsidRDefault="003D7025" w:rsidP="003D7025">
            <w:pPr>
              <w:ind w:firstLine="7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4)</w:t>
            </w:r>
            <w:r w:rsidR="00B9390C" w:rsidRPr="005F51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22E91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ผลที่ได้รับทางสังคมและสิ่งแวดล้อม</w:t>
            </w:r>
            <w:r w:rsidR="00610296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จากการขับเคลื่อนกลไกดังกล่าว</w:t>
            </w:r>
            <w:r w:rsidR="00CB29EC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C039D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เช่น อัตราการจ้างงาน</w:t>
            </w:r>
            <w:r w:rsidR="00CD28B4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ในชุมชนที่เกี่ยวข้องกับห่วงโซ่</w:t>
            </w:r>
            <w:r w:rsidR="00CB29EC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มูลค่า</w:t>
            </w:r>
            <w:r w:rsidR="00CD28B4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510A70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ผลิตภัณฑ์เป้าหมาย</w:t>
            </w:r>
            <w:r w:rsidR="00897350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ผลกระทบหรือการฟื้นฟู</w:t>
            </w:r>
            <w:r w:rsidR="000D0AA8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ทรัพยากรธรรมชาติที่เกี่ยวข้องกับการผลิต</w:t>
            </w:r>
            <w:r w:rsidR="00EC423E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สินค้าเป้าหมาย </w:t>
            </w:r>
            <w:r w:rsidR="00800E42" w:rsidRPr="005F51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976AC2" w:rsidRPr="005F514F" w:rsidRDefault="00976AC2" w:rsidP="005E5234">
            <w:pPr>
              <w:pStyle w:val="ListParagraph"/>
              <w:ind w:left="0" w:firstLine="52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9390C" w:rsidRPr="005F514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C" w:rsidRPr="005F514F" w:rsidRDefault="00B9390C" w:rsidP="003D70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เดือนที่ 4-</w:t>
            </w:r>
            <w:r w:rsidRPr="005F514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3D7025"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C" w:rsidRPr="005F514F" w:rsidRDefault="003D7025" w:rsidP="00B9390C">
            <w:pPr>
              <w:ind w:left="4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ดำเนินการวิจัย</w:t>
            </w:r>
          </w:p>
          <w:p w:rsidR="003D7025" w:rsidRPr="005F514F" w:rsidRDefault="003D7025" w:rsidP="00B9390C">
            <w:pPr>
              <w:ind w:left="4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C" w:rsidRPr="005F514F" w:rsidRDefault="003D7025" w:rsidP="00B9390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514F">
              <w:rPr>
                <w:rFonts w:ascii="TH SarabunPSK" w:hAnsi="TH SarabunPSK" w:cs="TH SarabunPSK"/>
                <w:sz w:val="30"/>
                <w:szCs w:val="30"/>
                <w:cs/>
              </w:rPr>
              <w:t>ผลที่ได้รับตามเป้าหมายและกิจกรรมที่วางไว้</w:t>
            </w:r>
          </w:p>
        </w:tc>
      </w:tr>
    </w:tbl>
    <w:p w:rsidR="00F56728" w:rsidRPr="005F514F" w:rsidRDefault="00F56728" w:rsidP="008151F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36CB" w:rsidRPr="005F514F" w:rsidRDefault="00220575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ประโยชน์ที่คาดว่าจะได้รับจากโครงการ 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>(Outcomes)</w:t>
      </w:r>
      <w:r w:rsidR="002436CB" w:rsidRPr="005F514F">
        <w:rPr>
          <w:rFonts w:ascii="TH SarabunPSK" w:hAnsi="TH SarabunPSK" w:cs="TH SarabunPSK"/>
          <w:sz w:val="32"/>
          <w:szCs w:val="32"/>
        </w:rPr>
        <w:t xml:space="preserve"> </w:t>
      </w:r>
    </w:p>
    <w:p w:rsidR="002436CB" w:rsidRPr="005F514F" w:rsidRDefault="002436CB" w:rsidP="002436CB">
      <w:pPr>
        <w:ind w:firstLine="720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หมายถึง ผลที่คาดว่าจะได้รับหลังจากที่นำผลการวิจัยไปใช้</w:t>
      </w:r>
    </w:p>
    <w:p w:rsidR="00FD2CE5" w:rsidRPr="005F514F" w:rsidRDefault="00FD2CE5" w:rsidP="002436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36CB" w:rsidRPr="005F514F" w:rsidRDefault="00220575" w:rsidP="002436CB">
      <w:pPr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t>8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แนวทางในการนำผลงานวิจัยไปใช้ประโยชน์</w:t>
      </w:r>
      <w:r w:rsidR="002436CB" w:rsidRPr="005F514F">
        <w:rPr>
          <w:rFonts w:ascii="TH SarabunPSK" w:hAnsi="TH SarabunPSK" w:cs="TH SarabunPSK"/>
          <w:sz w:val="32"/>
          <w:szCs w:val="32"/>
        </w:rPr>
        <w:t xml:space="preserve"> </w:t>
      </w:r>
    </w:p>
    <w:p w:rsidR="002436CB" w:rsidRPr="005F514F" w:rsidRDefault="002436CB" w:rsidP="002436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วิธีการในการผลักดัน</w:t>
      </w:r>
      <w:r w:rsidRPr="005F514F">
        <w:rPr>
          <w:rFonts w:ascii="TH SarabunPSK" w:hAnsi="TH SarabunPSK" w:cs="TH SarabunPSK"/>
          <w:sz w:val="32"/>
          <w:szCs w:val="32"/>
        </w:rPr>
        <w:t>/</w:t>
      </w:r>
      <w:r w:rsidRPr="005F514F">
        <w:rPr>
          <w:rFonts w:ascii="TH SarabunPSK" w:hAnsi="TH SarabunPSK" w:cs="TH SarabunPSK"/>
          <w:sz w:val="32"/>
          <w:szCs w:val="32"/>
          <w:cs/>
        </w:rPr>
        <w:t xml:space="preserve">ประชาสัมพันธ์ผลการวิจัยเพื่อให้ผู้ใช้งานวิจัย </w:t>
      </w:r>
      <w:r w:rsidRPr="005F514F">
        <w:rPr>
          <w:rFonts w:ascii="TH SarabunPSK" w:hAnsi="TH SarabunPSK" w:cs="TH SarabunPSK"/>
          <w:sz w:val="32"/>
          <w:szCs w:val="32"/>
        </w:rPr>
        <w:t xml:space="preserve">(Users) </w:t>
      </w:r>
      <w:r w:rsidRPr="005F514F">
        <w:rPr>
          <w:rFonts w:ascii="TH SarabunPSK" w:hAnsi="TH SarabunPSK" w:cs="TH SarabunPSK"/>
          <w:sz w:val="32"/>
          <w:szCs w:val="32"/>
          <w:cs/>
        </w:rPr>
        <w:t>สามารถนำงานวิจัยไปใช้ประโยชน์ได้</w:t>
      </w:r>
    </w:p>
    <w:p w:rsidR="00637D8B" w:rsidRPr="005F514F" w:rsidRDefault="00637D8B" w:rsidP="00637D8B">
      <w:pPr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p w:rsidR="00637D8B" w:rsidRPr="005F514F" w:rsidRDefault="00637D8B" w:rsidP="00637D8B">
      <w:pPr>
        <w:ind w:firstLine="720"/>
        <w:rPr>
          <w:rFonts w:ascii="TH SarabunPSK" w:hAnsi="TH SarabunPSK" w:cs="TH SarabunPSK"/>
          <w:sz w:val="32"/>
          <w:szCs w:val="32"/>
        </w:rPr>
      </w:pPr>
      <w:r w:rsidRPr="005F514F">
        <w:rPr>
          <w:rFonts w:ascii="TH SarabunPSK" w:hAnsi="TH SarabunPSK" w:cs="TH SarabunPSK"/>
          <w:sz w:val="32"/>
          <w:szCs w:val="32"/>
          <w:cs/>
        </w:rPr>
        <w:t>แผนการใช้งบประมาณให้ระบุเป็นราย 3 6 และ 15</w:t>
      </w:r>
      <w:r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Pr="005F514F">
        <w:rPr>
          <w:rFonts w:ascii="TH SarabunPSK" w:hAnsi="TH SarabunPSK" w:cs="TH SarabunPSK"/>
          <w:sz w:val="32"/>
          <w:szCs w:val="32"/>
          <w:cs/>
        </w:rPr>
        <w:t>เดือน และระบุรายละเอียดของงบประมาณที่ใช้ในการศึกษาตามกิจกรรมการวิจัย</w:t>
      </w:r>
      <w:r w:rsidRPr="005F514F">
        <w:rPr>
          <w:rFonts w:ascii="TH SarabunPSK" w:hAnsi="TH SarabunPSK" w:cs="TH SarabunPSK"/>
          <w:sz w:val="32"/>
          <w:szCs w:val="32"/>
        </w:rPr>
        <w:t xml:space="preserve"> </w:t>
      </w:r>
      <w:r w:rsidRPr="005F514F">
        <w:rPr>
          <w:rFonts w:ascii="TH SarabunPSK" w:hAnsi="TH SarabunPSK" w:cs="TH SarabunPSK"/>
          <w:sz w:val="32"/>
          <w:szCs w:val="32"/>
          <w:cs/>
        </w:rPr>
        <w:t>ดังตัวอย่างต่อไปนี้</w:t>
      </w:r>
    </w:p>
    <w:p w:rsidR="005F514F" w:rsidRPr="005F514F" w:rsidRDefault="005F514F" w:rsidP="00637D8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5F514F" w:rsidRPr="005F514F" w:rsidRDefault="005F514F" w:rsidP="00637D8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5F514F" w:rsidRDefault="005F514F" w:rsidP="00637D8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5F514F" w:rsidRDefault="005F514F" w:rsidP="00637D8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5F514F" w:rsidRPr="005F514F" w:rsidRDefault="005F514F" w:rsidP="00637D8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637D8B" w:rsidRPr="005F514F" w:rsidRDefault="00637D8B" w:rsidP="00637D8B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5F514F">
        <w:rPr>
          <w:rFonts w:ascii="TH SarabunPSK" w:hAnsi="TH SarabunPSK" w:cs="TH SarabunPSK"/>
          <w:b/>
          <w:bCs/>
          <w:color w:val="000000"/>
          <w:cs/>
        </w:rPr>
        <w:t xml:space="preserve">งบประมาณของโครงการ </w:t>
      </w:r>
      <w:r w:rsidRPr="005F514F">
        <w:rPr>
          <w:rFonts w:ascii="TH SarabunPSK" w:hAnsi="TH SarabunPSK" w:cs="TH SarabunPSK"/>
          <w:color w:val="000000"/>
        </w:rPr>
        <w:t>(</w:t>
      </w:r>
      <w:r w:rsidRPr="005F514F">
        <w:rPr>
          <w:rFonts w:ascii="TH SarabunPSK" w:hAnsi="TH SarabunPSK" w:cs="TH SarabunPSK"/>
          <w:color w:val="000000"/>
          <w:cs/>
        </w:rPr>
        <w:t>ตัวอย่าง</w:t>
      </w:r>
      <w:r w:rsidRPr="005F514F">
        <w:rPr>
          <w:rFonts w:ascii="TH SarabunPSK" w:hAnsi="TH SarabunPSK" w:cs="TH SarabunPSK"/>
          <w:color w:val="000000"/>
        </w:rPr>
        <w:t>)</w:t>
      </w:r>
    </w:p>
    <w:p w:rsidR="00637D8B" w:rsidRPr="005F514F" w:rsidRDefault="00637D8B" w:rsidP="00637D8B">
      <w:pPr>
        <w:pBdr>
          <w:top w:val="double" w:sz="6" w:space="31" w:color="auto"/>
        </w:pBdr>
        <w:rPr>
          <w:rFonts w:ascii="TH SarabunPSK" w:hAnsi="TH SarabunPSK" w:cs="TH SarabunPSK"/>
          <w:color w:val="000000"/>
        </w:rPr>
      </w:pPr>
      <w:r w:rsidRPr="005F514F">
        <w:rPr>
          <w:rFonts w:ascii="TH SarabunPSK" w:hAnsi="TH SarabunPSK" w:cs="TH SarabunPSK"/>
          <w:b/>
          <w:bCs/>
          <w:color w:val="000000"/>
          <w:cs/>
        </w:rPr>
        <w:t>งบประมาณ</w:t>
      </w:r>
      <w:r w:rsidRPr="005F514F">
        <w:rPr>
          <w:rFonts w:ascii="TH SarabunPSK" w:hAnsi="TH SarabunPSK" w:cs="TH SarabunPSK"/>
          <w:color w:val="000000"/>
        </w:rPr>
        <w:t xml:space="preserve">     </w:t>
      </w:r>
      <w:r w:rsidRPr="005F514F">
        <w:rPr>
          <w:rFonts w:ascii="TH SarabunPSK" w:hAnsi="TH SarabunPSK" w:cs="TH SarabunPSK"/>
          <w:color w:val="000000"/>
          <w:cs/>
        </w:rPr>
        <w:t xml:space="preserve">ในวงเงิน </w:t>
      </w:r>
      <w:r w:rsidRPr="005F514F">
        <w:rPr>
          <w:rFonts w:ascii="TH SarabunPSK" w:hAnsi="TH SarabunPSK" w:cs="TH SarabunPSK"/>
          <w:color w:val="000000"/>
        </w:rPr>
        <w:t>……..</w:t>
      </w:r>
      <w:r w:rsidRPr="005F514F">
        <w:rPr>
          <w:rFonts w:ascii="TH SarabunPSK" w:hAnsi="TH SarabunPSK" w:cs="TH SarabunPSK"/>
          <w:color w:val="000000"/>
          <w:cs/>
        </w:rPr>
        <w:t xml:space="preserve">บาท  </w:t>
      </w:r>
      <w:r w:rsidRPr="005F514F">
        <w:rPr>
          <w:rFonts w:ascii="TH SarabunPSK" w:hAnsi="TH SarabunPSK" w:cs="TH SarabunPSK"/>
          <w:color w:val="000000"/>
        </w:rPr>
        <w:t>(</w:t>
      </w:r>
      <w:r w:rsidRPr="005F514F">
        <w:rPr>
          <w:rFonts w:ascii="TH SarabunPSK" w:hAnsi="TH SarabunPSK" w:cs="TH SarabunPSK"/>
          <w:color w:val="000000"/>
          <w:cs/>
        </w:rPr>
        <w:t>ตัวอักษร</w:t>
      </w:r>
      <w:r w:rsidRPr="005F514F">
        <w:rPr>
          <w:rFonts w:ascii="TH SarabunPSK" w:hAnsi="TH SarabunPSK" w:cs="TH SarabunPSK"/>
          <w:color w:val="000000"/>
        </w:rPr>
        <w:t>)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6"/>
        <w:gridCol w:w="807"/>
        <w:gridCol w:w="806"/>
        <w:gridCol w:w="807"/>
        <w:gridCol w:w="806"/>
        <w:gridCol w:w="806"/>
        <w:gridCol w:w="1312"/>
        <w:gridCol w:w="1260"/>
        <w:gridCol w:w="1260"/>
        <w:gridCol w:w="1260"/>
      </w:tblGrid>
      <w:tr w:rsidR="00637D8B" w:rsidRPr="005F514F" w:rsidTr="00637D8B">
        <w:trPr>
          <w:cantSplit/>
          <w:trHeight w:val="338"/>
        </w:trPr>
        <w:tc>
          <w:tcPr>
            <w:tcW w:w="2419" w:type="dxa"/>
            <w:gridSpan w:val="3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7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38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1. หมวดค่าตอบแทน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ต่อเดือน 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งวดที่ 1</w:t>
            </w: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งวดที่ 2</w:t>
            </w: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งวดที่ 3</w:t>
            </w: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 xml:space="preserve">รวม </w:t>
            </w:r>
          </w:p>
        </w:tc>
      </w:tr>
      <w:tr w:rsidR="00637D8B" w:rsidRPr="005F514F" w:rsidTr="00637D8B">
        <w:trPr>
          <w:trHeight w:val="324"/>
        </w:trPr>
        <w:tc>
          <w:tcPr>
            <w:tcW w:w="2419" w:type="dxa"/>
            <w:gridSpan w:val="3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1.1 ค่าตอบแทนนักวิจัย</w:t>
            </w:r>
          </w:p>
        </w:tc>
        <w:tc>
          <w:tcPr>
            <w:tcW w:w="807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  <w:tcBorders>
              <w:bottom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38"/>
        </w:trPr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7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613" w:type="dxa"/>
            <w:gridSpan w:val="2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รวมค่าตอบแทน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  <w:tcBorders>
              <w:top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38"/>
        </w:trPr>
        <w:tc>
          <w:tcPr>
            <w:tcW w:w="1613" w:type="dxa"/>
            <w:gridSpan w:val="2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2. หมวดค่าจ้าง</w:t>
            </w:r>
          </w:p>
        </w:tc>
        <w:tc>
          <w:tcPr>
            <w:tcW w:w="1613" w:type="dxa"/>
            <w:gridSpan w:val="2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ต่อเดือน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38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2.1 ค่าจ้างผู้ช่วยวิจัย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38"/>
        </w:trPr>
        <w:tc>
          <w:tcPr>
            <w:tcW w:w="4032" w:type="dxa"/>
            <w:gridSpan w:val="5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3.หมวดค่าใช้สอย (เรียงตามกิจก</w:t>
            </w: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รรม)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3.1 เก็บข้อมูลโดยใช้แบบสอบถาม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1613" w:type="dxa"/>
            <w:gridSpan w:val="2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3.1.1 ค่าที่พัก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7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4032" w:type="dxa"/>
            <w:gridSpan w:val="5"/>
          </w:tcPr>
          <w:p w:rsidR="00637D8B" w:rsidRPr="005F514F" w:rsidRDefault="00637D8B" w:rsidP="006F3749">
            <w:pPr>
              <w:ind w:right="480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3.1.2 ค่าจัดทำแบบสอบถาม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4032" w:type="dxa"/>
            <w:gridSpan w:val="5"/>
          </w:tcPr>
          <w:p w:rsidR="00637D8B" w:rsidRPr="005F514F" w:rsidRDefault="00637D8B" w:rsidP="006F3749">
            <w:pPr>
              <w:ind w:right="480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3.1.3 ค่าเก็บข้อมูล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3.2 ค่าจัดประชุม 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4838" w:type="dxa"/>
            <w:gridSpan w:val="6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3.2.1 ค่าห้องประชุม </w:t>
            </w: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4838" w:type="dxa"/>
            <w:gridSpan w:val="6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3.2.2 ค่าอาหารเที่ยงและอาหารว่าง/ครั้ง</w:t>
            </w: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3.2.3 ค่าเตรียมเอกสารการประชุม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3.3 ค่าจัดทำรายงาน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3.4 ค่าเดินทาง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3.5 ค่าติดต่อสื่อสาร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3.6 ค่าครุภัณฑ์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3.7 ค่าวัสดุ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24"/>
        </w:trPr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3.8 ค่าใช้จ่ายอื่นๆ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38"/>
        </w:trPr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7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613" w:type="dxa"/>
            <w:gridSpan w:val="2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>รวมค่าใช้สอย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  <w:tcBorders>
              <w:top w:val="single" w:sz="6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637D8B" w:rsidRPr="005F514F" w:rsidTr="00637D8B">
        <w:trPr>
          <w:trHeight w:val="338"/>
        </w:trPr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226" w:type="dxa"/>
            <w:gridSpan w:val="4"/>
          </w:tcPr>
          <w:p w:rsidR="00637D8B" w:rsidRPr="005F514F" w:rsidRDefault="00637D8B" w:rsidP="006F3749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u w:val="single"/>
                <w:cs/>
                <w:lang w:eastAsia="th-TH"/>
              </w:rPr>
            </w:pPr>
            <w:r w:rsidRPr="0081637A">
              <w:rPr>
                <w:rFonts w:ascii="TH SarabunPSK" w:hAnsi="TH SarabunPSK" w:cs="TH SarabunPSK"/>
                <w:b/>
                <w:bCs/>
                <w:snapToGrid w:val="0"/>
                <w:color w:val="FF0000"/>
                <w:u w:val="single"/>
                <w:cs/>
                <w:lang w:eastAsia="th-TH"/>
              </w:rPr>
              <w:t>รวมค่าใช้จ่ายส่วนที่โครงการบริหาร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37D8B" w:rsidRPr="00D8796E" w:rsidRDefault="00637D8B" w:rsidP="00D8796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37D8B" w:rsidRPr="005F514F" w:rsidRDefault="00637D8B" w:rsidP="00D8796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37D8B" w:rsidRPr="005F514F" w:rsidRDefault="00D8796E" w:rsidP="00D8796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81637A">
              <w:rPr>
                <w:rFonts w:ascii="TH SarabunPSK" w:hAnsi="TH SarabunPSK" w:cs="TH SarabunPSK"/>
                <w:b/>
                <w:bCs/>
                <w:snapToGrid w:val="0"/>
                <w:color w:val="FF0000"/>
                <w:lang w:eastAsia="th-TH"/>
              </w:rPr>
              <w:t>1,500,000</w:t>
            </w:r>
          </w:p>
        </w:tc>
      </w:tr>
      <w:tr w:rsidR="00637D8B" w:rsidRPr="005F514F" w:rsidTr="00637D8B">
        <w:trPr>
          <w:trHeight w:val="353"/>
        </w:trPr>
        <w:tc>
          <w:tcPr>
            <w:tcW w:w="1613" w:type="dxa"/>
            <w:gridSpan w:val="2"/>
          </w:tcPr>
          <w:p w:rsidR="00637D8B" w:rsidRPr="005F514F" w:rsidRDefault="00637D8B" w:rsidP="006F3749">
            <w:pPr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cs/>
                <w:lang w:eastAsia="th-TH"/>
              </w:rPr>
            </w:pP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lang w:eastAsia="th-TH"/>
              </w:rPr>
              <w:t>4.</w:t>
            </w:r>
            <w:r w:rsidRPr="005F514F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  <w:t xml:space="preserve"> รวมทั้งสิ้น</w:t>
            </w: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7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06" w:type="dxa"/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37D8B" w:rsidRPr="005F514F" w:rsidRDefault="00637D8B" w:rsidP="006F3749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637D8B" w:rsidRPr="005F514F" w:rsidRDefault="00637D8B" w:rsidP="00637D8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245C" w:rsidRDefault="005F514F" w:rsidP="002436CB">
      <w:pPr>
        <w:pBdr>
          <w:top w:val="double" w:sz="6" w:space="31" w:color="auto"/>
        </w:pBd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F514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เพิ่มเติม</w:t>
      </w:r>
      <w:bookmarkStart w:id="0" w:name="_GoBack"/>
      <w:bookmarkEnd w:id="0"/>
    </w:p>
    <w:p w:rsidR="005F514F" w:rsidRPr="0081637A" w:rsidRDefault="005F514F" w:rsidP="002436CB">
      <w:pPr>
        <w:pBdr>
          <w:top w:val="double" w:sz="6" w:space="31" w:color="auto"/>
        </w:pBdr>
        <w:rPr>
          <w:rFonts w:ascii="TH SarabunPSK" w:hAnsi="TH SarabunPSK" w:cs="TH SarabunPSK"/>
          <w:color w:val="FF0000"/>
          <w:sz w:val="32"/>
          <w:szCs w:val="32"/>
        </w:rPr>
      </w:pPr>
      <w:r w:rsidRPr="0081637A">
        <w:rPr>
          <w:rFonts w:ascii="TH SarabunPSK" w:hAnsi="TH SarabunPSK" w:cs="TH SarabunPSK" w:hint="cs"/>
          <w:color w:val="FF0000"/>
          <w:sz w:val="32"/>
          <w:szCs w:val="32"/>
          <w:cs/>
        </w:rPr>
        <w:t>แบ่งงบประมาณเป็น 3 งวดได้แก่</w:t>
      </w:r>
    </w:p>
    <w:p w:rsidR="00D8796E" w:rsidRPr="0081637A" w:rsidRDefault="00D8796E" w:rsidP="00D8796E">
      <w:pPr>
        <w:pBdr>
          <w:top w:val="double" w:sz="6" w:space="31" w:color="auto"/>
        </w:pBd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งวดที่ 1</w:t>
      </w:r>
      <w:r w:rsidR="0081637A" w:rsidRPr="0081637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1-</w:t>
      </w:r>
      <w:r w:rsidR="0081637A"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3 เดือน) </w:t>
      </w:r>
      <w:r w:rsidR="0081637A" w:rsidRPr="0081637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1637A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8163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1637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1637A">
        <w:rPr>
          <w:rFonts w:ascii="TH SarabunPSK" w:hAnsi="TH SarabunPSK" w:cs="TH SarabunPSK" w:hint="cs"/>
          <w:color w:val="FF0000"/>
          <w:sz w:val="32"/>
          <w:szCs w:val="32"/>
          <w:cs/>
        </w:rPr>
        <w:t>300</w:t>
      </w:r>
      <w:r w:rsidRPr="0081637A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81637A">
        <w:rPr>
          <w:rFonts w:ascii="TH SarabunPSK" w:hAnsi="TH SarabunPSK" w:cs="TH SarabunPSK" w:hint="cs"/>
          <w:color w:val="FF0000"/>
          <w:sz w:val="32"/>
          <w:szCs w:val="32"/>
          <w:cs/>
        </w:rPr>
        <w:t>000</w:t>
      </w:r>
      <w:r w:rsidRPr="0081637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1637A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Pr="0081637A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Pr="0081637A">
        <w:rPr>
          <w:rFonts w:ascii="TH SarabunPSK" w:hAnsi="TH SarabunPSK" w:cs="TH SarabunPSK" w:hint="cs"/>
          <w:color w:val="FF0000"/>
          <w:sz w:val="32"/>
          <w:szCs w:val="32"/>
          <w:cs/>
        </w:rPr>
        <w:t>สามแสนบาท</w:t>
      </w:r>
      <w:r w:rsidRPr="0081637A">
        <w:rPr>
          <w:rFonts w:ascii="TH SarabunPSK" w:hAnsi="TH SarabunPSK" w:cs="TH SarabunPSK"/>
          <w:color w:val="FF0000"/>
          <w:sz w:val="32"/>
          <w:szCs w:val="32"/>
        </w:rPr>
        <w:t>)</w:t>
      </w:r>
      <w:r w:rsidR="0081637A" w:rsidRPr="0081637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D8796E" w:rsidRPr="0081637A" w:rsidRDefault="00D8796E" w:rsidP="00D8796E">
      <w:pPr>
        <w:pBdr>
          <w:top w:val="double" w:sz="6" w:space="31" w:color="auto"/>
        </w:pBd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งวดที่ 2</w:t>
      </w:r>
      <w:r w:rsidR="0081637A"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(4-15</w:t>
      </w:r>
      <w:r w:rsid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เดือน</w:t>
      </w:r>
      <w:r w:rsidR="0081637A"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81637A"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81637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ค่ากิจกรรมและค่าตอบแทนครึ่งหนึ่ง</w:t>
      </w:r>
    </w:p>
    <w:p w:rsidR="005F514F" w:rsidRDefault="0081637A" w:rsidP="002436CB">
      <w:pPr>
        <w:pBdr>
          <w:top w:val="double" w:sz="6" w:space="31" w:color="auto"/>
        </w:pBd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8796E"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งวดที่ 3</w:t>
      </w:r>
      <w:r w:rsidR="00D8796E" w:rsidRPr="0081637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81637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1637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8796E" w:rsidRPr="0081637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ค่าตอบแทนงวดสุดท้าย</w:t>
      </w:r>
    </w:p>
    <w:p w:rsidR="0081637A" w:rsidRPr="005F514F" w:rsidRDefault="0081637A" w:rsidP="002436CB">
      <w:pPr>
        <w:pBdr>
          <w:top w:val="double" w:sz="6" w:space="31" w:color="auto"/>
        </w:pBd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</w:p>
    <w:p w:rsidR="0055051D" w:rsidRPr="005F514F" w:rsidRDefault="00220575" w:rsidP="002436CB">
      <w:pPr>
        <w:rPr>
          <w:rFonts w:ascii="TH SarabunPSK" w:hAnsi="TH SarabunPSK" w:cs="TH SarabunPSK"/>
          <w:b/>
          <w:bCs/>
          <w:sz w:val="32"/>
          <w:szCs w:val="32"/>
        </w:rPr>
      </w:pP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2436CB" w:rsidRPr="005F514F">
        <w:rPr>
          <w:rFonts w:ascii="TH SarabunPSK" w:hAnsi="TH SarabunPSK" w:cs="TH SarabunPSK"/>
          <w:b/>
          <w:bCs/>
          <w:sz w:val="32"/>
          <w:szCs w:val="32"/>
          <w:cs/>
        </w:rPr>
        <w:t>. บรรณานุกรม</w:t>
      </w:r>
    </w:p>
    <w:p w:rsidR="00232BAB" w:rsidRPr="005F514F" w:rsidRDefault="00995077" w:rsidP="002436C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F514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20575" w:rsidRPr="005F514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Pr="005F514F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F51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514F">
        <w:rPr>
          <w:rFonts w:ascii="TH SarabunPSK" w:hAnsi="TH SarabunPSK" w:cs="TH SarabunPSK"/>
          <w:b/>
          <w:bCs/>
          <w:sz w:val="32"/>
          <w:szCs w:val="32"/>
          <w:cs/>
        </w:rPr>
        <w:t>ประวัติของนักวิจัยที่เข้าร่วมโครงการ</w:t>
      </w:r>
      <w:r w:rsidR="008163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232BAB" w:rsidRPr="005F514F" w:rsidSect="00FB734D">
      <w:footerReference w:type="even" r:id="rId9"/>
      <w:footerReference w:type="default" r:id="rId10"/>
      <w:pgSz w:w="11906" w:h="16838"/>
      <w:pgMar w:top="1134" w:right="1701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F2" w:rsidRDefault="00C862F2">
      <w:r>
        <w:separator/>
      </w:r>
    </w:p>
  </w:endnote>
  <w:endnote w:type="continuationSeparator" w:id="0">
    <w:p w:rsidR="00C862F2" w:rsidRDefault="00C8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E9" w:rsidRDefault="001915E9" w:rsidP="00373A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915E9" w:rsidRDefault="00191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E9" w:rsidRPr="00FB734D" w:rsidRDefault="001915E9" w:rsidP="00FB734D">
    <w:pPr>
      <w:pStyle w:val="Footer"/>
      <w:framePr w:w="302" w:wrap="around" w:vAnchor="text" w:hAnchor="margin" w:xAlign="center" w:y="-1"/>
      <w:rPr>
        <w:rStyle w:val="PageNumber"/>
        <w:rFonts w:ascii="Cordia New" w:hAnsi="Cordia New" w:cs="Cordia New"/>
        <w:szCs w:val="24"/>
      </w:rPr>
    </w:pPr>
    <w:r w:rsidRPr="00FB734D">
      <w:rPr>
        <w:rStyle w:val="PageNumber"/>
        <w:rFonts w:ascii="Cordia New" w:hAnsi="Cordia New" w:cs="Cordia New"/>
        <w:szCs w:val="24"/>
        <w:cs/>
      </w:rPr>
      <w:t>-</w:t>
    </w:r>
    <w:r w:rsidRPr="00FB734D">
      <w:rPr>
        <w:rStyle w:val="PageNumber"/>
        <w:rFonts w:ascii="Cordia New" w:hAnsi="Cordia New" w:cs="Cordia New"/>
        <w:szCs w:val="24"/>
        <w:cs/>
      </w:rPr>
      <w:fldChar w:fldCharType="begin"/>
    </w:r>
    <w:r w:rsidRPr="00FB734D">
      <w:rPr>
        <w:rStyle w:val="PageNumber"/>
        <w:rFonts w:ascii="Cordia New" w:hAnsi="Cordia New" w:cs="Cordia New"/>
        <w:szCs w:val="24"/>
      </w:rPr>
      <w:instrText xml:space="preserve">PAGE  </w:instrText>
    </w:r>
    <w:r w:rsidRPr="00FB734D">
      <w:rPr>
        <w:rStyle w:val="PageNumber"/>
        <w:rFonts w:ascii="Cordia New" w:hAnsi="Cordia New" w:cs="Cordia New"/>
        <w:szCs w:val="24"/>
        <w:cs/>
      </w:rPr>
      <w:fldChar w:fldCharType="separate"/>
    </w:r>
    <w:r w:rsidR="0081637A">
      <w:rPr>
        <w:rStyle w:val="PageNumber"/>
        <w:rFonts w:ascii="Cordia New" w:hAnsi="Cordia New" w:cs="Cordia New"/>
        <w:noProof/>
        <w:szCs w:val="24"/>
        <w:cs/>
      </w:rPr>
      <w:t>1</w:t>
    </w:r>
    <w:r w:rsidRPr="00FB734D">
      <w:rPr>
        <w:rStyle w:val="PageNumber"/>
        <w:rFonts w:ascii="Cordia New" w:hAnsi="Cordia New" w:cs="Cordia New"/>
        <w:szCs w:val="24"/>
        <w:cs/>
      </w:rPr>
      <w:fldChar w:fldCharType="end"/>
    </w:r>
    <w:r w:rsidRPr="00FB734D">
      <w:rPr>
        <w:rStyle w:val="PageNumber"/>
        <w:rFonts w:ascii="Cordia New" w:hAnsi="Cordia New" w:cs="Cordia New"/>
        <w:szCs w:val="24"/>
      </w:rPr>
      <w:t>-</w:t>
    </w:r>
  </w:p>
  <w:p w:rsidR="001915E9" w:rsidRDefault="00191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F2" w:rsidRDefault="00C862F2">
      <w:r>
        <w:separator/>
      </w:r>
    </w:p>
  </w:footnote>
  <w:footnote w:type="continuationSeparator" w:id="0">
    <w:p w:rsidR="00C862F2" w:rsidRDefault="00C8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6E7"/>
      </v:shape>
    </w:pict>
  </w:numPicBullet>
  <w:abstractNum w:abstractNumId="0">
    <w:nsid w:val="015A77A9"/>
    <w:multiLevelType w:val="hybridMultilevel"/>
    <w:tmpl w:val="7248A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6B1B"/>
    <w:multiLevelType w:val="hybridMultilevel"/>
    <w:tmpl w:val="71F42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E55EC"/>
    <w:multiLevelType w:val="hybridMultilevel"/>
    <w:tmpl w:val="E5D6CC68"/>
    <w:lvl w:ilvl="0" w:tplc="B78056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DB017A"/>
    <w:multiLevelType w:val="hybridMultilevel"/>
    <w:tmpl w:val="CA827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061F9"/>
    <w:multiLevelType w:val="hybridMultilevel"/>
    <w:tmpl w:val="C2D6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1EA4"/>
    <w:multiLevelType w:val="hybridMultilevel"/>
    <w:tmpl w:val="7BE21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13FFA"/>
    <w:multiLevelType w:val="hybridMultilevel"/>
    <w:tmpl w:val="B50E4B2A"/>
    <w:lvl w:ilvl="0" w:tplc="23725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12D27BE4">
      <w:numFmt w:val="none"/>
      <w:lvlText w:val=""/>
      <w:lvlJc w:val="left"/>
      <w:pPr>
        <w:tabs>
          <w:tab w:val="num" w:pos="360"/>
        </w:tabs>
      </w:pPr>
    </w:lvl>
    <w:lvl w:ilvl="2" w:tplc="64F0C292">
      <w:numFmt w:val="none"/>
      <w:lvlText w:val=""/>
      <w:lvlJc w:val="left"/>
      <w:pPr>
        <w:tabs>
          <w:tab w:val="num" w:pos="360"/>
        </w:tabs>
      </w:pPr>
    </w:lvl>
    <w:lvl w:ilvl="3" w:tplc="DB1C4670">
      <w:numFmt w:val="none"/>
      <w:lvlText w:val=""/>
      <w:lvlJc w:val="left"/>
      <w:pPr>
        <w:tabs>
          <w:tab w:val="num" w:pos="360"/>
        </w:tabs>
      </w:pPr>
    </w:lvl>
    <w:lvl w:ilvl="4" w:tplc="CB669C12">
      <w:numFmt w:val="none"/>
      <w:lvlText w:val=""/>
      <w:lvlJc w:val="left"/>
      <w:pPr>
        <w:tabs>
          <w:tab w:val="num" w:pos="360"/>
        </w:tabs>
      </w:pPr>
    </w:lvl>
    <w:lvl w:ilvl="5" w:tplc="03A4F7C6">
      <w:numFmt w:val="none"/>
      <w:lvlText w:val=""/>
      <w:lvlJc w:val="left"/>
      <w:pPr>
        <w:tabs>
          <w:tab w:val="num" w:pos="360"/>
        </w:tabs>
      </w:pPr>
    </w:lvl>
    <w:lvl w:ilvl="6" w:tplc="1BC00BAE">
      <w:numFmt w:val="none"/>
      <w:lvlText w:val=""/>
      <w:lvlJc w:val="left"/>
      <w:pPr>
        <w:tabs>
          <w:tab w:val="num" w:pos="360"/>
        </w:tabs>
      </w:pPr>
    </w:lvl>
    <w:lvl w:ilvl="7" w:tplc="898A0FC2">
      <w:numFmt w:val="none"/>
      <w:lvlText w:val=""/>
      <w:lvlJc w:val="left"/>
      <w:pPr>
        <w:tabs>
          <w:tab w:val="num" w:pos="360"/>
        </w:tabs>
      </w:pPr>
    </w:lvl>
    <w:lvl w:ilvl="8" w:tplc="C2FCE39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711400"/>
    <w:multiLevelType w:val="hybridMultilevel"/>
    <w:tmpl w:val="C69E182A"/>
    <w:lvl w:ilvl="0" w:tplc="FDE6E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E04938"/>
    <w:multiLevelType w:val="hybridMultilevel"/>
    <w:tmpl w:val="213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D0911"/>
    <w:multiLevelType w:val="hybridMultilevel"/>
    <w:tmpl w:val="FD82F448"/>
    <w:lvl w:ilvl="0" w:tplc="2F44D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B76B8"/>
    <w:multiLevelType w:val="hybridMultilevel"/>
    <w:tmpl w:val="68981196"/>
    <w:lvl w:ilvl="0" w:tplc="2F44D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24548"/>
    <w:multiLevelType w:val="hybridMultilevel"/>
    <w:tmpl w:val="E95CF8E6"/>
    <w:lvl w:ilvl="0" w:tplc="2F44D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C79BC"/>
    <w:multiLevelType w:val="hybridMultilevel"/>
    <w:tmpl w:val="5CF6C262"/>
    <w:lvl w:ilvl="0" w:tplc="0409000F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35D6AB82">
      <w:numFmt w:val="none"/>
      <w:lvlText w:val=""/>
      <w:lvlJc w:val="left"/>
      <w:pPr>
        <w:tabs>
          <w:tab w:val="num" w:pos="360"/>
        </w:tabs>
      </w:pPr>
    </w:lvl>
    <w:lvl w:ilvl="2" w:tplc="0FB85E20">
      <w:numFmt w:val="none"/>
      <w:lvlText w:val=""/>
      <w:lvlJc w:val="left"/>
      <w:pPr>
        <w:tabs>
          <w:tab w:val="num" w:pos="360"/>
        </w:tabs>
      </w:pPr>
    </w:lvl>
    <w:lvl w:ilvl="3" w:tplc="871265D4">
      <w:numFmt w:val="none"/>
      <w:lvlText w:val=""/>
      <w:lvlJc w:val="left"/>
      <w:pPr>
        <w:tabs>
          <w:tab w:val="num" w:pos="360"/>
        </w:tabs>
      </w:pPr>
    </w:lvl>
    <w:lvl w:ilvl="4" w:tplc="EF0885A6">
      <w:numFmt w:val="none"/>
      <w:lvlText w:val=""/>
      <w:lvlJc w:val="left"/>
      <w:pPr>
        <w:tabs>
          <w:tab w:val="num" w:pos="360"/>
        </w:tabs>
      </w:pPr>
    </w:lvl>
    <w:lvl w:ilvl="5" w:tplc="D534E16E">
      <w:numFmt w:val="none"/>
      <w:lvlText w:val=""/>
      <w:lvlJc w:val="left"/>
      <w:pPr>
        <w:tabs>
          <w:tab w:val="num" w:pos="360"/>
        </w:tabs>
      </w:pPr>
    </w:lvl>
    <w:lvl w:ilvl="6" w:tplc="FD94DA7E">
      <w:numFmt w:val="none"/>
      <w:lvlText w:val=""/>
      <w:lvlJc w:val="left"/>
      <w:pPr>
        <w:tabs>
          <w:tab w:val="num" w:pos="360"/>
        </w:tabs>
      </w:pPr>
    </w:lvl>
    <w:lvl w:ilvl="7" w:tplc="D58A9BC8">
      <w:numFmt w:val="none"/>
      <w:lvlText w:val=""/>
      <w:lvlJc w:val="left"/>
      <w:pPr>
        <w:tabs>
          <w:tab w:val="num" w:pos="360"/>
        </w:tabs>
      </w:pPr>
    </w:lvl>
    <w:lvl w:ilvl="8" w:tplc="CE24F5C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D070E21"/>
    <w:multiLevelType w:val="hybridMultilevel"/>
    <w:tmpl w:val="83D63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43365"/>
    <w:multiLevelType w:val="hybridMultilevel"/>
    <w:tmpl w:val="E1864F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262D"/>
    <w:multiLevelType w:val="hybridMultilevel"/>
    <w:tmpl w:val="81BC7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90BE6"/>
    <w:multiLevelType w:val="hybridMultilevel"/>
    <w:tmpl w:val="73CE3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02B92"/>
    <w:multiLevelType w:val="hybridMultilevel"/>
    <w:tmpl w:val="98988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4F3B"/>
    <w:multiLevelType w:val="hybridMultilevel"/>
    <w:tmpl w:val="942269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722C8"/>
    <w:multiLevelType w:val="multilevel"/>
    <w:tmpl w:val="F7F4E4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ABE2763"/>
    <w:multiLevelType w:val="hybridMultilevel"/>
    <w:tmpl w:val="6DA01B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930A0"/>
    <w:multiLevelType w:val="hybridMultilevel"/>
    <w:tmpl w:val="513A7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D5A2C"/>
    <w:multiLevelType w:val="hybridMultilevel"/>
    <w:tmpl w:val="4AE6B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A0620"/>
    <w:multiLevelType w:val="hybridMultilevel"/>
    <w:tmpl w:val="DEDC542C"/>
    <w:lvl w:ilvl="0" w:tplc="7BBE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C7E880A">
      <w:numFmt w:val="none"/>
      <w:lvlText w:val=""/>
      <w:lvlJc w:val="left"/>
      <w:pPr>
        <w:tabs>
          <w:tab w:val="num" w:pos="360"/>
        </w:tabs>
      </w:pPr>
    </w:lvl>
    <w:lvl w:ilvl="2" w:tplc="5CF0C5CA">
      <w:numFmt w:val="none"/>
      <w:lvlText w:val=""/>
      <w:lvlJc w:val="left"/>
      <w:pPr>
        <w:tabs>
          <w:tab w:val="num" w:pos="360"/>
        </w:tabs>
      </w:pPr>
    </w:lvl>
    <w:lvl w:ilvl="3" w:tplc="4A983182">
      <w:numFmt w:val="none"/>
      <w:lvlText w:val=""/>
      <w:lvlJc w:val="left"/>
      <w:pPr>
        <w:tabs>
          <w:tab w:val="num" w:pos="360"/>
        </w:tabs>
      </w:pPr>
    </w:lvl>
    <w:lvl w:ilvl="4" w:tplc="9944680E">
      <w:numFmt w:val="none"/>
      <w:lvlText w:val=""/>
      <w:lvlJc w:val="left"/>
      <w:pPr>
        <w:tabs>
          <w:tab w:val="num" w:pos="360"/>
        </w:tabs>
      </w:pPr>
    </w:lvl>
    <w:lvl w:ilvl="5" w:tplc="5FBE8F4C">
      <w:numFmt w:val="none"/>
      <w:lvlText w:val=""/>
      <w:lvlJc w:val="left"/>
      <w:pPr>
        <w:tabs>
          <w:tab w:val="num" w:pos="360"/>
        </w:tabs>
      </w:pPr>
    </w:lvl>
    <w:lvl w:ilvl="6" w:tplc="D5769CBE">
      <w:numFmt w:val="none"/>
      <w:lvlText w:val=""/>
      <w:lvlJc w:val="left"/>
      <w:pPr>
        <w:tabs>
          <w:tab w:val="num" w:pos="360"/>
        </w:tabs>
      </w:pPr>
    </w:lvl>
    <w:lvl w:ilvl="7" w:tplc="903E16AA">
      <w:numFmt w:val="none"/>
      <w:lvlText w:val=""/>
      <w:lvlJc w:val="left"/>
      <w:pPr>
        <w:tabs>
          <w:tab w:val="num" w:pos="360"/>
        </w:tabs>
      </w:pPr>
    </w:lvl>
    <w:lvl w:ilvl="8" w:tplc="C0A8978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6E42837"/>
    <w:multiLevelType w:val="hybridMultilevel"/>
    <w:tmpl w:val="F976AE66"/>
    <w:lvl w:ilvl="0" w:tplc="08F4E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251449"/>
    <w:multiLevelType w:val="hybridMultilevel"/>
    <w:tmpl w:val="C726A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C7D83"/>
    <w:multiLevelType w:val="hybridMultilevel"/>
    <w:tmpl w:val="B3402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07C02"/>
    <w:multiLevelType w:val="hybridMultilevel"/>
    <w:tmpl w:val="35F66B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53C8A"/>
    <w:multiLevelType w:val="hybridMultilevel"/>
    <w:tmpl w:val="7D94F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D2525"/>
    <w:multiLevelType w:val="hybridMultilevel"/>
    <w:tmpl w:val="54E0A4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A2AC8"/>
    <w:multiLevelType w:val="hybridMultilevel"/>
    <w:tmpl w:val="DFAA1F04"/>
    <w:lvl w:ilvl="0" w:tplc="0409000F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35D6AB82">
      <w:numFmt w:val="none"/>
      <w:lvlText w:val=""/>
      <w:lvlJc w:val="left"/>
      <w:pPr>
        <w:tabs>
          <w:tab w:val="num" w:pos="360"/>
        </w:tabs>
      </w:pPr>
    </w:lvl>
    <w:lvl w:ilvl="2" w:tplc="0FB85E20">
      <w:numFmt w:val="none"/>
      <w:lvlText w:val=""/>
      <w:lvlJc w:val="left"/>
      <w:pPr>
        <w:tabs>
          <w:tab w:val="num" w:pos="360"/>
        </w:tabs>
      </w:pPr>
    </w:lvl>
    <w:lvl w:ilvl="3" w:tplc="871265D4">
      <w:numFmt w:val="none"/>
      <w:lvlText w:val=""/>
      <w:lvlJc w:val="left"/>
      <w:pPr>
        <w:tabs>
          <w:tab w:val="num" w:pos="360"/>
        </w:tabs>
      </w:pPr>
    </w:lvl>
    <w:lvl w:ilvl="4" w:tplc="EF0885A6">
      <w:numFmt w:val="none"/>
      <w:lvlText w:val=""/>
      <w:lvlJc w:val="left"/>
      <w:pPr>
        <w:tabs>
          <w:tab w:val="num" w:pos="360"/>
        </w:tabs>
      </w:pPr>
    </w:lvl>
    <w:lvl w:ilvl="5" w:tplc="D534E16E">
      <w:numFmt w:val="none"/>
      <w:lvlText w:val=""/>
      <w:lvlJc w:val="left"/>
      <w:pPr>
        <w:tabs>
          <w:tab w:val="num" w:pos="360"/>
        </w:tabs>
      </w:pPr>
    </w:lvl>
    <w:lvl w:ilvl="6" w:tplc="FD94DA7E">
      <w:numFmt w:val="none"/>
      <w:lvlText w:val=""/>
      <w:lvlJc w:val="left"/>
      <w:pPr>
        <w:tabs>
          <w:tab w:val="num" w:pos="360"/>
        </w:tabs>
      </w:pPr>
    </w:lvl>
    <w:lvl w:ilvl="7" w:tplc="D58A9BC8">
      <w:numFmt w:val="none"/>
      <w:lvlText w:val=""/>
      <w:lvlJc w:val="left"/>
      <w:pPr>
        <w:tabs>
          <w:tab w:val="num" w:pos="360"/>
        </w:tabs>
      </w:pPr>
    </w:lvl>
    <w:lvl w:ilvl="8" w:tplc="CE24F5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C94DE7"/>
    <w:multiLevelType w:val="multilevel"/>
    <w:tmpl w:val="AE0E0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D564754"/>
    <w:multiLevelType w:val="hybridMultilevel"/>
    <w:tmpl w:val="0C264EAA"/>
    <w:lvl w:ilvl="0" w:tplc="A38C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C61F10"/>
    <w:multiLevelType w:val="multilevel"/>
    <w:tmpl w:val="FFFFFFFF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44B3C67"/>
    <w:multiLevelType w:val="hybridMultilevel"/>
    <w:tmpl w:val="345A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2496B"/>
    <w:multiLevelType w:val="hybridMultilevel"/>
    <w:tmpl w:val="95322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86B19"/>
    <w:multiLevelType w:val="hybridMultilevel"/>
    <w:tmpl w:val="B970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A52EF"/>
    <w:multiLevelType w:val="multilevel"/>
    <w:tmpl w:val="0DAA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6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FB22277"/>
    <w:multiLevelType w:val="hybridMultilevel"/>
    <w:tmpl w:val="A5CE4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19"/>
  </w:num>
  <w:num w:numId="5">
    <w:abstractNumId w:val="6"/>
  </w:num>
  <w:num w:numId="6">
    <w:abstractNumId w:val="7"/>
  </w:num>
  <w:num w:numId="7">
    <w:abstractNumId w:val="38"/>
  </w:num>
  <w:num w:numId="8">
    <w:abstractNumId w:val="3"/>
  </w:num>
  <w:num w:numId="9">
    <w:abstractNumId w:val="15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16"/>
  </w:num>
  <w:num w:numId="15">
    <w:abstractNumId w:val="22"/>
  </w:num>
  <w:num w:numId="16">
    <w:abstractNumId w:val="26"/>
  </w:num>
  <w:num w:numId="17">
    <w:abstractNumId w:val="20"/>
  </w:num>
  <w:num w:numId="18">
    <w:abstractNumId w:val="5"/>
  </w:num>
  <w:num w:numId="19">
    <w:abstractNumId w:val="35"/>
  </w:num>
  <w:num w:numId="20">
    <w:abstractNumId w:val="27"/>
  </w:num>
  <w:num w:numId="21">
    <w:abstractNumId w:val="25"/>
  </w:num>
  <w:num w:numId="22">
    <w:abstractNumId w:val="21"/>
  </w:num>
  <w:num w:numId="23">
    <w:abstractNumId w:val="24"/>
  </w:num>
  <w:num w:numId="24">
    <w:abstractNumId w:val="8"/>
  </w:num>
  <w:num w:numId="25">
    <w:abstractNumId w:val="37"/>
  </w:num>
  <w:num w:numId="26">
    <w:abstractNumId w:val="28"/>
  </w:num>
  <w:num w:numId="27">
    <w:abstractNumId w:val="32"/>
  </w:num>
  <w:num w:numId="28">
    <w:abstractNumId w:val="36"/>
  </w:num>
  <w:num w:numId="29">
    <w:abstractNumId w:val="4"/>
  </w:num>
  <w:num w:numId="30">
    <w:abstractNumId w:val="0"/>
  </w:num>
  <w:num w:numId="31">
    <w:abstractNumId w:val="31"/>
  </w:num>
  <w:num w:numId="32">
    <w:abstractNumId w:val="34"/>
  </w:num>
  <w:num w:numId="33">
    <w:abstractNumId w:val="30"/>
  </w:num>
  <w:num w:numId="34">
    <w:abstractNumId w:val="17"/>
  </w:num>
  <w:num w:numId="35">
    <w:abstractNumId w:val="18"/>
  </w:num>
  <w:num w:numId="36">
    <w:abstractNumId w:val="33"/>
  </w:num>
  <w:num w:numId="37">
    <w:abstractNumId w:val="14"/>
  </w:num>
  <w:num w:numId="38">
    <w:abstractNumId w:val="2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65"/>
    <w:rsid w:val="00002934"/>
    <w:rsid w:val="0000345E"/>
    <w:rsid w:val="000309E3"/>
    <w:rsid w:val="0003121B"/>
    <w:rsid w:val="00034ABE"/>
    <w:rsid w:val="00045F59"/>
    <w:rsid w:val="0005020B"/>
    <w:rsid w:val="00051DF4"/>
    <w:rsid w:val="000609B1"/>
    <w:rsid w:val="00064F56"/>
    <w:rsid w:val="00066873"/>
    <w:rsid w:val="00066A0F"/>
    <w:rsid w:val="00067C82"/>
    <w:rsid w:val="000720D2"/>
    <w:rsid w:val="00092DE8"/>
    <w:rsid w:val="00093200"/>
    <w:rsid w:val="00096CB5"/>
    <w:rsid w:val="000975C3"/>
    <w:rsid w:val="0009771B"/>
    <w:rsid w:val="00097A11"/>
    <w:rsid w:val="000A3194"/>
    <w:rsid w:val="000B0484"/>
    <w:rsid w:val="000B070F"/>
    <w:rsid w:val="000C26B1"/>
    <w:rsid w:val="000D0AA8"/>
    <w:rsid w:val="000D0BBF"/>
    <w:rsid w:val="000E54DC"/>
    <w:rsid w:val="000F0E4E"/>
    <w:rsid w:val="000F56B1"/>
    <w:rsid w:val="00104AC7"/>
    <w:rsid w:val="00105481"/>
    <w:rsid w:val="00113C76"/>
    <w:rsid w:val="0012307F"/>
    <w:rsid w:val="001234CD"/>
    <w:rsid w:val="00123AA9"/>
    <w:rsid w:val="00126FFA"/>
    <w:rsid w:val="001277CB"/>
    <w:rsid w:val="00127E9E"/>
    <w:rsid w:val="00130297"/>
    <w:rsid w:val="00151ADE"/>
    <w:rsid w:val="001631D0"/>
    <w:rsid w:val="00163DBB"/>
    <w:rsid w:val="0016479F"/>
    <w:rsid w:val="001678DA"/>
    <w:rsid w:val="00167C7E"/>
    <w:rsid w:val="0017359C"/>
    <w:rsid w:val="001735C3"/>
    <w:rsid w:val="00177F14"/>
    <w:rsid w:val="00182B1A"/>
    <w:rsid w:val="0018788F"/>
    <w:rsid w:val="001915E9"/>
    <w:rsid w:val="00197844"/>
    <w:rsid w:val="001A02E8"/>
    <w:rsid w:val="001A1174"/>
    <w:rsid w:val="001A214E"/>
    <w:rsid w:val="001B53EC"/>
    <w:rsid w:val="001C602B"/>
    <w:rsid w:val="001D4564"/>
    <w:rsid w:val="001D7649"/>
    <w:rsid w:val="001D7AB9"/>
    <w:rsid w:val="001E63F3"/>
    <w:rsid w:val="001F4D10"/>
    <w:rsid w:val="0021029B"/>
    <w:rsid w:val="002140ED"/>
    <w:rsid w:val="002151EC"/>
    <w:rsid w:val="00220575"/>
    <w:rsid w:val="002211F9"/>
    <w:rsid w:val="00232BAB"/>
    <w:rsid w:val="002436CB"/>
    <w:rsid w:val="00243756"/>
    <w:rsid w:val="002467AF"/>
    <w:rsid w:val="00252CEB"/>
    <w:rsid w:val="00264B21"/>
    <w:rsid w:val="00270256"/>
    <w:rsid w:val="002702CA"/>
    <w:rsid w:val="002715D9"/>
    <w:rsid w:val="00272818"/>
    <w:rsid w:val="00273D78"/>
    <w:rsid w:val="00273EC9"/>
    <w:rsid w:val="002924AD"/>
    <w:rsid w:val="002979DE"/>
    <w:rsid w:val="002B4EF5"/>
    <w:rsid w:val="002B555A"/>
    <w:rsid w:val="002C29AB"/>
    <w:rsid w:val="002C6AAF"/>
    <w:rsid w:val="002D71E5"/>
    <w:rsid w:val="002E2897"/>
    <w:rsid w:val="002E601A"/>
    <w:rsid w:val="00307F75"/>
    <w:rsid w:val="00326A98"/>
    <w:rsid w:val="00341B77"/>
    <w:rsid w:val="00351E3E"/>
    <w:rsid w:val="003577FD"/>
    <w:rsid w:val="0036039A"/>
    <w:rsid w:val="00361576"/>
    <w:rsid w:val="003633CF"/>
    <w:rsid w:val="00372A05"/>
    <w:rsid w:val="00373A7C"/>
    <w:rsid w:val="00373E33"/>
    <w:rsid w:val="003778BF"/>
    <w:rsid w:val="00381EAF"/>
    <w:rsid w:val="0038278F"/>
    <w:rsid w:val="00382947"/>
    <w:rsid w:val="003838BB"/>
    <w:rsid w:val="0038690F"/>
    <w:rsid w:val="00387555"/>
    <w:rsid w:val="00390D02"/>
    <w:rsid w:val="00393FEC"/>
    <w:rsid w:val="003A2B47"/>
    <w:rsid w:val="003B19CA"/>
    <w:rsid w:val="003B3DB6"/>
    <w:rsid w:val="003C21F0"/>
    <w:rsid w:val="003C3129"/>
    <w:rsid w:val="003C485F"/>
    <w:rsid w:val="003C799E"/>
    <w:rsid w:val="003D1227"/>
    <w:rsid w:val="003D7025"/>
    <w:rsid w:val="003E4D2D"/>
    <w:rsid w:val="003F4D27"/>
    <w:rsid w:val="003F7C7E"/>
    <w:rsid w:val="00405F4B"/>
    <w:rsid w:val="0041007B"/>
    <w:rsid w:val="00417966"/>
    <w:rsid w:val="004207CD"/>
    <w:rsid w:val="00430C35"/>
    <w:rsid w:val="00430D98"/>
    <w:rsid w:val="00432BC8"/>
    <w:rsid w:val="00446C10"/>
    <w:rsid w:val="0045291B"/>
    <w:rsid w:val="00456099"/>
    <w:rsid w:val="00475FCE"/>
    <w:rsid w:val="0048170E"/>
    <w:rsid w:val="00481A94"/>
    <w:rsid w:val="004835FA"/>
    <w:rsid w:val="004856C6"/>
    <w:rsid w:val="00487970"/>
    <w:rsid w:val="0049011E"/>
    <w:rsid w:val="004A005E"/>
    <w:rsid w:val="004A0186"/>
    <w:rsid w:val="004B1372"/>
    <w:rsid w:val="004B5CDB"/>
    <w:rsid w:val="004C1360"/>
    <w:rsid w:val="004C67B3"/>
    <w:rsid w:val="004D4E0C"/>
    <w:rsid w:val="004E2107"/>
    <w:rsid w:val="004E6755"/>
    <w:rsid w:val="004F2FC9"/>
    <w:rsid w:val="004F333A"/>
    <w:rsid w:val="004F7446"/>
    <w:rsid w:val="00500C1A"/>
    <w:rsid w:val="00502DC0"/>
    <w:rsid w:val="005059F6"/>
    <w:rsid w:val="00510A70"/>
    <w:rsid w:val="00511E99"/>
    <w:rsid w:val="0051212D"/>
    <w:rsid w:val="00512804"/>
    <w:rsid w:val="005135B8"/>
    <w:rsid w:val="0052144F"/>
    <w:rsid w:val="005231C0"/>
    <w:rsid w:val="005237DA"/>
    <w:rsid w:val="00527ADB"/>
    <w:rsid w:val="00531F0C"/>
    <w:rsid w:val="00540E0D"/>
    <w:rsid w:val="0055051D"/>
    <w:rsid w:val="00552907"/>
    <w:rsid w:val="005550E1"/>
    <w:rsid w:val="00562E65"/>
    <w:rsid w:val="00567A20"/>
    <w:rsid w:val="00570B0C"/>
    <w:rsid w:val="0057171B"/>
    <w:rsid w:val="00574CA3"/>
    <w:rsid w:val="0057691B"/>
    <w:rsid w:val="00584C44"/>
    <w:rsid w:val="00585943"/>
    <w:rsid w:val="00597091"/>
    <w:rsid w:val="00597518"/>
    <w:rsid w:val="005A45C2"/>
    <w:rsid w:val="005B29EC"/>
    <w:rsid w:val="005B3939"/>
    <w:rsid w:val="005C66C9"/>
    <w:rsid w:val="005C68C1"/>
    <w:rsid w:val="005C7C85"/>
    <w:rsid w:val="005D0772"/>
    <w:rsid w:val="005D5100"/>
    <w:rsid w:val="005D5CC0"/>
    <w:rsid w:val="005E0CCA"/>
    <w:rsid w:val="005E5234"/>
    <w:rsid w:val="005E7A7C"/>
    <w:rsid w:val="005F3524"/>
    <w:rsid w:val="005F514F"/>
    <w:rsid w:val="00604FAB"/>
    <w:rsid w:val="00610296"/>
    <w:rsid w:val="00610E51"/>
    <w:rsid w:val="00614BC0"/>
    <w:rsid w:val="00614D09"/>
    <w:rsid w:val="00620130"/>
    <w:rsid w:val="006373C7"/>
    <w:rsid w:val="00637D8B"/>
    <w:rsid w:val="00645322"/>
    <w:rsid w:val="00645823"/>
    <w:rsid w:val="00647EA1"/>
    <w:rsid w:val="0065691A"/>
    <w:rsid w:val="006617B2"/>
    <w:rsid w:val="00664B96"/>
    <w:rsid w:val="00665752"/>
    <w:rsid w:val="0067092A"/>
    <w:rsid w:val="00671ADE"/>
    <w:rsid w:val="00684A27"/>
    <w:rsid w:val="0069171D"/>
    <w:rsid w:val="00694C42"/>
    <w:rsid w:val="006A695A"/>
    <w:rsid w:val="006A70E3"/>
    <w:rsid w:val="006A7FFE"/>
    <w:rsid w:val="006B47E7"/>
    <w:rsid w:val="006C6AE3"/>
    <w:rsid w:val="006C76D7"/>
    <w:rsid w:val="006D7CC6"/>
    <w:rsid w:val="006E1F43"/>
    <w:rsid w:val="006E61C1"/>
    <w:rsid w:val="006E69C5"/>
    <w:rsid w:val="006F010A"/>
    <w:rsid w:val="007040D4"/>
    <w:rsid w:val="007071D6"/>
    <w:rsid w:val="00707C8C"/>
    <w:rsid w:val="00716AB4"/>
    <w:rsid w:val="0072079C"/>
    <w:rsid w:val="00720C8D"/>
    <w:rsid w:val="00724ECE"/>
    <w:rsid w:val="007338C1"/>
    <w:rsid w:val="00742941"/>
    <w:rsid w:val="0074774C"/>
    <w:rsid w:val="00756CA7"/>
    <w:rsid w:val="00757C99"/>
    <w:rsid w:val="00763F97"/>
    <w:rsid w:val="0076697A"/>
    <w:rsid w:val="00766B68"/>
    <w:rsid w:val="00767DB9"/>
    <w:rsid w:val="007718A2"/>
    <w:rsid w:val="0077194E"/>
    <w:rsid w:val="00773486"/>
    <w:rsid w:val="0077360D"/>
    <w:rsid w:val="007745BE"/>
    <w:rsid w:val="00776F8E"/>
    <w:rsid w:val="007807C6"/>
    <w:rsid w:val="00782E0A"/>
    <w:rsid w:val="0079604D"/>
    <w:rsid w:val="007B3F20"/>
    <w:rsid w:val="007C0B47"/>
    <w:rsid w:val="007C4EBD"/>
    <w:rsid w:val="007C5671"/>
    <w:rsid w:val="007C7F15"/>
    <w:rsid w:val="007D0B66"/>
    <w:rsid w:val="007D1824"/>
    <w:rsid w:val="007E6669"/>
    <w:rsid w:val="007F08D4"/>
    <w:rsid w:val="00800E42"/>
    <w:rsid w:val="00810351"/>
    <w:rsid w:val="0081265E"/>
    <w:rsid w:val="00814851"/>
    <w:rsid w:val="008151FF"/>
    <w:rsid w:val="0081637A"/>
    <w:rsid w:val="008268B5"/>
    <w:rsid w:val="00827268"/>
    <w:rsid w:val="008327A6"/>
    <w:rsid w:val="00834AC8"/>
    <w:rsid w:val="008366F1"/>
    <w:rsid w:val="00837C8E"/>
    <w:rsid w:val="0084058D"/>
    <w:rsid w:val="00840A2B"/>
    <w:rsid w:val="008426E2"/>
    <w:rsid w:val="00843BA6"/>
    <w:rsid w:val="00847054"/>
    <w:rsid w:val="00867DB6"/>
    <w:rsid w:val="0087615F"/>
    <w:rsid w:val="00897350"/>
    <w:rsid w:val="008A39DE"/>
    <w:rsid w:val="008A7D95"/>
    <w:rsid w:val="008D07CC"/>
    <w:rsid w:val="008D14F3"/>
    <w:rsid w:val="008E33EA"/>
    <w:rsid w:val="008F0AD1"/>
    <w:rsid w:val="009039F4"/>
    <w:rsid w:val="009114A1"/>
    <w:rsid w:val="00917965"/>
    <w:rsid w:val="00923044"/>
    <w:rsid w:val="00925C49"/>
    <w:rsid w:val="00926B8B"/>
    <w:rsid w:val="0092772A"/>
    <w:rsid w:val="00934959"/>
    <w:rsid w:val="0094698F"/>
    <w:rsid w:val="00950B61"/>
    <w:rsid w:val="00953EDF"/>
    <w:rsid w:val="009554D9"/>
    <w:rsid w:val="00955A96"/>
    <w:rsid w:val="00970977"/>
    <w:rsid w:val="0097140C"/>
    <w:rsid w:val="00971552"/>
    <w:rsid w:val="0097621E"/>
    <w:rsid w:val="00976AC2"/>
    <w:rsid w:val="00977153"/>
    <w:rsid w:val="00977816"/>
    <w:rsid w:val="00977A0F"/>
    <w:rsid w:val="009942F7"/>
    <w:rsid w:val="00994DD9"/>
    <w:rsid w:val="00995077"/>
    <w:rsid w:val="00996D5B"/>
    <w:rsid w:val="009A13A4"/>
    <w:rsid w:val="009A5006"/>
    <w:rsid w:val="009A5552"/>
    <w:rsid w:val="009A5941"/>
    <w:rsid w:val="009B0B65"/>
    <w:rsid w:val="009B1E04"/>
    <w:rsid w:val="009C6905"/>
    <w:rsid w:val="009D395E"/>
    <w:rsid w:val="009E12DA"/>
    <w:rsid w:val="009F22CD"/>
    <w:rsid w:val="009F797E"/>
    <w:rsid w:val="00A02498"/>
    <w:rsid w:val="00A076A7"/>
    <w:rsid w:val="00A1392A"/>
    <w:rsid w:val="00A162C9"/>
    <w:rsid w:val="00A2169F"/>
    <w:rsid w:val="00A27102"/>
    <w:rsid w:val="00A27D1A"/>
    <w:rsid w:val="00A35CA0"/>
    <w:rsid w:val="00A36F34"/>
    <w:rsid w:val="00A517E2"/>
    <w:rsid w:val="00A60584"/>
    <w:rsid w:val="00A60E2D"/>
    <w:rsid w:val="00A716BC"/>
    <w:rsid w:val="00A76CD9"/>
    <w:rsid w:val="00A80E3B"/>
    <w:rsid w:val="00A82968"/>
    <w:rsid w:val="00A90EA3"/>
    <w:rsid w:val="00A910EE"/>
    <w:rsid w:val="00A92F12"/>
    <w:rsid w:val="00A94708"/>
    <w:rsid w:val="00A9536B"/>
    <w:rsid w:val="00A95C65"/>
    <w:rsid w:val="00A9687B"/>
    <w:rsid w:val="00A97455"/>
    <w:rsid w:val="00AA641A"/>
    <w:rsid w:val="00AB1668"/>
    <w:rsid w:val="00AB3954"/>
    <w:rsid w:val="00AB4B64"/>
    <w:rsid w:val="00AB4C08"/>
    <w:rsid w:val="00AB6374"/>
    <w:rsid w:val="00AC03F9"/>
    <w:rsid w:val="00AC1BD6"/>
    <w:rsid w:val="00AC6048"/>
    <w:rsid w:val="00AE1A95"/>
    <w:rsid w:val="00AE245C"/>
    <w:rsid w:val="00AE382B"/>
    <w:rsid w:val="00AF153C"/>
    <w:rsid w:val="00B03CAF"/>
    <w:rsid w:val="00B17BE2"/>
    <w:rsid w:val="00B17EAC"/>
    <w:rsid w:val="00B20C7F"/>
    <w:rsid w:val="00B22E91"/>
    <w:rsid w:val="00B2637F"/>
    <w:rsid w:val="00B346F9"/>
    <w:rsid w:val="00B46F2E"/>
    <w:rsid w:val="00B64E41"/>
    <w:rsid w:val="00B730D4"/>
    <w:rsid w:val="00B772A6"/>
    <w:rsid w:val="00B8219E"/>
    <w:rsid w:val="00B90740"/>
    <w:rsid w:val="00B9186D"/>
    <w:rsid w:val="00B9390C"/>
    <w:rsid w:val="00B93D88"/>
    <w:rsid w:val="00B9596F"/>
    <w:rsid w:val="00BA2395"/>
    <w:rsid w:val="00BA4D23"/>
    <w:rsid w:val="00BA5517"/>
    <w:rsid w:val="00BC0B5A"/>
    <w:rsid w:val="00BC1C61"/>
    <w:rsid w:val="00BC3DD1"/>
    <w:rsid w:val="00BE2ABE"/>
    <w:rsid w:val="00BE5979"/>
    <w:rsid w:val="00BE6264"/>
    <w:rsid w:val="00BF0B25"/>
    <w:rsid w:val="00BF1C96"/>
    <w:rsid w:val="00BF5750"/>
    <w:rsid w:val="00C0634A"/>
    <w:rsid w:val="00C06999"/>
    <w:rsid w:val="00C2606F"/>
    <w:rsid w:val="00C26A03"/>
    <w:rsid w:val="00C3051A"/>
    <w:rsid w:val="00C3303C"/>
    <w:rsid w:val="00C34066"/>
    <w:rsid w:val="00C3558F"/>
    <w:rsid w:val="00C3634B"/>
    <w:rsid w:val="00C3661C"/>
    <w:rsid w:val="00C37D4C"/>
    <w:rsid w:val="00C40440"/>
    <w:rsid w:val="00C41AFE"/>
    <w:rsid w:val="00C636E2"/>
    <w:rsid w:val="00C70A23"/>
    <w:rsid w:val="00C862F2"/>
    <w:rsid w:val="00C87646"/>
    <w:rsid w:val="00C93BD1"/>
    <w:rsid w:val="00C958DF"/>
    <w:rsid w:val="00CA218D"/>
    <w:rsid w:val="00CA25D3"/>
    <w:rsid w:val="00CA3C60"/>
    <w:rsid w:val="00CA70EE"/>
    <w:rsid w:val="00CB29EC"/>
    <w:rsid w:val="00CB62ED"/>
    <w:rsid w:val="00CC0C50"/>
    <w:rsid w:val="00CC420E"/>
    <w:rsid w:val="00CD0961"/>
    <w:rsid w:val="00CD28B4"/>
    <w:rsid w:val="00CD44BA"/>
    <w:rsid w:val="00CE3282"/>
    <w:rsid w:val="00CE42F6"/>
    <w:rsid w:val="00CE49BC"/>
    <w:rsid w:val="00CF0070"/>
    <w:rsid w:val="00CF49EF"/>
    <w:rsid w:val="00D005B9"/>
    <w:rsid w:val="00D01506"/>
    <w:rsid w:val="00D02607"/>
    <w:rsid w:val="00D03147"/>
    <w:rsid w:val="00D03900"/>
    <w:rsid w:val="00D068B6"/>
    <w:rsid w:val="00D16DDD"/>
    <w:rsid w:val="00D17385"/>
    <w:rsid w:val="00D17DB0"/>
    <w:rsid w:val="00D22556"/>
    <w:rsid w:val="00D23418"/>
    <w:rsid w:val="00D2410D"/>
    <w:rsid w:val="00D27E75"/>
    <w:rsid w:val="00D27F18"/>
    <w:rsid w:val="00D34518"/>
    <w:rsid w:val="00D36391"/>
    <w:rsid w:val="00D372A7"/>
    <w:rsid w:val="00D41F79"/>
    <w:rsid w:val="00D47D93"/>
    <w:rsid w:val="00D566F9"/>
    <w:rsid w:val="00D5759F"/>
    <w:rsid w:val="00D7235D"/>
    <w:rsid w:val="00D7422D"/>
    <w:rsid w:val="00D74363"/>
    <w:rsid w:val="00D83960"/>
    <w:rsid w:val="00D8796E"/>
    <w:rsid w:val="00DA2425"/>
    <w:rsid w:val="00DB6C93"/>
    <w:rsid w:val="00DC04D7"/>
    <w:rsid w:val="00DD0FE0"/>
    <w:rsid w:val="00DE0951"/>
    <w:rsid w:val="00DE51C9"/>
    <w:rsid w:val="00DF0500"/>
    <w:rsid w:val="00DF0958"/>
    <w:rsid w:val="00DF54B5"/>
    <w:rsid w:val="00DF63E4"/>
    <w:rsid w:val="00E02F6B"/>
    <w:rsid w:val="00E03433"/>
    <w:rsid w:val="00E07841"/>
    <w:rsid w:val="00E11422"/>
    <w:rsid w:val="00E11B32"/>
    <w:rsid w:val="00E346ED"/>
    <w:rsid w:val="00E4162F"/>
    <w:rsid w:val="00E43432"/>
    <w:rsid w:val="00E43434"/>
    <w:rsid w:val="00E47696"/>
    <w:rsid w:val="00E5581A"/>
    <w:rsid w:val="00E57AB7"/>
    <w:rsid w:val="00E71399"/>
    <w:rsid w:val="00E73F1E"/>
    <w:rsid w:val="00E74E5A"/>
    <w:rsid w:val="00E76B62"/>
    <w:rsid w:val="00E912B6"/>
    <w:rsid w:val="00EA4918"/>
    <w:rsid w:val="00EB2B92"/>
    <w:rsid w:val="00EC039D"/>
    <w:rsid w:val="00EC32A8"/>
    <w:rsid w:val="00EC423E"/>
    <w:rsid w:val="00EC7AFB"/>
    <w:rsid w:val="00EC7C0A"/>
    <w:rsid w:val="00EC7FB8"/>
    <w:rsid w:val="00ED154A"/>
    <w:rsid w:val="00EF6BC7"/>
    <w:rsid w:val="00F058FD"/>
    <w:rsid w:val="00F20D05"/>
    <w:rsid w:val="00F243E1"/>
    <w:rsid w:val="00F25D60"/>
    <w:rsid w:val="00F25E7F"/>
    <w:rsid w:val="00F26796"/>
    <w:rsid w:val="00F311E0"/>
    <w:rsid w:val="00F32BE0"/>
    <w:rsid w:val="00F35106"/>
    <w:rsid w:val="00F40786"/>
    <w:rsid w:val="00F44DA1"/>
    <w:rsid w:val="00F47B4B"/>
    <w:rsid w:val="00F518E8"/>
    <w:rsid w:val="00F5311C"/>
    <w:rsid w:val="00F56728"/>
    <w:rsid w:val="00F72865"/>
    <w:rsid w:val="00F72BCD"/>
    <w:rsid w:val="00F7706D"/>
    <w:rsid w:val="00F801C4"/>
    <w:rsid w:val="00F80202"/>
    <w:rsid w:val="00F92019"/>
    <w:rsid w:val="00F9402C"/>
    <w:rsid w:val="00F95857"/>
    <w:rsid w:val="00FA0042"/>
    <w:rsid w:val="00FA1242"/>
    <w:rsid w:val="00FA6F61"/>
    <w:rsid w:val="00FB2CB2"/>
    <w:rsid w:val="00FB3434"/>
    <w:rsid w:val="00FB734D"/>
    <w:rsid w:val="00FB7853"/>
    <w:rsid w:val="00FC03C4"/>
    <w:rsid w:val="00FC274A"/>
    <w:rsid w:val="00FC2EA1"/>
    <w:rsid w:val="00FC7B5E"/>
    <w:rsid w:val="00FD16B8"/>
    <w:rsid w:val="00FD2445"/>
    <w:rsid w:val="00FD2CE5"/>
    <w:rsid w:val="00FD5F5E"/>
    <w:rsid w:val="00FE17E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794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C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36CB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styleId="Hyperlink">
    <w:name w:val="Hyperlink"/>
    <w:rsid w:val="00977153"/>
    <w:rPr>
      <w:color w:val="006060"/>
      <w:u w:val="single"/>
    </w:rPr>
  </w:style>
  <w:style w:type="paragraph" w:styleId="BalloonText">
    <w:name w:val="Balloon Text"/>
    <w:basedOn w:val="Normal"/>
    <w:semiHidden/>
    <w:rsid w:val="003C21F0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rsid w:val="00FB73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734D"/>
  </w:style>
  <w:style w:type="paragraph" w:styleId="Header">
    <w:name w:val="header"/>
    <w:basedOn w:val="Normal"/>
    <w:rsid w:val="00FB734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C3DD1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9784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link w:val="ListParagraph"/>
    <w:uiPriority w:val="34"/>
    <w:rsid w:val="00197844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C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36CB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styleId="Hyperlink">
    <w:name w:val="Hyperlink"/>
    <w:rsid w:val="00977153"/>
    <w:rPr>
      <w:color w:val="006060"/>
      <w:u w:val="single"/>
    </w:rPr>
  </w:style>
  <w:style w:type="paragraph" w:styleId="BalloonText">
    <w:name w:val="Balloon Text"/>
    <w:basedOn w:val="Normal"/>
    <w:semiHidden/>
    <w:rsid w:val="003C21F0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rsid w:val="00FB73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734D"/>
  </w:style>
  <w:style w:type="paragraph" w:styleId="Header">
    <w:name w:val="header"/>
    <w:basedOn w:val="Normal"/>
    <w:rsid w:val="00FB734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C3DD1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9784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link w:val="ListParagraph"/>
    <w:uiPriority w:val="34"/>
    <w:rsid w:val="0019784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1783</Words>
  <Characters>11461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โครงการประชุมเพื่อประชาสัมพันธ์เชิญชวนบุคลากรร่วมดำเนินงานวิจัยโครงการ “การยกระดับฐานการผลิตอุตสาหกรรมเกษตรสู่การท่องเที่ยวยั่งยืนเพื่อสร้างทางเลือกใหม่แก่เกษตรกรและความมั่นคงของอุตสาหกรรมเกษตร</vt:lpstr>
      <vt:lpstr>โครงการประชุมเพื่อประชาสัมพันธ์เชิญชวนบุคลากรร่วมดำเนินงานวิจัยโครงการ “การยกระดับฐานการผลิตอุตสาหกรรมเกษตรสู่การท่องเที่ยวยั่งยืนเพื่อสร้างทางเลือกใหม่แก่เกษตรกรและความมั่นคงของอุตสาหกรรมเกษตร</vt:lpstr>
    </vt:vector>
  </TitlesOfParts>
  <Company>TRF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โครงการประชุมเพื่อประชาสัมพันธ์เชิญชวนบุคลากรร่วมดำเนินงานวิจัยโครงการ “การยกระดับฐานการผลิตอุตสาหกรรมเกษตรสู่การท่องเที่ยวยั่งยืนเพื่อสร้างทางเลือกใหม่แก่เกษตรกรและความมั่นคงของอุตสาหกรรมเกษตร</dc:title>
  <dc:creator>ttresearch</dc:creator>
  <cp:lastModifiedBy>Mattika Paramatikul</cp:lastModifiedBy>
  <cp:revision>9</cp:revision>
  <cp:lastPrinted>2018-07-23T10:30:00Z</cp:lastPrinted>
  <dcterms:created xsi:type="dcterms:W3CDTF">2019-05-06T05:02:00Z</dcterms:created>
  <dcterms:modified xsi:type="dcterms:W3CDTF">2019-05-10T02:27:00Z</dcterms:modified>
</cp:coreProperties>
</file>